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С</w:t>
      </w:r>
      <w:r w:rsidR="00A94F57" w:rsidRPr="00A94F57">
        <w:rPr>
          <w:b/>
          <w:caps/>
          <w:spacing w:val="20"/>
          <w:sz w:val="36"/>
          <w:szCs w:val="36"/>
          <w:lang w:val="ru-RU" w:eastAsia="ru-RU"/>
        </w:rPr>
        <w:t>овет депутатов</w:t>
      </w:r>
      <w:r>
        <w:rPr>
          <w:b/>
          <w:caps/>
          <w:spacing w:val="20"/>
          <w:sz w:val="36"/>
          <w:szCs w:val="36"/>
          <w:lang w:val="ru-RU" w:eastAsia="ru-RU"/>
        </w:rPr>
        <w:t xml:space="preserve"> МУНИЦИПАЛЬНОГО</w:t>
      </w:r>
    </w:p>
    <w:p w:rsidR="00072C9A" w:rsidRP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ОКРУГА ТАБУНСКИЙ РАЙОН</w:t>
      </w:r>
    </w:p>
    <w:p w:rsidR="00A94F57" w:rsidRPr="00A94F57" w:rsidRDefault="00A94F57" w:rsidP="00A94F57">
      <w:pPr>
        <w:spacing w:after="240"/>
        <w:jc w:val="center"/>
        <w:rPr>
          <w:b/>
          <w:caps/>
          <w:spacing w:val="20"/>
          <w:sz w:val="36"/>
          <w:szCs w:val="36"/>
          <w:lang w:val="ru-RU" w:eastAsia="ru-RU"/>
        </w:rPr>
      </w:pPr>
      <w:r w:rsidRPr="00A94F57">
        <w:rPr>
          <w:b/>
          <w:caps/>
          <w:spacing w:val="20"/>
          <w:sz w:val="36"/>
          <w:szCs w:val="36"/>
          <w:lang w:val="ru-RU" w:eastAsia="ru-RU"/>
        </w:rPr>
        <w:t>Алтайского края</w:t>
      </w:r>
    </w:p>
    <w:p w:rsidR="00A94F57" w:rsidRPr="00A94F57" w:rsidRDefault="00A94F57" w:rsidP="00A94F57">
      <w:pPr>
        <w:keepNext/>
        <w:jc w:val="center"/>
        <w:outlineLvl w:val="2"/>
        <w:rPr>
          <w:caps/>
          <w:spacing w:val="84"/>
          <w:sz w:val="32"/>
          <w:szCs w:val="36"/>
          <w:lang w:val="ru-RU" w:eastAsia="ru-RU"/>
        </w:rPr>
      </w:pPr>
      <w:r w:rsidRPr="00A94F57">
        <w:rPr>
          <w:caps/>
          <w:spacing w:val="84"/>
          <w:sz w:val="32"/>
          <w:szCs w:val="36"/>
          <w:lang w:val="ru-RU" w:eastAsia="ru-RU"/>
        </w:rPr>
        <w:t>решениЕ</w:t>
      </w:r>
    </w:p>
    <w:p w:rsidR="00A94F57" w:rsidRPr="00A94F57" w:rsidRDefault="00A94F57" w:rsidP="00A94F57">
      <w:pPr>
        <w:spacing w:after="240"/>
        <w:jc w:val="center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/</w:t>
      </w:r>
      <w:r w:rsidR="00D32188">
        <w:rPr>
          <w:sz w:val="28"/>
          <w:szCs w:val="28"/>
          <w:lang w:val="ru-RU"/>
        </w:rPr>
        <w:t>одиннадцат</w:t>
      </w:r>
      <w:r w:rsidR="002B3330">
        <w:rPr>
          <w:sz w:val="28"/>
          <w:szCs w:val="28"/>
          <w:lang w:val="ru-RU"/>
        </w:rPr>
        <w:t>ая</w:t>
      </w:r>
      <w:r w:rsidRPr="00081322">
        <w:rPr>
          <w:sz w:val="28"/>
          <w:szCs w:val="28"/>
          <w:lang w:val="ru-RU"/>
        </w:rPr>
        <w:t xml:space="preserve"> сессия </w:t>
      </w:r>
      <w:r w:rsidR="00072C9A">
        <w:rPr>
          <w:sz w:val="28"/>
          <w:szCs w:val="28"/>
          <w:lang w:val="ru-RU"/>
        </w:rPr>
        <w:t>первого</w:t>
      </w:r>
      <w:r w:rsidRPr="00081322">
        <w:rPr>
          <w:sz w:val="28"/>
          <w:szCs w:val="28"/>
          <w:lang w:val="ru-RU"/>
        </w:rPr>
        <w:t xml:space="preserve"> созыва</w:t>
      </w:r>
      <w:r w:rsidRPr="00A94F57">
        <w:rPr>
          <w:sz w:val="28"/>
          <w:szCs w:val="28"/>
          <w:lang w:val="ru-RU"/>
        </w:rPr>
        <w:t xml:space="preserve">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A94F57" w:rsidRPr="00EF1323" w:rsidTr="007A500A">
        <w:tc>
          <w:tcPr>
            <w:tcW w:w="3117" w:type="dxa"/>
            <w:tcBorders>
              <w:bottom w:val="single" w:sz="4" w:space="0" w:color="auto"/>
            </w:tcBorders>
          </w:tcPr>
          <w:p w:rsidR="00A94F57" w:rsidRPr="00994485" w:rsidRDefault="00D32188" w:rsidP="00D321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014AA0">
              <w:rPr>
                <w:lang w:val="ru-RU"/>
              </w:rPr>
              <w:t>.0</w:t>
            </w:r>
            <w:r>
              <w:rPr>
                <w:lang w:val="ru-RU"/>
              </w:rPr>
              <w:t>8</w:t>
            </w:r>
            <w:r w:rsidR="00014AA0">
              <w:rPr>
                <w:lang w:val="ru-RU"/>
              </w:rPr>
              <w:t>.2026</w:t>
            </w: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lang w:val="ru-RU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94F57" w:rsidRPr="00C127F5" w:rsidRDefault="00A5704A" w:rsidP="00A94F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A94F57" w:rsidRPr="00EF1323" w:rsidTr="007A500A">
        <w:tc>
          <w:tcPr>
            <w:tcW w:w="3117" w:type="dxa"/>
            <w:tcBorders>
              <w:top w:val="single" w:sz="4" w:space="0" w:color="auto"/>
            </w:tcBorders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b/>
                <w:sz w:val="18"/>
                <w:szCs w:val="18"/>
                <w:lang w:val="ru-RU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A94F57" w:rsidRPr="00A94F57" w:rsidRDefault="00A94F57" w:rsidP="00A94F57">
      <w:pPr>
        <w:jc w:val="center"/>
        <w:rPr>
          <w:sz w:val="28"/>
          <w:szCs w:val="28"/>
          <w:lang w:val="ru-RU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A94F57" w:rsidRPr="00A94F57" w:rsidTr="007A500A">
        <w:tc>
          <w:tcPr>
            <w:tcW w:w="9361" w:type="dxa"/>
          </w:tcPr>
          <w:p w:rsidR="00A94F57" w:rsidRPr="00EF1323" w:rsidRDefault="00A94F57" w:rsidP="002B33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4F57">
              <w:rPr>
                <w:b/>
                <w:sz w:val="28"/>
                <w:szCs w:val="28"/>
                <w:lang w:val="ru-RU"/>
              </w:rPr>
              <w:t>О внесении изменений и дополнений в решен</w:t>
            </w:r>
            <w:r w:rsidR="009741F4">
              <w:rPr>
                <w:b/>
                <w:sz w:val="28"/>
                <w:szCs w:val="28"/>
                <w:lang w:val="ru-RU"/>
              </w:rPr>
              <w:t xml:space="preserve">ие 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Совета депутатов </w:t>
            </w:r>
            <w:r w:rsidR="002B3330">
              <w:rPr>
                <w:b/>
                <w:sz w:val="28"/>
                <w:szCs w:val="28"/>
                <w:lang w:val="ru-RU"/>
              </w:rPr>
              <w:t xml:space="preserve">муниципального округа Табунский район Алтайского края </w:t>
            </w:r>
            <w:r w:rsidR="00EF1323">
              <w:rPr>
                <w:b/>
                <w:sz w:val="28"/>
                <w:szCs w:val="28"/>
                <w:lang w:val="ru-RU"/>
              </w:rPr>
              <w:t>от 1</w:t>
            </w:r>
            <w:r w:rsidR="002B3330">
              <w:rPr>
                <w:b/>
                <w:sz w:val="28"/>
                <w:szCs w:val="28"/>
                <w:lang w:val="ru-RU"/>
              </w:rPr>
              <w:t>7</w:t>
            </w:r>
            <w:r w:rsidR="009741F4">
              <w:rPr>
                <w:b/>
                <w:sz w:val="28"/>
                <w:szCs w:val="28"/>
                <w:lang w:val="ru-RU"/>
              </w:rPr>
              <w:t>.12.202</w:t>
            </w:r>
            <w:r w:rsidR="002B3330">
              <w:rPr>
                <w:b/>
                <w:sz w:val="28"/>
                <w:szCs w:val="28"/>
                <w:lang w:val="ru-RU"/>
              </w:rPr>
              <w:t>5</w:t>
            </w:r>
            <w:r w:rsidRPr="00A94F57">
              <w:rPr>
                <w:b/>
                <w:sz w:val="28"/>
                <w:szCs w:val="28"/>
                <w:lang w:val="ru-RU"/>
              </w:rPr>
              <w:t xml:space="preserve"> </w:t>
            </w:r>
            <w:r w:rsidR="00994485">
              <w:rPr>
                <w:b/>
                <w:sz w:val="28"/>
                <w:szCs w:val="28"/>
                <w:lang w:val="ru-RU"/>
              </w:rPr>
              <w:t>№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 </w:t>
            </w:r>
            <w:r w:rsidR="002B3330">
              <w:rPr>
                <w:b/>
                <w:sz w:val="28"/>
                <w:szCs w:val="28"/>
                <w:lang w:val="ru-RU"/>
              </w:rPr>
              <w:t>32</w:t>
            </w:r>
            <w:r w:rsidR="0099448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94F57">
              <w:rPr>
                <w:b/>
                <w:sz w:val="28"/>
                <w:szCs w:val="28"/>
                <w:lang w:val="ru-RU"/>
              </w:rPr>
              <w:t>«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О бюджете муниципального о</w:t>
            </w:r>
            <w:r w:rsidR="002B3330">
              <w:rPr>
                <w:b/>
                <w:sz w:val="28"/>
                <w:szCs w:val="28"/>
                <w:lang w:val="ru-RU"/>
              </w:rPr>
              <w:t xml:space="preserve">круга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Табунский район </w:t>
            </w:r>
            <w:r w:rsidR="002D7A00">
              <w:rPr>
                <w:b/>
                <w:sz w:val="28"/>
                <w:szCs w:val="28"/>
                <w:lang w:val="ru-RU"/>
              </w:rPr>
              <w:t xml:space="preserve">Алтайского края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на 202</w:t>
            </w:r>
            <w:r w:rsidR="002B3330">
              <w:rPr>
                <w:b/>
                <w:sz w:val="28"/>
                <w:szCs w:val="28"/>
                <w:lang w:val="ru-RU"/>
              </w:rPr>
              <w:t>6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 и на плановый период 202</w:t>
            </w:r>
            <w:r w:rsidR="002B3330">
              <w:rPr>
                <w:b/>
                <w:sz w:val="28"/>
                <w:szCs w:val="28"/>
                <w:lang w:val="ru-RU"/>
              </w:rPr>
              <w:t>7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и 202</w:t>
            </w:r>
            <w:r w:rsidR="002B3330">
              <w:rPr>
                <w:b/>
                <w:sz w:val="28"/>
                <w:szCs w:val="28"/>
                <w:lang w:val="ru-RU"/>
              </w:rPr>
              <w:t>8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годов</w:t>
            </w:r>
            <w:r w:rsidRPr="00A94F57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A94F57" w:rsidRPr="00A94F57" w:rsidRDefault="00A94F57" w:rsidP="00A94F57">
      <w:pPr>
        <w:ind w:firstLine="708"/>
        <w:jc w:val="both"/>
        <w:rPr>
          <w:b/>
          <w:sz w:val="28"/>
          <w:szCs w:val="28"/>
          <w:lang w:val="ru-RU"/>
        </w:rPr>
      </w:pP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На основании ст.</w:t>
      </w:r>
      <w:r w:rsidR="002B3330">
        <w:rPr>
          <w:sz w:val="28"/>
          <w:szCs w:val="28"/>
          <w:lang w:val="ru-RU"/>
        </w:rPr>
        <w:t>19</w:t>
      </w:r>
      <w:r w:rsidRPr="00A94F57">
        <w:rPr>
          <w:sz w:val="28"/>
          <w:szCs w:val="28"/>
          <w:lang w:val="ru-RU"/>
        </w:rPr>
        <w:t xml:space="preserve"> Устава муниципального образования </w:t>
      </w:r>
      <w:r w:rsidR="00C61E9E" w:rsidRPr="00C61E9E">
        <w:rPr>
          <w:sz w:val="28"/>
          <w:szCs w:val="28"/>
          <w:lang w:val="ru-RU"/>
        </w:rPr>
        <w:t xml:space="preserve">муниципальный </w:t>
      </w:r>
      <w:r w:rsidR="002B3330">
        <w:rPr>
          <w:sz w:val="28"/>
          <w:szCs w:val="28"/>
          <w:lang w:val="ru-RU"/>
        </w:rPr>
        <w:t>округ</w:t>
      </w:r>
      <w:r w:rsidR="00C61E9E" w:rsidRPr="00C61E9E">
        <w:rPr>
          <w:sz w:val="28"/>
          <w:szCs w:val="28"/>
          <w:lang w:val="ru-RU"/>
        </w:rPr>
        <w:t xml:space="preserve"> </w:t>
      </w:r>
      <w:r w:rsidRPr="00A94F57">
        <w:rPr>
          <w:sz w:val="28"/>
          <w:szCs w:val="28"/>
          <w:lang w:val="ru-RU"/>
        </w:rPr>
        <w:t>Табунский район</w:t>
      </w:r>
      <w:r w:rsidR="00C61E9E" w:rsidRPr="00C61E9E">
        <w:rPr>
          <w:sz w:val="28"/>
          <w:szCs w:val="28"/>
          <w:lang w:val="ru-RU"/>
        </w:rPr>
        <w:t xml:space="preserve"> Алтайского края</w:t>
      </w:r>
      <w:r w:rsidRPr="00A94F57">
        <w:rPr>
          <w:sz w:val="28"/>
          <w:szCs w:val="28"/>
          <w:lang w:val="ru-RU"/>
        </w:rPr>
        <w:t>, Совет депутатов</w:t>
      </w:r>
      <w:r w:rsidR="002B3330">
        <w:rPr>
          <w:sz w:val="28"/>
          <w:szCs w:val="28"/>
          <w:lang w:val="ru-RU"/>
        </w:rPr>
        <w:t xml:space="preserve"> муниципального округа Табунский район Алтайского края</w:t>
      </w:r>
      <w:r w:rsidRPr="00A94F57">
        <w:rPr>
          <w:sz w:val="28"/>
          <w:szCs w:val="28"/>
          <w:lang w:val="ru-RU"/>
        </w:rPr>
        <w:t xml:space="preserve"> решил: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</w:p>
    <w:p w:rsidR="00A94F57" w:rsidRPr="002D7A00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1. Принять решение </w:t>
      </w:r>
      <w:r w:rsidR="002B3330">
        <w:rPr>
          <w:sz w:val="28"/>
          <w:szCs w:val="28"/>
          <w:lang w:val="ru-RU"/>
        </w:rPr>
        <w:t>«</w:t>
      </w:r>
      <w:r w:rsidR="002B3330" w:rsidRPr="002B3330">
        <w:rPr>
          <w:sz w:val="28"/>
          <w:szCs w:val="28"/>
          <w:lang w:val="ru-RU"/>
        </w:rPr>
        <w:t>О внесении изменений и дополнений в решение Совета депутатов муниципального округа Табунский район Алтайского края от 17.12.2025 № 32 «О бюджете муниципального округа Табунский район Алтайского края на 2026 год и на плановый период 2027 и 2028 годов»</w:t>
      </w:r>
      <w:r w:rsidR="002D7A00" w:rsidRPr="002B3330">
        <w:rPr>
          <w:sz w:val="28"/>
          <w:szCs w:val="28"/>
          <w:lang w:val="ru-RU"/>
        </w:rPr>
        <w:t xml:space="preserve">» </w:t>
      </w:r>
      <w:r w:rsidRPr="002B3330">
        <w:rPr>
          <w:sz w:val="28"/>
          <w:szCs w:val="28"/>
          <w:lang w:val="ru-RU"/>
        </w:rPr>
        <w:t>(прилагается).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2. Направить решение главе </w:t>
      </w:r>
      <w:r w:rsidR="002B3330">
        <w:rPr>
          <w:sz w:val="28"/>
          <w:szCs w:val="28"/>
          <w:lang w:val="ru-RU"/>
        </w:rPr>
        <w:t>муниципального округа</w:t>
      </w:r>
      <w:r w:rsidRPr="00A94F57">
        <w:rPr>
          <w:sz w:val="28"/>
          <w:szCs w:val="28"/>
          <w:lang w:val="ru-RU"/>
        </w:rPr>
        <w:t xml:space="preserve"> для подписания и обнародования в установленном порядке.</w:t>
      </w: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A94F57" w:rsidRPr="00A94F57" w:rsidRDefault="00A94F57" w:rsidP="00A94F57">
      <w:pPr>
        <w:jc w:val="both"/>
        <w:rPr>
          <w:sz w:val="28"/>
          <w:szCs w:val="28"/>
          <w:lang w:val="ru-RU"/>
        </w:rPr>
      </w:pPr>
    </w:p>
    <w:p w:rsidR="00A94F57" w:rsidRDefault="00A94F57" w:rsidP="00A94F57">
      <w:pPr>
        <w:jc w:val="both"/>
        <w:rPr>
          <w:sz w:val="28"/>
          <w:szCs w:val="28"/>
          <w:lang w:val="ru-RU"/>
        </w:rPr>
      </w:pPr>
    </w:p>
    <w:p w:rsidR="002B3330" w:rsidRDefault="002B3330" w:rsidP="00A94F57">
      <w:pPr>
        <w:jc w:val="both"/>
        <w:rPr>
          <w:sz w:val="28"/>
          <w:szCs w:val="28"/>
          <w:lang w:val="ru-RU"/>
        </w:rPr>
      </w:pPr>
    </w:p>
    <w:p w:rsidR="002B3330" w:rsidRPr="00A94F57" w:rsidRDefault="002B3330" w:rsidP="00A94F57">
      <w:pPr>
        <w:jc w:val="both"/>
        <w:rPr>
          <w:sz w:val="28"/>
          <w:szCs w:val="28"/>
          <w:lang w:val="ru-RU"/>
        </w:rPr>
      </w:pPr>
    </w:p>
    <w:p w:rsidR="00072C9A" w:rsidRDefault="00A94F57" w:rsidP="00072C9A">
      <w:pPr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Председатель Совета депутатов</w:t>
      </w:r>
    </w:p>
    <w:p w:rsidR="00072C9A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FA45D6" w:rsidRDefault="00072C9A" w:rsidP="00072C9A">
      <w:pPr>
        <w:jc w:val="both"/>
        <w:rPr>
          <w:sz w:val="28"/>
          <w:szCs w:val="28"/>
          <w:lang w:val="ru-RU"/>
        </w:rPr>
        <w:sectPr w:rsidR="00FA45D6" w:rsidSect="00FA45D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ru-RU"/>
        </w:rPr>
        <w:t>Табунский район Алтайского края</w:t>
      </w:r>
      <w:r w:rsidR="00A94F57" w:rsidRPr="00A94F57">
        <w:rPr>
          <w:sz w:val="28"/>
          <w:szCs w:val="28"/>
          <w:lang w:val="ru-RU"/>
        </w:rPr>
        <w:tab/>
      </w:r>
      <w:bookmarkStart w:id="0" w:name="_GoBack"/>
      <w:bookmarkEnd w:id="0"/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Н.Г. Пилипейко</w:t>
      </w:r>
    </w:p>
    <w:p w:rsidR="00A94F57" w:rsidRPr="00A94F57" w:rsidRDefault="002B3330" w:rsidP="00FA45D6">
      <w:pPr>
        <w:ind w:firstLine="708"/>
        <w:jc w:val="center"/>
        <w:rPr>
          <w:sz w:val="26"/>
          <w:szCs w:val="26"/>
          <w:lang w:val="ru-RU"/>
        </w:rPr>
      </w:pPr>
      <w:r w:rsidRPr="00A94F57">
        <w:rPr>
          <w:b/>
          <w:sz w:val="28"/>
          <w:szCs w:val="28"/>
          <w:lang w:val="ru-RU"/>
        </w:rPr>
        <w:lastRenderedPageBreak/>
        <w:t>О внесении изменений и дополнений в решен</w:t>
      </w:r>
      <w:r>
        <w:rPr>
          <w:b/>
          <w:sz w:val="28"/>
          <w:szCs w:val="28"/>
          <w:lang w:val="ru-RU"/>
        </w:rPr>
        <w:t>ие Совета депутатов муниципального округа Табунский район Алтайского края от 17.12.2025</w:t>
      </w:r>
      <w:r w:rsidRPr="00A94F5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№ 32 </w:t>
      </w:r>
      <w:r w:rsidRPr="00A94F57">
        <w:rPr>
          <w:b/>
          <w:sz w:val="28"/>
          <w:szCs w:val="28"/>
          <w:lang w:val="ru-RU"/>
        </w:rPr>
        <w:t>«</w:t>
      </w:r>
      <w:r w:rsidRPr="00FC5ADF">
        <w:rPr>
          <w:b/>
          <w:sz w:val="28"/>
          <w:szCs w:val="28"/>
          <w:lang w:val="ru-RU"/>
        </w:rPr>
        <w:t>О бюджете муниципального о</w:t>
      </w:r>
      <w:r>
        <w:rPr>
          <w:b/>
          <w:sz w:val="28"/>
          <w:szCs w:val="28"/>
          <w:lang w:val="ru-RU"/>
        </w:rPr>
        <w:t xml:space="preserve">круга </w:t>
      </w:r>
      <w:r w:rsidRPr="00FC5ADF">
        <w:rPr>
          <w:b/>
          <w:sz w:val="28"/>
          <w:szCs w:val="28"/>
          <w:lang w:val="ru-RU"/>
        </w:rPr>
        <w:t xml:space="preserve">Табунский район </w:t>
      </w:r>
      <w:r>
        <w:rPr>
          <w:b/>
          <w:sz w:val="28"/>
          <w:szCs w:val="28"/>
          <w:lang w:val="ru-RU"/>
        </w:rPr>
        <w:t xml:space="preserve">Алтайского края </w:t>
      </w:r>
      <w:r w:rsidRPr="00FC5ADF">
        <w:rPr>
          <w:b/>
          <w:sz w:val="28"/>
          <w:szCs w:val="28"/>
          <w:lang w:val="ru-RU"/>
        </w:rPr>
        <w:t>на 202</w:t>
      </w:r>
      <w:r>
        <w:rPr>
          <w:b/>
          <w:sz w:val="28"/>
          <w:szCs w:val="28"/>
          <w:lang w:val="ru-RU"/>
        </w:rPr>
        <w:t>6</w:t>
      </w:r>
      <w:r w:rsidRPr="00FC5ADF">
        <w:rPr>
          <w:b/>
          <w:sz w:val="28"/>
          <w:szCs w:val="28"/>
          <w:lang w:val="ru-RU"/>
        </w:rPr>
        <w:t xml:space="preserve"> год и на плановый период 202</w:t>
      </w:r>
      <w:r>
        <w:rPr>
          <w:b/>
          <w:sz w:val="28"/>
          <w:szCs w:val="28"/>
          <w:lang w:val="ru-RU"/>
        </w:rPr>
        <w:t>7</w:t>
      </w:r>
      <w:r w:rsidRPr="00FC5ADF">
        <w:rPr>
          <w:b/>
          <w:sz w:val="28"/>
          <w:szCs w:val="28"/>
          <w:lang w:val="ru-RU"/>
        </w:rPr>
        <w:t xml:space="preserve"> и 202</w:t>
      </w:r>
      <w:r>
        <w:rPr>
          <w:b/>
          <w:sz w:val="28"/>
          <w:szCs w:val="28"/>
          <w:lang w:val="ru-RU"/>
        </w:rPr>
        <w:t>8</w:t>
      </w:r>
      <w:r w:rsidRPr="00FC5ADF">
        <w:rPr>
          <w:b/>
          <w:sz w:val="28"/>
          <w:szCs w:val="28"/>
          <w:lang w:val="ru-RU"/>
        </w:rPr>
        <w:t xml:space="preserve"> годов</w:t>
      </w:r>
      <w:r w:rsidRPr="00A94F57">
        <w:rPr>
          <w:b/>
          <w:sz w:val="28"/>
          <w:szCs w:val="28"/>
          <w:lang w:val="ru-RU"/>
        </w:rPr>
        <w:t>»</w:t>
      </w:r>
    </w:p>
    <w:p w:rsidR="00014AA0" w:rsidRDefault="00A94F57" w:rsidP="00A94F57">
      <w:pPr>
        <w:ind w:left="5808" w:hanging="5808"/>
        <w:jc w:val="both"/>
        <w:rPr>
          <w:sz w:val="20"/>
          <w:szCs w:val="20"/>
          <w:lang w:val="ru-RU"/>
        </w:rPr>
      </w:pPr>
      <w:r w:rsidRPr="00A94F57">
        <w:rPr>
          <w:sz w:val="20"/>
          <w:szCs w:val="20"/>
          <w:lang w:val="ru-RU"/>
        </w:rPr>
        <w:t xml:space="preserve">                                                            </w:t>
      </w:r>
      <w:r w:rsidRPr="00A94F57">
        <w:rPr>
          <w:sz w:val="20"/>
          <w:szCs w:val="20"/>
          <w:lang w:val="ru-RU"/>
        </w:rPr>
        <w:tab/>
      </w:r>
      <w:r w:rsidRPr="00B052AB">
        <w:rPr>
          <w:sz w:val="20"/>
          <w:szCs w:val="20"/>
          <w:lang w:val="ru-RU"/>
        </w:rPr>
        <w:t xml:space="preserve">Приняты решением </w:t>
      </w:r>
    </w:p>
    <w:p w:rsidR="002B3330" w:rsidRDefault="009741F4" w:rsidP="00014AA0">
      <w:pPr>
        <w:ind w:left="5808"/>
        <w:jc w:val="both"/>
        <w:rPr>
          <w:sz w:val="20"/>
          <w:szCs w:val="20"/>
          <w:lang w:val="ru-RU"/>
        </w:rPr>
      </w:pPr>
      <w:r w:rsidRPr="00B052AB">
        <w:rPr>
          <w:sz w:val="20"/>
          <w:szCs w:val="20"/>
          <w:lang w:val="ru-RU"/>
        </w:rPr>
        <w:t>Совета депутатов</w:t>
      </w:r>
      <w:r w:rsidR="00014AA0">
        <w:rPr>
          <w:sz w:val="20"/>
          <w:szCs w:val="20"/>
          <w:lang w:val="ru-RU"/>
        </w:rPr>
        <w:t xml:space="preserve"> муниципального</w:t>
      </w:r>
      <w:r w:rsidRPr="00B052AB">
        <w:rPr>
          <w:sz w:val="20"/>
          <w:szCs w:val="20"/>
          <w:lang w:val="ru-RU"/>
        </w:rPr>
        <w:t xml:space="preserve"> </w:t>
      </w:r>
    </w:p>
    <w:p w:rsidR="00014AA0" w:rsidRDefault="00014AA0" w:rsidP="002B3330">
      <w:pPr>
        <w:ind w:left="5808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Округа Табунский район Алтайского</w:t>
      </w:r>
    </w:p>
    <w:p w:rsidR="00A94F57" w:rsidRPr="001C0A73" w:rsidRDefault="00014AA0" w:rsidP="002B3330">
      <w:pPr>
        <w:ind w:left="5808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края </w:t>
      </w:r>
      <w:r w:rsidR="009741F4" w:rsidRPr="00B052AB">
        <w:rPr>
          <w:sz w:val="20"/>
          <w:szCs w:val="20"/>
          <w:lang w:val="ru-RU"/>
        </w:rPr>
        <w:t xml:space="preserve">от </w:t>
      </w:r>
      <w:r>
        <w:rPr>
          <w:sz w:val="20"/>
          <w:szCs w:val="20"/>
          <w:lang w:val="ru-RU"/>
        </w:rPr>
        <w:t xml:space="preserve"> </w:t>
      </w:r>
      <w:r w:rsidR="00D32188">
        <w:rPr>
          <w:sz w:val="20"/>
          <w:szCs w:val="20"/>
          <w:lang w:val="ru-RU"/>
        </w:rPr>
        <w:t>31</w:t>
      </w:r>
      <w:r w:rsidR="00072C9A">
        <w:rPr>
          <w:sz w:val="20"/>
          <w:szCs w:val="20"/>
          <w:lang w:val="ru-RU"/>
        </w:rPr>
        <w:t>.</w:t>
      </w:r>
      <w:r w:rsidR="002B3330">
        <w:rPr>
          <w:sz w:val="20"/>
          <w:szCs w:val="20"/>
          <w:lang w:val="ru-RU"/>
        </w:rPr>
        <w:t>0</w:t>
      </w:r>
      <w:r w:rsidR="00D32188">
        <w:rPr>
          <w:sz w:val="20"/>
          <w:szCs w:val="20"/>
          <w:lang w:val="ru-RU"/>
        </w:rPr>
        <w:t>8</w:t>
      </w:r>
      <w:r w:rsidR="002D7A00">
        <w:rPr>
          <w:sz w:val="20"/>
          <w:szCs w:val="20"/>
          <w:lang w:val="ru-RU"/>
        </w:rPr>
        <w:t>.202</w:t>
      </w:r>
      <w:r w:rsidR="002B3330">
        <w:rPr>
          <w:sz w:val="20"/>
          <w:szCs w:val="20"/>
          <w:lang w:val="ru-RU"/>
        </w:rPr>
        <w:t>6</w:t>
      </w:r>
      <w:r w:rsidR="00A94F57" w:rsidRPr="00B052AB">
        <w:rPr>
          <w:sz w:val="20"/>
          <w:szCs w:val="20"/>
          <w:lang w:val="ru-RU"/>
        </w:rPr>
        <w:t xml:space="preserve"> №</w:t>
      </w:r>
      <w:r w:rsidR="002D7A00">
        <w:rPr>
          <w:sz w:val="20"/>
          <w:szCs w:val="20"/>
          <w:lang w:val="ru-RU"/>
        </w:rPr>
        <w:t xml:space="preserve"> </w:t>
      </w:r>
      <w:r w:rsidR="00A5704A">
        <w:rPr>
          <w:sz w:val="20"/>
          <w:szCs w:val="20"/>
          <w:lang w:val="ru-RU"/>
        </w:rPr>
        <w:t>40</w:t>
      </w:r>
    </w:p>
    <w:p w:rsidR="00892BCC" w:rsidRDefault="00892BCC" w:rsidP="007B7E5A">
      <w:pPr>
        <w:ind w:firstLine="708"/>
        <w:jc w:val="both"/>
        <w:rPr>
          <w:sz w:val="28"/>
          <w:szCs w:val="28"/>
          <w:lang w:val="ru-RU"/>
        </w:rPr>
      </w:pPr>
    </w:p>
    <w:p w:rsidR="00B501BF" w:rsidRPr="00B501BF" w:rsidRDefault="00B501BF" w:rsidP="00B501BF">
      <w:pPr>
        <w:ind w:firstLine="708"/>
        <w:jc w:val="both"/>
        <w:rPr>
          <w:sz w:val="28"/>
          <w:szCs w:val="28"/>
          <w:lang w:val="ru-RU"/>
        </w:rPr>
      </w:pPr>
      <w:r w:rsidRPr="00B501BF">
        <w:rPr>
          <w:sz w:val="28"/>
          <w:szCs w:val="28"/>
          <w:lang w:val="ru-RU"/>
        </w:rPr>
        <w:t>1.</w:t>
      </w:r>
      <w:r w:rsidRPr="00B501BF">
        <w:rPr>
          <w:sz w:val="28"/>
          <w:szCs w:val="28"/>
          <w:lang w:val="ru-RU"/>
        </w:rPr>
        <w:tab/>
        <w:t>Внести в решен</w:t>
      </w:r>
      <w:r w:rsidR="009741F4">
        <w:rPr>
          <w:sz w:val="28"/>
          <w:szCs w:val="28"/>
          <w:lang w:val="ru-RU"/>
        </w:rPr>
        <w:t xml:space="preserve">ие </w:t>
      </w:r>
      <w:r w:rsidR="00EF1323">
        <w:rPr>
          <w:sz w:val="28"/>
          <w:szCs w:val="28"/>
          <w:lang w:val="ru-RU"/>
        </w:rPr>
        <w:t>Совета депутатов</w:t>
      </w:r>
      <w:r w:rsidR="002B3330">
        <w:rPr>
          <w:sz w:val="28"/>
          <w:szCs w:val="28"/>
          <w:lang w:val="ru-RU"/>
        </w:rPr>
        <w:t xml:space="preserve"> муниципального округа Табунский район Алтайского края</w:t>
      </w:r>
      <w:r w:rsidR="00EF1323">
        <w:rPr>
          <w:sz w:val="28"/>
          <w:szCs w:val="28"/>
          <w:lang w:val="ru-RU"/>
        </w:rPr>
        <w:t xml:space="preserve"> </w:t>
      </w:r>
      <w:r w:rsidR="002D7A00" w:rsidRPr="002D7A00">
        <w:rPr>
          <w:sz w:val="28"/>
          <w:szCs w:val="28"/>
          <w:lang w:val="ru-RU"/>
        </w:rPr>
        <w:t>от 1</w:t>
      </w:r>
      <w:r w:rsidR="002B3330">
        <w:rPr>
          <w:sz w:val="28"/>
          <w:szCs w:val="28"/>
          <w:lang w:val="ru-RU"/>
        </w:rPr>
        <w:t>7</w:t>
      </w:r>
      <w:r w:rsidR="002D7A00" w:rsidRPr="002D7A00">
        <w:rPr>
          <w:sz w:val="28"/>
          <w:szCs w:val="28"/>
          <w:lang w:val="ru-RU"/>
        </w:rPr>
        <w:t>.12.202</w:t>
      </w:r>
      <w:r w:rsidR="002B3330">
        <w:rPr>
          <w:sz w:val="28"/>
          <w:szCs w:val="28"/>
          <w:lang w:val="ru-RU"/>
        </w:rPr>
        <w:t>5</w:t>
      </w:r>
      <w:r w:rsidR="002D7A00" w:rsidRPr="002D7A00">
        <w:rPr>
          <w:sz w:val="28"/>
          <w:szCs w:val="28"/>
          <w:lang w:val="ru-RU"/>
        </w:rPr>
        <w:t xml:space="preserve"> № 3</w:t>
      </w:r>
      <w:r w:rsidR="002B3330">
        <w:rPr>
          <w:sz w:val="28"/>
          <w:szCs w:val="28"/>
          <w:lang w:val="ru-RU"/>
        </w:rPr>
        <w:t>2</w:t>
      </w:r>
      <w:r w:rsidR="002D7A00" w:rsidRPr="002D7A00">
        <w:rPr>
          <w:sz w:val="28"/>
          <w:szCs w:val="28"/>
          <w:lang w:val="ru-RU"/>
        </w:rPr>
        <w:t xml:space="preserve"> «О бюджете муниципального </w:t>
      </w:r>
      <w:r w:rsidR="002B3330">
        <w:rPr>
          <w:sz w:val="28"/>
          <w:szCs w:val="28"/>
          <w:lang w:val="ru-RU"/>
        </w:rPr>
        <w:t xml:space="preserve">округа </w:t>
      </w:r>
      <w:r w:rsidR="002D7A00" w:rsidRPr="002D7A00">
        <w:rPr>
          <w:sz w:val="28"/>
          <w:szCs w:val="28"/>
          <w:lang w:val="ru-RU"/>
        </w:rPr>
        <w:t>Табунск</w:t>
      </w:r>
      <w:r w:rsidR="002B3330">
        <w:rPr>
          <w:sz w:val="28"/>
          <w:szCs w:val="28"/>
          <w:lang w:val="ru-RU"/>
        </w:rPr>
        <w:t>ий район Алтайского края на 2026</w:t>
      </w:r>
      <w:r w:rsidR="002D7A00" w:rsidRPr="002D7A00">
        <w:rPr>
          <w:sz w:val="28"/>
          <w:szCs w:val="28"/>
          <w:lang w:val="ru-RU"/>
        </w:rPr>
        <w:t xml:space="preserve"> год</w:t>
      </w:r>
      <w:r w:rsidR="002B3330">
        <w:rPr>
          <w:sz w:val="28"/>
          <w:szCs w:val="28"/>
          <w:lang w:val="ru-RU"/>
        </w:rPr>
        <w:t xml:space="preserve"> и на плановый период 2027</w:t>
      </w:r>
      <w:r w:rsidR="002D7A00" w:rsidRPr="002D7A00">
        <w:rPr>
          <w:sz w:val="28"/>
          <w:szCs w:val="28"/>
          <w:lang w:val="ru-RU"/>
        </w:rPr>
        <w:t xml:space="preserve"> и 202</w:t>
      </w:r>
      <w:r w:rsidR="002B3330">
        <w:rPr>
          <w:sz w:val="28"/>
          <w:szCs w:val="28"/>
          <w:lang w:val="ru-RU"/>
        </w:rPr>
        <w:t>8</w:t>
      </w:r>
      <w:r w:rsidR="002D7A00" w:rsidRPr="002D7A00">
        <w:rPr>
          <w:sz w:val="28"/>
          <w:szCs w:val="28"/>
          <w:lang w:val="ru-RU"/>
        </w:rPr>
        <w:t xml:space="preserve"> годов» </w:t>
      </w:r>
      <w:r w:rsidRPr="00B501BF">
        <w:rPr>
          <w:sz w:val="28"/>
          <w:szCs w:val="28"/>
          <w:lang w:val="ru-RU"/>
        </w:rPr>
        <w:t>следующие изменения и дополнения:</w:t>
      </w:r>
    </w:p>
    <w:p w:rsidR="007B7E5A" w:rsidRPr="007B7E5A" w:rsidRDefault="00505545" w:rsidP="00B501BF">
      <w:pPr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</w:t>
      </w:r>
      <w:r w:rsidR="003968F7">
        <w:rPr>
          <w:sz w:val="28"/>
          <w:szCs w:val="28"/>
          <w:lang w:val="ru-RU"/>
        </w:rPr>
        <w:t>.</w:t>
      </w:r>
      <w:r w:rsidR="00B501BF" w:rsidRPr="00B501BF">
        <w:rPr>
          <w:sz w:val="28"/>
          <w:szCs w:val="28"/>
          <w:lang w:val="ru-RU"/>
        </w:rPr>
        <w:tab/>
      </w:r>
      <w:r w:rsidR="0072730B">
        <w:rPr>
          <w:sz w:val="28"/>
          <w:szCs w:val="28"/>
          <w:lang w:val="ru-RU"/>
        </w:rPr>
        <w:t>Пункт 1 с</w:t>
      </w:r>
      <w:r w:rsidR="00B501BF" w:rsidRPr="00B501BF">
        <w:rPr>
          <w:sz w:val="28"/>
          <w:szCs w:val="28"/>
          <w:lang w:val="ru-RU"/>
        </w:rPr>
        <w:t>тать</w:t>
      </w:r>
      <w:r w:rsidR="0072730B">
        <w:rPr>
          <w:sz w:val="28"/>
          <w:szCs w:val="28"/>
          <w:lang w:val="ru-RU"/>
        </w:rPr>
        <w:t>и</w:t>
      </w:r>
      <w:r w:rsidR="00B501BF" w:rsidRPr="00B501BF">
        <w:rPr>
          <w:sz w:val="28"/>
          <w:szCs w:val="28"/>
          <w:lang w:val="ru-RU"/>
        </w:rPr>
        <w:t xml:space="preserve"> 1</w:t>
      </w:r>
      <w:r w:rsidR="00AB2A4F">
        <w:rPr>
          <w:sz w:val="28"/>
          <w:szCs w:val="28"/>
          <w:lang w:val="ru-RU"/>
        </w:rPr>
        <w:t xml:space="preserve"> </w:t>
      </w:r>
      <w:r w:rsidR="00B501BF" w:rsidRPr="00B501BF">
        <w:rPr>
          <w:sz w:val="28"/>
          <w:szCs w:val="28"/>
          <w:lang w:val="ru-RU"/>
        </w:rPr>
        <w:t>изложить в следующей редакции:</w:t>
      </w:r>
    </w:p>
    <w:p w:rsidR="002D7A00" w:rsidRPr="007B7E5A" w:rsidRDefault="00B501BF" w:rsidP="002D7A0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D7A00" w:rsidRPr="007B7E5A">
        <w:rPr>
          <w:sz w:val="28"/>
          <w:szCs w:val="28"/>
          <w:lang w:val="ru-RU"/>
        </w:rPr>
        <w:t>1. Утвердить основные характеристики бюджета</w:t>
      </w:r>
      <w:r w:rsidR="002B3330">
        <w:rPr>
          <w:sz w:val="28"/>
          <w:szCs w:val="28"/>
          <w:lang w:val="ru-RU"/>
        </w:rPr>
        <w:t xml:space="preserve"> муниципального округа</w:t>
      </w:r>
      <w:r w:rsidR="002D7A00" w:rsidRPr="007B7E5A">
        <w:rPr>
          <w:sz w:val="28"/>
          <w:szCs w:val="28"/>
          <w:lang w:val="ru-RU"/>
        </w:rPr>
        <w:t xml:space="preserve"> на 20</w:t>
      </w:r>
      <w:r w:rsidR="002D7A00">
        <w:rPr>
          <w:sz w:val="28"/>
          <w:szCs w:val="28"/>
          <w:lang w:val="ru-RU"/>
        </w:rPr>
        <w:t>2</w:t>
      </w:r>
      <w:r w:rsidR="002B3330">
        <w:rPr>
          <w:sz w:val="28"/>
          <w:szCs w:val="28"/>
          <w:lang w:val="ru-RU"/>
        </w:rPr>
        <w:t>6</w:t>
      </w:r>
      <w:r w:rsidR="002D7A00">
        <w:rPr>
          <w:sz w:val="28"/>
          <w:szCs w:val="28"/>
          <w:lang w:val="ru-RU"/>
        </w:rPr>
        <w:t xml:space="preserve"> </w:t>
      </w:r>
      <w:r w:rsidR="002D7A00" w:rsidRPr="007B7E5A">
        <w:rPr>
          <w:sz w:val="28"/>
          <w:szCs w:val="28"/>
          <w:lang w:val="ru-RU"/>
        </w:rPr>
        <w:t>год:</w:t>
      </w:r>
    </w:p>
    <w:p w:rsidR="00B01424" w:rsidRPr="007B7E5A" w:rsidRDefault="00B01424" w:rsidP="00B01424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1) прогнозируемый общий объем доходов бюджета</w:t>
      </w:r>
      <w:r w:rsidRPr="007B7E5A">
        <w:rPr>
          <w:color w:val="0000FF"/>
          <w:sz w:val="28"/>
          <w:szCs w:val="28"/>
          <w:lang w:val="ru-RU"/>
        </w:rPr>
        <w:t xml:space="preserve"> </w:t>
      </w:r>
      <w:r w:rsidRPr="004A3BB3">
        <w:rPr>
          <w:sz w:val="28"/>
          <w:szCs w:val="28"/>
          <w:lang w:val="ru-RU"/>
        </w:rPr>
        <w:t>муниципального</w:t>
      </w:r>
      <w:r>
        <w:rPr>
          <w:color w:val="0000FF"/>
          <w:sz w:val="28"/>
          <w:szCs w:val="28"/>
          <w:lang w:val="ru-RU"/>
        </w:rPr>
        <w:t xml:space="preserve"> </w:t>
      </w:r>
      <w:r w:rsidRPr="004A3BB3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в сумме </w:t>
      </w:r>
      <w:r w:rsidR="00544498">
        <w:rPr>
          <w:sz w:val="28"/>
          <w:szCs w:val="28"/>
          <w:lang w:val="ru-RU"/>
        </w:rPr>
        <w:t>5</w:t>
      </w:r>
      <w:r w:rsidR="00D32188">
        <w:rPr>
          <w:sz w:val="28"/>
          <w:szCs w:val="28"/>
          <w:lang w:val="ru-RU"/>
        </w:rPr>
        <w:t>16293,902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рублей, в том числе объем межбюджетных трансфертов, получаемых из других бюджетов, в сумме </w:t>
      </w:r>
      <w:r w:rsidR="00D32188">
        <w:rPr>
          <w:sz w:val="28"/>
          <w:szCs w:val="28"/>
          <w:lang w:val="ru-RU"/>
        </w:rPr>
        <w:t>379150,83</w:t>
      </w:r>
      <w:r w:rsidRPr="007B7E5A">
        <w:rPr>
          <w:sz w:val="28"/>
          <w:szCs w:val="28"/>
          <w:lang w:val="ru-RU"/>
        </w:rPr>
        <w:t xml:space="preserve"> тыс. рублей;</w:t>
      </w:r>
    </w:p>
    <w:p w:rsidR="00B01424" w:rsidRPr="007B7E5A" w:rsidRDefault="00B01424" w:rsidP="00B01424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 общий объем расходов</w:t>
      </w:r>
      <w:r w:rsidRPr="007B7E5A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муниципального округа</w:t>
      </w:r>
      <w:r w:rsidRPr="007B7E5A">
        <w:rPr>
          <w:sz w:val="28"/>
          <w:szCs w:val="28"/>
          <w:lang w:val="ru-RU"/>
        </w:rPr>
        <w:t xml:space="preserve"> в сумме </w:t>
      </w:r>
      <w:r w:rsidR="00D32188">
        <w:rPr>
          <w:sz w:val="28"/>
          <w:szCs w:val="28"/>
          <w:lang w:val="ru-RU"/>
        </w:rPr>
        <w:t>539307,402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 рублей;</w:t>
      </w:r>
    </w:p>
    <w:p w:rsidR="00B01424" w:rsidRPr="00C1330E" w:rsidRDefault="00B01424" w:rsidP="00B01424">
      <w:pPr>
        <w:ind w:firstLine="708"/>
        <w:jc w:val="both"/>
        <w:rPr>
          <w:sz w:val="28"/>
          <w:szCs w:val="28"/>
          <w:lang w:val="ru-RU" w:eastAsia="ru-RU"/>
        </w:rPr>
      </w:pPr>
      <w:r w:rsidRPr="00C1330E">
        <w:rPr>
          <w:sz w:val="28"/>
          <w:szCs w:val="28"/>
          <w:lang w:val="ru-RU"/>
        </w:rPr>
        <w:t>3) </w:t>
      </w:r>
      <w:r w:rsidRPr="007E538E">
        <w:rPr>
          <w:sz w:val="28"/>
          <w:szCs w:val="28"/>
          <w:lang w:val="ru-RU" w:eastAsia="ru-RU"/>
        </w:rPr>
        <w:t>верхний предел муниципального внутреннего долга по состоянию на 1 января 202</w:t>
      </w:r>
      <w:r>
        <w:rPr>
          <w:sz w:val="28"/>
          <w:szCs w:val="28"/>
          <w:lang w:val="ru-RU" w:eastAsia="ru-RU"/>
        </w:rPr>
        <w:t>7</w:t>
      </w:r>
      <w:r w:rsidRPr="007E538E">
        <w:rPr>
          <w:sz w:val="28"/>
          <w:szCs w:val="28"/>
          <w:lang w:val="ru-RU" w:eastAsia="ru-RU"/>
        </w:rPr>
        <w:t xml:space="preserve"> года </w:t>
      </w:r>
      <w:r w:rsidRPr="007E538E">
        <w:rPr>
          <w:sz w:val="28"/>
          <w:szCs w:val="28"/>
          <w:lang w:val="ru-RU"/>
        </w:rPr>
        <w:t xml:space="preserve">в </w:t>
      </w:r>
      <w:r w:rsidRPr="00402E5A">
        <w:rPr>
          <w:sz w:val="28"/>
          <w:szCs w:val="28"/>
          <w:lang w:val="ru-RU"/>
        </w:rPr>
        <w:t xml:space="preserve">сумме </w:t>
      </w:r>
      <w:r>
        <w:rPr>
          <w:sz w:val="28"/>
          <w:szCs w:val="28"/>
          <w:lang w:val="ru-RU"/>
        </w:rPr>
        <w:t>16</w:t>
      </w:r>
      <w:r w:rsidRPr="00402E5A">
        <w:rPr>
          <w:sz w:val="28"/>
          <w:szCs w:val="28"/>
          <w:lang w:val="ru-RU"/>
        </w:rPr>
        <w:t>000,0</w:t>
      </w:r>
      <w:r w:rsidRPr="00197533">
        <w:rPr>
          <w:sz w:val="28"/>
          <w:szCs w:val="28"/>
          <w:lang w:val="ru-RU"/>
        </w:rPr>
        <w:t xml:space="preserve"> тыс</w:t>
      </w:r>
      <w:r w:rsidRPr="007E538E">
        <w:rPr>
          <w:sz w:val="28"/>
          <w:szCs w:val="28"/>
          <w:lang w:val="ru-RU"/>
        </w:rPr>
        <w:t xml:space="preserve">. рублей, в том числе </w:t>
      </w:r>
      <w:r>
        <w:rPr>
          <w:sz w:val="28"/>
          <w:szCs w:val="28"/>
          <w:lang w:val="ru-RU"/>
        </w:rPr>
        <w:t xml:space="preserve">верхний предел долга по </w:t>
      </w:r>
      <w:r w:rsidRPr="007E538E">
        <w:rPr>
          <w:sz w:val="28"/>
          <w:szCs w:val="28"/>
          <w:lang w:val="ru-RU" w:eastAsia="ru-RU"/>
        </w:rPr>
        <w:t xml:space="preserve"> муниципальным гарантиям МО Табунский район </w:t>
      </w:r>
      <w:r w:rsidRPr="007E538E">
        <w:rPr>
          <w:sz w:val="28"/>
          <w:szCs w:val="28"/>
          <w:lang w:val="ru-RU"/>
        </w:rPr>
        <w:t>в сумме 0 тыс. рублей</w:t>
      </w:r>
      <w:r w:rsidRPr="007E538E">
        <w:rPr>
          <w:sz w:val="28"/>
          <w:szCs w:val="28"/>
          <w:lang w:val="ru-RU" w:eastAsia="ru-RU"/>
        </w:rPr>
        <w:t>;</w:t>
      </w:r>
    </w:p>
    <w:p w:rsidR="00B01424" w:rsidRDefault="00B01424" w:rsidP="00B01424">
      <w:pPr>
        <w:ind w:firstLine="720"/>
        <w:jc w:val="both"/>
        <w:rPr>
          <w:sz w:val="28"/>
          <w:szCs w:val="28"/>
          <w:lang w:val="ru-RU"/>
        </w:rPr>
      </w:pPr>
      <w:r w:rsidRPr="00C1330E">
        <w:rPr>
          <w:sz w:val="28"/>
          <w:szCs w:val="28"/>
          <w:lang w:val="ru-RU"/>
        </w:rPr>
        <w:t>4) </w:t>
      </w:r>
      <w:r>
        <w:rPr>
          <w:sz w:val="28"/>
          <w:szCs w:val="28"/>
          <w:lang w:val="ru-RU"/>
        </w:rPr>
        <w:t>де</w:t>
      </w:r>
      <w:r w:rsidRPr="00C1330E">
        <w:rPr>
          <w:sz w:val="28"/>
          <w:szCs w:val="28"/>
          <w:lang w:val="ru-RU"/>
        </w:rPr>
        <w:t>фицит бюджета</w:t>
      </w:r>
      <w:r>
        <w:rPr>
          <w:sz w:val="28"/>
          <w:szCs w:val="28"/>
          <w:lang w:val="ru-RU"/>
        </w:rPr>
        <w:t xml:space="preserve"> муниципального округа</w:t>
      </w:r>
      <w:r w:rsidRPr="00C1330E">
        <w:rPr>
          <w:sz w:val="28"/>
          <w:szCs w:val="28"/>
          <w:lang w:val="ru-RU"/>
        </w:rPr>
        <w:t xml:space="preserve"> в сумме </w:t>
      </w:r>
      <w:r w:rsidR="00A17264">
        <w:rPr>
          <w:sz w:val="28"/>
          <w:szCs w:val="28"/>
          <w:lang w:val="ru-RU"/>
        </w:rPr>
        <w:t>23013,5</w:t>
      </w:r>
      <w:r w:rsidRPr="00C1330E">
        <w:rPr>
          <w:sz w:val="28"/>
          <w:szCs w:val="28"/>
          <w:lang w:val="ru-RU"/>
        </w:rPr>
        <w:t xml:space="preserve"> тыс. рублей.</w:t>
      </w:r>
      <w:r w:rsidR="00AB2A4F">
        <w:rPr>
          <w:sz w:val="28"/>
          <w:szCs w:val="28"/>
          <w:lang w:val="ru-RU"/>
        </w:rPr>
        <w:t>»</w:t>
      </w:r>
    </w:p>
    <w:p w:rsidR="00AB2A4F" w:rsidRDefault="00AB2A4F" w:rsidP="0056393E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 </w:t>
      </w:r>
      <w:r w:rsidR="0056393E">
        <w:rPr>
          <w:sz w:val="28"/>
          <w:szCs w:val="28"/>
          <w:lang w:val="ru-RU"/>
        </w:rPr>
        <w:t>В п</w:t>
      </w:r>
      <w:r>
        <w:rPr>
          <w:sz w:val="28"/>
          <w:szCs w:val="28"/>
          <w:lang w:val="ru-RU"/>
        </w:rPr>
        <w:t>ункт</w:t>
      </w:r>
      <w:r w:rsidR="0056393E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 xml:space="preserve"> </w:t>
      </w:r>
      <w:r w:rsidR="0056393E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статьи 4 </w:t>
      </w:r>
      <w:r w:rsidR="0056393E">
        <w:rPr>
          <w:sz w:val="28"/>
          <w:szCs w:val="28"/>
          <w:lang w:val="ru-RU"/>
        </w:rPr>
        <w:t>цифру «22493,9» заменить цифрой «22580,6».</w:t>
      </w:r>
    </w:p>
    <w:p w:rsidR="002906C5" w:rsidRDefault="00BE1741" w:rsidP="006A116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56393E">
        <w:rPr>
          <w:sz w:val="28"/>
          <w:szCs w:val="28"/>
          <w:lang w:val="ru-RU"/>
        </w:rPr>
        <w:t>3</w:t>
      </w:r>
      <w:r w:rsidR="00A25770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4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992"/>
        <w:gridCol w:w="992"/>
        <w:gridCol w:w="2268"/>
      </w:tblGrid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>
              <w:rPr>
                <w:sz w:val="20"/>
                <w:szCs w:val="20"/>
              </w:rPr>
              <w:t>ПРИЛОЖЕНИЕ № 4</w:t>
            </w:r>
          </w:p>
        </w:tc>
      </w:tr>
      <w:tr w:rsidR="00373350" w:rsidRPr="00373350" w:rsidTr="00373350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 xml:space="preserve">к решению Совета депутатов муниципального </w:t>
            </w:r>
          </w:p>
        </w:tc>
      </w:tr>
      <w:tr w:rsidR="00373350" w:rsidRPr="00373350" w:rsidTr="00373350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>округа Табунский район Алтайского края</w:t>
            </w:r>
          </w:p>
        </w:tc>
      </w:tr>
      <w:tr w:rsidR="00373350" w:rsidTr="00373350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 бюджете муниципального округа</w:t>
            </w:r>
          </w:p>
        </w:tc>
      </w:tr>
      <w:tr w:rsidR="00373350" w:rsidRPr="00373350" w:rsidTr="00373350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 xml:space="preserve">Табунский район Алтайского края на 2026 год </w:t>
            </w:r>
          </w:p>
        </w:tc>
      </w:tr>
      <w:tr w:rsidR="00373350" w:rsidRPr="00373350" w:rsidTr="00373350">
        <w:trPr>
          <w:trHeight w:val="3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>и на плановый период 2027 и 2028 годов"</w:t>
            </w:r>
          </w:p>
        </w:tc>
      </w:tr>
      <w:tr w:rsidR="00373350" w:rsidRPr="00373350" w:rsidTr="00373350">
        <w:trPr>
          <w:trHeight w:val="1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373350" w:rsidRPr="00373350" w:rsidTr="00373350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  <w:r w:rsidRPr="00373350">
              <w:rPr>
                <w:lang w:val="ru-RU"/>
              </w:rPr>
              <w:t>Распределение бюджетных ассигнований по разделам и подразделам классификации</w:t>
            </w:r>
          </w:p>
        </w:tc>
      </w:tr>
      <w:tr w:rsidR="00373350" w:rsidRPr="00373350" w:rsidTr="00373350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  <w:r w:rsidRPr="00373350">
              <w:rPr>
                <w:lang w:val="ru-RU"/>
              </w:rPr>
              <w:t>расходов бюджета муниципального округа на 2026 год</w:t>
            </w:r>
          </w:p>
        </w:tc>
      </w:tr>
      <w:tr w:rsidR="00373350" w:rsidRPr="00373350" w:rsidTr="00373350">
        <w:trPr>
          <w:trHeight w:val="15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373350" w:rsidTr="00373350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 w:rsidRPr="00373350">
              <w:rPr>
                <w:lang w:val="ru-RU"/>
              </w:rPr>
              <w:t xml:space="preserve"> </w:t>
            </w:r>
            <w:r>
              <w:t xml:space="preserve">тыс. рублей    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Рз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Сумма</w:t>
            </w:r>
          </w:p>
        </w:tc>
      </w:tr>
      <w:tr w:rsidR="00373350" w:rsidTr="00373350">
        <w:trPr>
          <w:trHeight w:val="2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</w:tr>
      <w:tr w:rsidR="00373350" w:rsidTr="00373350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 w:rsidP="005E4D55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92075,5</w:t>
            </w:r>
          </w:p>
        </w:tc>
      </w:tr>
      <w:tr w:rsidR="00373350" w:rsidTr="004C4689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 w:rsidP="00373350">
            <w:pPr>
              <w:ind w:right="-108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4324,7</w:t>
            </w:r>
          </w:p>
        </w:tc>
      </w:tr>
      <w:tr w:rsidR="00373350" w:rsidTr="004C4689">
        <w:trPr>
          <w:trHeight w:val="9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3,0</w:t>
            </w:r>
          </w:p>
        </w:tc>
      </w:tr>
      <w:tr w:rsidR="00373350" w:rsidTr="004C4689">
        <w:trPr>
          <w:trHeight w:val="97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33074</w:t>
            </w:r>
          </w:p>
        </w:tc>
      </w:tr>
      <w:tr w:rsidR="00373350" w:rsidTr="00373350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22,6</w:t>
            </w:r>
          </w:p>
        </w:tc>
      </w:tr>
      <w:tr w:rsidR="00373350" w:rsidTr="00373350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9799,4</w:t>
            </w:r>
          </w:p>
        </w:tc>
      </w:tr>
      <w:tr w:rsidR="00373350" w:rsidTr="00373350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180,0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44671,8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56393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  <w:lang w:val="ru-RU"/>
              </w:rPr>
              <w:t>9</w:t>
            </w:r>
            <w:r w:rsidR="00373350">
              <w:rPr>
                <w:b/>
                <w:bCs/>
              </w:rPr>
              <w:t>3,1</w:t>
            </w:r>
          </w:p>
        </w:tc>
      </w:tr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56393E">
            <w:pPr>
              <w:jc w:val="right"/>
            </w:pPr>
            <w:r>
              <w:t>11</w:t>
            </w:r>
            <w:r>
              <w:rPr>
                <w:lang w:val="ru-RU"/>
              </w:rPr>
              <w:t>9</w:t>
            </w:r>
            <w:r w:rsidR="00373350">
              <w:t>3,1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b/>
                <w:bCs/>
                <w:lang w:val="ru-RU"/>
              </w:rPr>
            </w:pPr>
            <w:r w:rsidRPr="00373350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3518,1</w:t>
            </w:r>
          </w:p>
        </w:tc>
      </w:tr>
      <w:tr w:rsidR="00373350" w:rsidTr="00373350">
        <w:trPr>
          <w:trHeight w:val="6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3508,1</w:t>
            </w:r>
          </w:p>
        </w:tc>
      </w:tr>
      <w:tr w:rsidR="00373350" w:rsidTr="00373350">
        <w:trPr>
          <w:trHeight w:val="6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10,0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16006,7</w:t>
            </w:r>
          </w:p>
        </w:tc>
      </w:tr>
      <w:tr w:rsidR="00373350" w:rsidTr="00373350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6042,2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9254,5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710,0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39557,653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100,0</w:t>
            </w:r>
          </w:p>
        </w:tc>
      </w:tr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350" w:rsidRDefault="00373350">
            <w: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25193,1</w:t>
            </w:r>
          </w:p>
        </w:tc>
      </w:tr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350" w:rsidRDefault="00373350">
            <w: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14264,553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293533,1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61535,3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205988,2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10434,5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 xml:space="preserve">Молодежная политика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20,0</w:t>
            </w:r>
          </w:p>
        </w:tc>
      </w:tr>
      <w:tr w:rsidR="00373350" w:rsidTr="00373350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jc w:val="both"/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15555,1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41862,931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28517,212</w:t>
            </w:r>
          </w:p>
        </w:tc>
      </w:tr>
      <w:tr w:rsidR="00373350" w:rsidTr="004C4689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56393E" w:rsidRDefault="0056393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13345,719</w:t>
            </w:r>
          </w:p>
        </w:tc>
      </w:tr>
      <w:tr w:rsidR="00373350" w:rsidTr="004C4689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ED410B" w:rsidRDefault="00ED410B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39017,118</w:t>
            </w:r>
          </w:p>
        </w:tc>
      </w:tr>
      <w:tr w:rsidR="00373350" w:rsidTr="004C4689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ED410B" w:rsidRDefault="00ED410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1366,6</w:t>
            </w:r>
          </w:p>
        </w:tc>
      </w:tr>
      <w:tr w:rsidR="00373350" w:rsidTr="004C4689">
        <w:trPr>
          <w:trHeight w:val="31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ED410B" w:rsidRDefault="00ED410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10004,518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27646,0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ED410B" w:rsidRDefault="00ED410B" w:rsidP="005E4D55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12525,0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ED410B" w:rsidRDefault="00ED410B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12525,0</w:t>
            </w:r>
          </w:p>
        </w:tc>
      </w:tr>
      <w:tr w:rsidR="00373350" w:rsidTr="00373350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18,2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18,2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ED410B" w:rsidRDefault="00ED410B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539307,402</w:t>
            </w:r>
          </w:p>
        </w:tc>
      </w:tr>
    </w:tbl>
    <w:p w:rsidR="00B86988" w:rsidRDefault="00520F96" w:rsidP="00322E2A">
      <w:pPr>
        <w:jc w:val="both"/>
        <w:rPr>
          <w:sz w:val="28"/>
          <w:szCs w:val="28"/>
          <w:lang w:val="ru-RU"/>
        </w:rPr>
      </w:pPr>
      <w:bookmarkStart w:id="1" w:name="RANGE!A1:D52"/>
      <w:bookmarkStart w:id="2" w:name="RANGE!A1:D55"/>
      <w:bookmarkStart w:id="3" w:name="RANGE!A1:D56"/>
      <w:bookmarkStart w:id="4" w:name="RANGE!A1:D57"/>
      <w:bookmarkStart w:id="5" w:name="RANGE!A1:D54"/>
      <w:bookmarkEnd w:id="1"/>
      <w:bookmarkEnd w:id="2"/>
      <w:bookmarkEnd w:id="3"/>
      <w:bookmarkEnd w:id="4"/>
      <w:bookmarkEnd w:id="5"/>
      <w:r>
        <w:rPr>
          <w:sz w:val="28"/>
          <w:szCs w:val="28"/>
          <w:lang w:val="ru-RU"/>
        </w:rPr>
        <w:t>».</w:t>
      </w:r>
    </w:p>
    <w:p w:rsidR="00322E2A" w:rsidRDefault="001C15CB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D410B">
        <w:rPr>
          <w:sz w:val="28"/>
          <w:szCs w:val="28"/>
          <w:lang w:val="ru-RU"/>
        </w:rPr>
        <w:t>4</w:t>
      </w:r>
      <w:r w:rsidR="003968F7">
        <w:rPr>
          <w:sz w:val="28"/>
          <w:szCs w:val="28"/>
          <w:lang w:val="ru-RU"/>
        </w:rPr>
        <w:t>.</w:t>
      </w:r>
      <w:r w:rsidR="00FE4C62">
        <w:rPr>
          <w:sz w:val="28"/>
          <w:szCs w:val="28"/>
          <w:lang w:val="ru-RU"/>
        </w:rPr>
        <w:t xml:space="preserve"> </w:t>
      </w:r>
      <w:r w:rsidR="00BE7416">
        <w:rPr>
          <w:sz w:val="28"/>
          <w:szCs w:val="28"/>
          <w:lang w:val="ru-RU"/>
        </w:rPr>
        <w:t>Приложение 5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  <w:r w:rsidR="005E2194" w:rsidRPr="00EC292E">
        <w:rPr>
          <w:sz w:val="28"/>
          <w:szCs w:val="28"/>
          <w:lang w:val="ru-RU"/>
        </w:rPr>
        <w:tab/>
      </w:r>
      <w:r w:rsidR="00BE7416">
        <w:rPr>
          <w:sz w:val="28"/>
          <w:szCs w:val="28"/>
          <w:lang w:val="ru-RU"/>
        </w:rPr>
        <w:t xml:space="preserve"> </w:t>
      </w:r>
    </w:p>
    <w:tbl>
      <w:tblPr>
        <w:tblW w:w="9612" w:type="dxa"/>
        <w:tblInd w:w="93" w:type="dxa"/>
        <w:tblLook w:val="04A0" w:firstRow="1" w:lastRow="0" w:firstColumn="1" w:lastColumn="0" w:noHBand="0" w:noVBand="1"/>
      </w:tblPr>
      <w:tblGrid>
        <w:gridCol w:w="4126"/>
        <w:gridCol w:w="619"/>
        <w:gridCol w:w="532"/>
        <w:gridCol w:w="510"/>
        <w:gridCol w:w="1883"/>
        <w:gridCol w:w="576"/>
        <w:gridCol w:w="1366"/>
      </w:tblGrid>
      <w:tr w:rsidR="00ED410B" w:rsidRPr="00ED410B" w:rsidTr="00ED410B">
        <w:trPr>
          <w:trHeight w:val="37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  <w:bookmarkStart w:id="6" w:name="RANGE!A1:G463"/>
            <w:bookmarkStart w:id="7" w:name="RANGE!A1:G460"/>
            <w:bookmarkStart w:id="8" w:name="RANGE!A1:G491"/>
            <w:bookmarkStart w:id="9" w:name="RANGE!A1:G492"/>
            <w:bookmarkStart w:id="10" w:name="RANGE!A1:G554"/>
            <w:bookmarkStart w:id="11" w:name="RANGE!A1:G556"/>
            <w:bookmarkStart w:id="12" w:name="RANGE!A1:G564"/>
            <w:bookmarkStart w:id="13" w:name="RANGE!A1:G568"/>
            <w:bookmarkStart w:id="14" w:name="RANGE!A1:G446"/>
            <w:bookmarkStart w:id="15" w:name="RANGE!A1:G447"/>
            <w:bookmarkStart w:id="16" w:name="RANGE!A1:G466"/>
            <w:bookmarkStart w:id="17" w:name="RANGE!A1:G476"/>
            <w:bookmarkStart w:id="18" w:name="RANGE!A1:G472"/>
            <w:bookmarkStart w:id="19" w:name="RANGE!A1:G479"/>
            <w:bookmarkStart w:id="20" w:name="RANGE!A1:G482"/>
            <w:bookmarkStart w:id="21" w:name="RANGE!A1:G487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«</w:t>
            </w:r>
            <w:r w:rsidRPr="00ED410B">
              <w:rPr>
                <w:sz w:val="20"/>
                <w:szCs w:val="20"/>
                <w:lang w:val="ru-RU" w:eastAsia="ru-RU"/>
              </w:rPr>
              <w:t>ПРИЛОЖЕНИЕ № 5</w:t>
            </w:r>
          </w:p>
        </w:tc>
      </w:tr>
      <w:tr w:rsidR="00ED410B" w:rsidRPr="00ED410B" w:rsidTr="00ED410B">
        <w:trPr>
          <w:trHeight w:val="24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к решению Совета депутатов муниципального</w:t>
            </w:r>
          </w:p>
        </w:tc>
      </w:tr>
      <w:tr w:rsidR="00ED410B" w:rsidRPr="00ED410B" w:rsidTr="00ED410B">
        <w:trPr>
          <w:trHeight w:val="24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округа Табунский район Алтайского края</w:t>
            </w:r>
          </w:p>
        </w:tc>
      </w:tr>
      <w:tr w:rsidR="00ED410B" w:rsidRPr="00ED410B" w:rsidTr="00ED410B">
        <w:trPr>
          <w:trHeight w:val="24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"О бюджете муниципального округа</w:t>
            </w:r>
          </w:p>
        </w:tc>
      </w:tr>
      <w:tr w:rsidR="00ED410B" w:rsidRPr="00ED410B" w:rsidTr="00ED410B">
        <w:trPr>
          <w:trHeight w:val="27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 xml:space="preserve">Табунский район Алтайского края на 2026 год 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и на плановый период 2027 и 2028 годов"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ED410B" w:rsidRPr="00ED410B" w:rsidTr="00ED410B">
        <w:trPr>
          <w:trHeight w:val="315"/>
        </w:trPr>
        <w:tc>
          <w:tcPr>
            <w:tcW w:w="9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Ведомственная структура расходов бюджета муниципального округа</w:t>
            </w:r>
          </w:p>
        </w:tc>
      </w:tr>
      <w:tr w:rsidR="00ED410B" w:rsidRPr="00ED410B" w:rsidTr="00ED410B">
        <w:trPr>
          <w:trHeight w:val="315"/>
        </w:trPr>
        <w:tc>
          <w:tcPr>
            <w:tcW w:w="9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 2026 год</w:t>
            </w:r>
          </w:p>
        </w:tc>
      </w:tr>
      <w:tr w:rsidR="00ED410B" w:rsidRPr="00ED410B" w:rsidTr="00ED410B">
        <w:trPr>
          <w:trHeight w:val="315"/>
        </w:trPr>
        <w:tc>
          <w:tcPr>
            <w:tcW w:w="82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Наименование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Код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сумма, тыс.рублей</w:t>
            </w:r>
          </w:p>
        </w:tc>
      </w:tr>
      <w:tr w:rsidR="00ED410B" w:rsidRPr="00ED410B" w:rsidTr="00ED410B">
        <w:trPr>
          <w:trHeight w:val="2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Отдел по культуре, спорту и делам молодежи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51662,5</w:t>
            </w:r>
            <w:r w:rsidR="00A5704A">
              <w:rPr>
                <w:b/>
                <w:bCs/>
                <w:lang w:val="ru-RU" w:eastAsia="ru-RU"/>
              </w:rPr>
              <w:t>12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4535,8</w:t>
            </w:r>
          </w:p>
        </w:tc>
      </w:tr>
      <w:tr w:rsidR="00ED410B" w:rsidRPr="00ED410B" w:rsidTr="00ED410B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4515,8</w:t>
            </w:r>
          </w:p>
        </w:tc>
      </w:tr>
      <w:tr w:rsidR="00ED410B" w:rsidRPr="00ED410B" w:rsidTr="00ED410B">
        <w:trPr>
          <w:trHeight w:val="10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1672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1672</w:t>
            </w:r>
          </w:p>
        </w:tc>
      </w:tr>
      <w:tr w:rsidR="00ED410B" w:rsidRPr="00ED410B" w:rsidTr="00ED410B">
        <w:trPr>
          <w:trHeight w:val="13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1672</w:t>
            </w:r>
          </w:p>
        </w:tc>
      </w:tr>
      <w:tr w:rsidR="00ED410B" w:rsidRPr="00ED410B" w:rsidTr="004C4689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1672</w:t>
            </w:r>
          </w:p>
        </w:tc>
      </w:tr>
      <w:tr w:rsidR="00ED410B" w:rsidRPr="00ED410B" w:rsidTr="004C4689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2843,8</w:t>
            </w:r>
          </w:p>
        </w:tc>
      </w:tr>
      <w:tr w:rsidR="00ED410B" w:rsidRPr="00ED410B" w:rsidTr="004C4689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2843,8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2843,8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Молодёжная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4C4689">
        <w:trPr>
          <w:trHeight w:val="34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4C4689">
        <w:trPr>
          <w:trHeight w:val="76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34601,712</w:t>
            </w:r>
          </w:p>
        </w:tc>
      </w:tr>
      <w:tr w:rsidR="00ED410B" w:rsidRPr="00ED410B" w:rsidTr="00ED410B">
        <w:trPr>
          <w:trHeight w:val="3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28517,212</w:t>
            </w:r>
          </w:p>
        </w:tc>
      </w:tr>
      <w:tr w:rsidR="00ED410B" w:rsidRPr="00ED410B" w:rsidTr="004C4689">
        <w:trPr>
          <w:trHeight w:val="7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6834</w:t>
            </w:r>
          </w:p>
        </w:tc>
      </w:tr>
      <w:tr w:rsidR="00ED410B" w:rsidRPr="00ED410B" w:rsidTr="00ED410B">
        <w:trPr>
          <w:trHeight w:val="10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6834</w:t>
            </w:r>
          </w:p>
        </w:tc>
      </w:tr>
      <w:tr w:rsidR="00ED410B" w:rsidRPr="00ED410B" w:rsidTr="00ED410B">
        <w:trPr>
          <w:trHeight w:val="9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6834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6834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11,9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11,9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11,9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21671,312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11681,7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11681,7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1083,1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1083,1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Библиотеки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8805,5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8805,5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Государственная поддержка отрасли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101,012</w:t>
            </w:r>
          </w:p>
        </w:tc>
      </w:tr>
      <w:tr w:rsidR="00ED410B" w:rsidRPr="00ED410B" w:rsidTr="004C468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Государственная поддержка лучших сельских учреждений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101,012</w:t>
            </w:r>
          </w:p>
        </w:tc>
      </w:tr>
      <w:tr w:rsidR="00ED410B" w:rsidRPr="00ED410B" w:rsidTr="004C4689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101,012</w:t>
            </w:r>
          </w:p>
        </w:tc>
      </w:tr>
      <w:tr w:rsidR="00ED410B" w:rsidRPr="00ED410B" w:rsidTr="004C4689">
        <w:trPr>
          <w:trHeight w:val="3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6084,5</w:t>
            </w:r>
          </w:p>
        </w:tc>
      </w:tr>
      <w:tr w:rsidR="00ED410B" w:rsidRPr="00ED410B" w:rsidTr="004C4689">
        <w:trPr>
          <w:trHeight w:val="58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2492,3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2492,3</w:t>
            </w:r>
          </w:p>
        </w:tc>
      </w:tr>
      <w:tr w:rsidR="00ED410B" w:rsidRPr="00ED410B" w:rsidTr="004C4689">
        <w:trPr>
          <w:trHeight w:val="4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1818,3</w:t>
            </w:r>
          </w:p>
        </w:tc>
      </w:tr>
      <w:tr w:rsidR="00ED410B" w:rsidRPr="00ED410B" w:rsidTr="004C4689">
        <w:trPr>
          <w:trHeight w:val="7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1814,3</w:t>
            </w:r>
          </w:p>
        </w:tc>
      </w:tr>
      <w:tr w:rsidR="00ED410B" w:rsidRPr="00ED410B" w:rsidTr="004C4689">
        <w:trPr>
          <w:trHeight w:val="7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</w:t>
            </w:r>
          </w:p>
        </w:tc>
      </w:tr>
      <w:tr w:rsidR="00ED410B" w:rsidRPr="00ED410B" w:rsidTr="00ED410B">
        <w:trPr>
          <w:trHeight w:val="12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674</w:t>
            </w:r>
          </w:p>
        </w:tc>
      </w:tr>
      <w:tr w:rsidR="00ED410B" w:rsidRPr="00ED410B" w:rsidTr="00ED410B">
        <w:trPr>
          <w:trHeight w:val="6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674</w:t>
            </w:r>
          </w:p>
        </w:tc>
      </w:tr>
      <w:tr w:rsidR="00ED410B" w:rsidRPr="00ED410B" w:rsidTr="004C4689">
        <w:trPr>
          <w:trHeight w:val="6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2142,1</w:t>
            </w:r>
          </w:p>
        </w:tc>
      </w:tr>
      <w:tr w:rsidR="00ED410B" w:rsidRPr="00ED410B" w:rsidTr="004C4689">
        <w:trPr>
          <w:trHeight w:val="78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2142,1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2142,1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2129,7</w:t>
            </w:r>
          </w:p>
        </w:tc>
      </w:tr>
      <w:tr w:rsidR="00ED410B" w:rsidRPr="00ED410B" w:rsidTr="004C4689">
        <w:trPr>
          <w:trHeight w:val="6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11,4</w:t>
            </w:r>
          </w:p>
        </w:tc>
      </w:tr>
      <w:tr w:rsidR="00ED410B" w:rsidRPr="00ED410B" w:rsidTr="004C4689">
        <w:trPr>
          <w:trHeight w:val="40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1450,1</w:t>
            </w:r>
          </w:p>
        </w:tc>
      </w:tr>
      <w:tr w:rsidR="00ED410B" w:rsidRPr="00ED410B" w:rsidTr="004C4689">
        <w:trPr>
          <w:trHeight w:val="48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1400,1</w:t>
            </w:r>
          </w:p>
        </w:tc>
      </w:tr>
      <w:tr w:rsidR="00ED410B" w:rsidRPr="00ED410B" w:rsidTr="004C4689">
        <w:trPr>
          <w:trHeight w:val="13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1169,8</w:t>
            </w:r>
          </w:p>
        </w:tc>
      </w:tr>
      <w:tr w:rsidR="00ED410B" w:rsidRPr="00ED410B" w:rsidTr="004C4689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230,3</w:t>
            </w:r>
          </w:p>
        </w:tc>
      </w:tr>
      <w:tr w:rsidR="00ED410B" w:rsidRPr="00ED410B" w:rsidTr="004C4689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</w:t>
            </w:r>
          </w:p>
        </w:tc>
      </w:tr>
      <w:tr w:rsidR="00ED410B" w:rsidRPr="00ED410B" w:rsidTr="004C4689">
        <w:trPr>
          <w:trHeight w:val="66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12525,0</w:t>
            </w:r>
          </w:p>
        </w:tc>
      </w:tr>
      <w:tr w:rsidR="00ED410B" w:rsidRPr="00ED410B" w:rsidTr="00ED41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12525</w:t>
            </w:r>
          </w:p>
        </w:tc>
      </w:tr>
      <w:tr w:rsidR="00ED410B" w:rsidRPr="00ED410B" w:rsidTr="004C4689">
        <w:trPr>
          <w:trHeight w:val="61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4C4689">
        <w:trPr>
          <w:trHeight w:val="89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ED410B">
        <w:trPr>
          <w:trHeight w:val="13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9775</w:t>
            </w:r>
          </w:p>
        </w:tc>
      </w:tr>
      <w:tr w:rsidR="00ED410B" w:rsidRPr="00ED410B" w:rsidTr="004C4689">
        <w:trPr>
          <w:trHeight w:val="35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9571,9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9571,9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203,1</w:t>
            </w:r>
          </w:p>
        </w:tc>
      </w:tr>
      <w:tr w:rsidR="00ED410B" w:rsidRPr="00ED410B" w:rsidTr="004C4689">
        <w:trPr>
          <w:trHeight w:val="6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203,1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Комитет по образованию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313857,6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286211,6</w:t>
            </w:r>
          </w:p>
        </w:tc>
      </w:tr>
      <w:tr w:rsidR="00ED410B" w:rsidRPr="00ED410B" w:rsidTr="00ED410B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59457,6</w:t>
            </w:r>
          </w:p>
        </w:tc>
      </w:tr>
      <w:tr w:rsidR="00ED410B" w:rsidRPr="00ED410B" w:rsidTr="004C4689">
        <w:trPr>
          <w:trHeight w:val="79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5201,1</w:t>
            </w:r>
          </w:p>
        </w:tc>
      </w:tr>
      <w:tr w:rsidR="00ED410B" w:rsidRPr="00ED410B" w:rsidTr="004C4689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5201,1</w:t>
            </w:r>
          </w:p>
        </w:tc>
      </w:tr>
      <w:tr w:rsidR="00ED410B" w:rsidRPr="00ED410B" w:rsidTr="004C4689">
        <w:trPr>
          <w:trHeight w:val="91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5201,1</w:t>
            </w:r>
          </w:p>
        </w:tc>
      </w:tr>
      <w:tr w:rsidR="00ED410B" w:rsidRPr="00ED410B" w:rsidTr="004C4689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5201,1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10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250,3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250,3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250,3</w:t>
            </w:r>
          </w:p>
        </w:tc>
      </w:tr>
      <w:tr w:rsidR="00ED410B" w:rsidRPr="00ED410B" w:rsidTr="00ED410B">
        <w:trPr>
          <w:trHeight w:val="6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53996,2</w:t>
            </w:r>
          </w:p>
        </w:tc>
      </w:tr>
      <w:tr w:rsidR="00ED410B" w:rsidRPr="00ED410B" w:rsidTr="00ED410B">
        <w:trPr>
          <w:trHeight w:val="133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53508,2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19441,2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19441,2</w:t>
            </w:r>
          </w:p>
        </w:tc>
      </w:tr>
      <w:tr w:rsidR="00ED410B" w:rsidRPr="00ED410B" w:rsidTr="00ED410B">
        <w:trPr>
          <w:trHeight w:val="12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34067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34067</w:t>
            </w:r>
          </w:p>
        </w:tc>
      </w:tr>
      <w:tr w:rsidR="00ED410B" w:rsidRPr="00ED410B" w:rsidTr="00ED410B">
        <w:trPr>
          <w:trHeight w:val="16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160</w:t>
            </w:r>
          </w:p>
        </w:tc>
      </w:tr>
      <w:tr w:rsidR="00ED410B" w:rsidRPr="00ED410B" w:rsidTr="004C468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160</w:t>
            </w:r>
          </w:p>
        </w:tc>
      </w:tr>
      <w:tr w:rsidR="00ED410B" w:rsidRPr="00ED410B" w:rsidTr="004C4689">
        <w:trPr>
          <w:trHeight w:val="13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328</w:t>
            </w:r>
          </w:p>
        </w:tc>
      </w:tr>
      <w:tr w:rsidR="00ED410B" w:rsidRPr="00ED410B" w:rsidTr="0051356D">
        <w:trPr>
          <w:trHeight w:val="45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328</w:t>
            </w:r>
          </w:p>
        </w:tc>
      </w:tr>
      <w:tr w:rsidR="00ED410B" w:rsidRPr="00ED410B" w:rsidTr="00ED41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205988,2</w:t>
            </w:r>
          </w:p>
        </w:tc>
      </w:tr>
      <w:tr w:rsidR="00ED410B" w:rsidRPr="00ED410B" w:rsidTr="004C4689">
        <w:trPr>
          <w:trHeight w:val="72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3782,5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3782,5</w:t>
            </w:r>
          </w:p>
        </w:tc>
      </w:tr>
      <w:tr w:rsidR="00ED410B" w:rsidRPr="00ED410B" w:rsidTr="004C4689">
        <w:trPr>
          <w:trHeight w:val="103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3782,5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3782,5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53,1</w:t>
            </w:r>
          </w:p>
        </w:tc>
      </w:tr>
      <w:tr w:rsidR="00ED410B" w:rsidRPr="00ED410B" w:rsidTr="0051356D">
        <w:trPr>
          <w:trHeight w:val="47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53,1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53,1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</w:t>
            </w:r>
          </w:p>
        </w:tc>
      </w:tr>
      <w:tr w:rsidR="00ED410B" w:rsidRPr="00ED410B" w:rsidTr="004C4689">
        <w:trPr>
          <w:trHeight w:val="5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</w:t>
            </w:r>
          </w:p>
        </w:tc>
      </w:tr>
      <w:tr w:rsidR="00ED410B" w:rsidRPr="00ED410B" w:rsidTr="00ED410B">
        <w:trPr>
          <w:trHeight w:val="27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321,8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321,8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321,8</w:t>
            </w:r>
          </w:p>
        </w:tc>
      </w:tr>
      <w:tr w:rsidR="00ED410B" w:rsidRPr="00ED410B" w:rsidTr="004C4689">
        <w:trPr>
          <w:trHeight w:val="9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"Обеспечение населения Табунского </w:t>
            </w:r>
            <w:r w:rsidRPr="00ED410B">
              <w:rPr>
                <w:lang w:val="ru-RU" w:eastAsia="ru-RU"/>
              </w:rPr>
              <w:lastRenderedPageBreak/>
              <w:t>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2766,6</w:t>
            </w:r>
          </w:p>
        </w:tc>
      </w:tr>
      <w:tr w:rsidR="00ED410B" w:rsidRPr="00ED410B" w:rsidTr="004C4689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2766,6</w:t>
            </w:r>
          </w:p>
        </w:tc>
      </w:tr>
      <w:tr w:rsidR="00ED410B" w:rsidRPr="00ED410B" w:rsidTr="004C4689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2766,6</w:t>
            </w:r>
          </w:p>
        </w:tc>
      </w:tr>
      <w:tr w:rsidR="00ED410B" w:rsidRPr="00ED410B" w:rsidTr="004C4689">
        <w:trPr>
          <w:trHeight w:val="4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199049,20</w:t>
            </w:r>
          </w:p>
        </w:tc>
      </w:tr>
      <w:tr w:rsidR="00ED410B" w:rsidRPr="00ED410B" w:rsidTr="00ED410B">
        <w:trPr>
          <w:trHeight w:val="9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197348,90</w:t>
            </w:r>
          </w:p>
        </w:tc>
      </w:tr>
      <w:tr w:rsidR="00ED410B" w:rsidRPr="00ED410B" w:rsidTr="004C4689">
        <w:trPr>
          <w:trHeight w:val="61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21990,2</w:t>
            </w:r>
          </w:p>
        </w:tc>
      </w:tr>
      <w:tr w:rsidR="00ED410B" w:rsidRPr="00ED410B" w:rsidTr="00ED410B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21990,2</w:t>
            </w:r>
          </w:p>
        </w:tc>
      </w:tr>
      <w:tr w:rsidR="00ED410B" w:rsidRPr="00ED410B" w:rsidTr="00ED410B">
        <w:trPr>
          <w:trHeight w:val="26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146252</w:t>
            </w:r>
          </w:p>
        </w:tc>
      </w:tr>
      <w:tr w:rsidR="00ED410B" w:rsidRPr="00ED410B" w:rsidTr="00ED410B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146206</w:t>
            </w:r>
          </w:p>
        </w:tc>
      </w:tr>
      <w:tr w:rsidR="00ED410B" w:rsidRPr="00ED410B" w:rsidTr="00ED410B">
        <w:trPr>
          <w:trHeight w:val="119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6735,6</w:t>
            </w:r>
          </w:p>
        </w:tc>
      </w:tr>
      <w:tr w:rsidR="00ED410B" w:rsidRPr="00ED410B" w:rsidTr="00ED410B">
        <w:trPr>
          <w:trHeight w:val="22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6735,6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6735,6</w:t>
            </w:r>
          </w:p>
        </w:tc>
      </w:tr>
      <w:tr w:rsidR="00ED410B" w:rsidRPr="00ED410B" w:rsidTr="004C4689">
        <w:trPr>
          <w:trHeight w:val="12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1422,3</w:t>
            </w:r>
          </w:p>
        </w:tc>
      </w:tr>
      <w:tr w:rsidR="00ED410B" w:rsidRPr="00ED410B" w:rsidTr="004C468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1422,3</w:t>
            </w:r>
          </w:p>
        </w:tc>
      </w:tr>
      <w:tr w:rsidR="00ED410B" w:rsidRPr="00ED410B" w:rsidTr="004C4689">
        <w:trPr>
          <w:trHeight w:val="13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3025,3</w:t>
            </w:r>
          </w:p>
        </w:tc>
      </w:tr>
      <w:tr w:rsidR="00ED410B" w:rsidRPr="00ED410B" w:rsidTr="0051356D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3025,3</w:t>
            </w:r>
          </w:p>
        </w:tc>
      </w:tr>
      <w:tr w:rsidR="00ED410B" w:rsidRPr="00ED410B" w:rsidTr="0051356D">
        <w:trPr>
          <w:trHeight w:val="4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17923,5</w:t>
            </w:r>
          </w:p>
        </w:tc>
      </w:tr>
      <w:tr w:rsidR="00ED410B" w:rsidRPr="00ED410B" w:rsidTr="0051356D">
        <w:trPr>
          <w:trHeight w:val="24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50500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229</w:t>
            </w:r>
          </w:p>
        </w:tc>
      </w:tr>
      <w:tr w:rsidR="00ED410B" w:rsidRPr="00ED410B" w:rsidTr="0051356D">
        <w:trPr>
          <w:trHeight w:val="306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229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229</w:t>
            </w:r>
          </w:p>
        </w:tc>
      </w:tr>
      <w:tr w:rsidR="00ED410B" w:rsidRPr="00ED410B" w:rsidTr="0051356D">
        <w:trPr>
          <w:trHeight w:val="194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58 2 Ю6 51790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504,5</w:t>
            </w:r>
          </w:p>
        </w:tc>
      </w:tr>
      <w:tr w:rsidR="00ED410B" w:rsidRPr="00ED410B" w:rsidTr="00ED410B">
        <w:trPr>
          <w:trHeight w:val="25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504,5</w:t>
            </w:r>
          </w:p>
        </w:tc>
      </w:tr>
      <w:tr w:rsidR="00ED410B" w:rsidRPr="00ED410B" w:rsidTr="0051356D">
        <w:trPr>
          <w:trHeight w:val="4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58 2 Ю6 51792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504,5</w:t>
            </w:r>
          </w:p>
        </w:tc>
      </w:tr>
      <w:tr w:rsidR="00ED410B" w:rsidRPr="00ED410B" w:rsidTr="0051356D">
        <w:trPr>
          <w:trHeight w:val="29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53030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17190</w:t>
            </w:r>
          </w:p>
        </w:tc>
      </w:tr>
      <w:tr w:rsidR="00ED410B" w:rsidRPr="00ED410B" w:rsidTr="0051356D">
        <w:trPr>
          <w:trHeight w:val="346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17190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17190</w:t>
            </w:r>
          </w:p>
        </w:tc>
      </w:tr>
      <w:tr w:rsidR="00ED410B" w:rsidRPr="00ED410B" w:rsidTr="00ED410B">
        <w:trPr>
          <w:trHeight w:val="16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</w:tr>
      <w:tr w:rsidR="00ED410B" w:rsidRPr="00ED410B" w:rsidTr="00ED410B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</w:tr>
      <w:tr w:rsidR="00ED410B" w:rsidRPr="00ED410B" w:rsidTr="00ED410B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600</w:t>
            </w:r>
          </w:p>
        </w:tc>
      </w:tr>
      <w:tr w:rsidR="00ED410B" w:rsidRPr="00ED410B" w:rsidTr="0051356D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600</w:t>
            </w:r>
          </w:p>
        </w:tc>
      </w:tr>
      <w:tr w:rsidR="00ED410B" w:rsidRPr="00ED410B" w:rsidTr="0051356D">
        <w:trPr>
          <w:trHeight w:val="136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933,3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933,3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933,3</w:t>
            </w:r>
          </w:p>
        </w:tc>
      </w:tr>
      <w:tr w:rsidR="00ED410B" w:rsidRPr="00ED410B" w:rsidTr="00ED410B">
        <w:trPr>
          <w:trHeight w:val="4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5918,7</w:t>
            </w:r>
          </w:p>
        </w:tc>
      </w:tr>
      <w:tr w:rsidR="00ED410B" w:rsidRPr="00ED410B" w:rsidTr="0051356D">
        <w:trPr>
          <w:trHeight w:val="55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1684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1684</w:t>
            </w:r>
          </w:p>
        </w:tc>
      </w:tr>
      <w:tr w:rsidR="00ED410B" w:rsidRPr="00ED410B" w:rsidTr="0051356D">
        <w:trPr>
          <w:trHeight w:val="8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1684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1684</w:t>
            </w:r>
          </w:p>
        </w:tc>
      </w:tr>
      <w:tr w:rsidR="00ED410B" w:rsidRPr="00ED410B" w:rsidTr="00ED410B">
        <w:trPr>
          <w:trHeight w:val="6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4234,7</w:t>
            </w:r>
          </w:p>
        </w:tc>
      </w:tr>
      <w:tr w:rsidR="00ED410B" w:rsidRPr="00ED410B" w:rsidTr="00ED410B">
        <w:trPr>
          <w:trHeight w:val="16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4210,7</w:t>
            </w:r>
          </w:p>
        </w:tc>
      </w:tr>
      <w:tr w:rsidR="00ED410B" w:rsidRPr="00ED410B" w:rsidTr="00ED410B">
        <w:trPr>
          <w:trHeight w:val="13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3982,7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3982,7</w:t>
            </w:r>
          </w:p>
        </w:tc>
      </w:tr>
      <w:tr w:rsidR="00ED410B" w:rsidRPr="00ED410B" w:rsidTr="00ED410B">
        <w:trPr>
          <w:trHeight w:val="14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228</w:t>
            </w:r>
          </w:p>
        </w:tc>
      </w:tr>
      <w:tr w:rsidR="00ED410B" w:rsidRPr="00ED410B" w:rsidTr="0051356D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228</w:t>
            </w:r>
          </w:p>
        </w:tc>
      </w:tr>
      <w:tr w:rsidR="00ED410B" w:rsidRPr="00ED410B" w:rsidTr="0051356D">
        <w:trPr>
          <w:trHeight w:val="189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14847,1</w:t>
            </w:r>
          </w:p>
        </w:tc>
      </w:tr>
      <w:tr w:rsidR="00ED410B" w:rsidRPr="00ED410B" w:rsidTr="0051356D">
        <w:trPr>
          <w:trHeight w:val="63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5675,4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4967,4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3645,4</w:t>
            </w:r>
          </w:p>
        </w:tc>
      </w:tr>
      <w:tr w:rsidR="00ED410B" w:rsidRPr="00ED410B" w:rsidTr="00ED410B">
        <w:trPr>
          <w:trHeight w:val="6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3567</w:t>
            </w:r>
          </w:p>
        </w:tc>
      </w:tr>
      <w:tr w:rsidR="00ED410B" w:rsidRPr="00ED410B" w:rsidTr="0051356D">
        <w:trPr>
          <w:trHeight w:val="59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78,4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1322</w:t>
            </w:r>
          </w:p>
        </w:tc>
      </w:tr>
      <w:tr w:rsidR="00ED410B" w:rsidRPr="00ED410B" w:rsidTr="00ED410B">
        <w:trPr>
          <w:trHeight w:val="6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708</w:t>
            </w:r>
          </w:p>
        </w:tc>
      </w:tr>
      <w:tr w:rsidR="00ED410B" w:rsidRPr="00ED410B" w:rsidTr="00ED410B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708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656</w:t>
            </w:r>
          </w:p>
        </w:tc>
      </w:tr>
      <w:tr w:rsidR="00ED410B" w:rsidRPr="00ED410B" w:rsidTr="0051356D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</w:t>
            </w:r>
          </w:p>
        </w:tc>
      </w:tr>
      <w:tr w:rsidR="00ED410B" w:rsidRPr="00ED410B" w:rsidTr="0051356D">
        <w:trPr>
          <w:trHeight w:val="72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8138,4</w:t>
            </w:r>
          </w:p>
        </w:tc>
      </w:tr>
      <w:tr w:rsidR="00ED410B" w:rsidRPr="00ED410B" w:rsidTr="0051356D">
        <w:trPr>
          <w:trHeight w:val="61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8138,4</w:t>
            </w:r>
          </w:p>
        </w:tc>
      </w:tr>
      <w:tr w:rsidR="00ED410B" w:rsidRPr="00ED410B" w:rsidTr="00ED410B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8138,4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7016</w:t>
            </w:r>
          </w:p>
        </w:tc>
      </w:tr>
      <w:tr w:rsidR="00ED410B" w:rsidRPr="00ED410B" w:rsidTr="0051356D">
        <w:trPr>
          <w:trHeight w:val="67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1118,4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4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1023,3</w:t>
            </w:r>
          </w:p>
        </w:tc>
      </w:tr>
      <w:tr w:rsidR="00ED410B" w:rsidRPr="00ED410B" w:rsidTr="00ED410B">
        <w:trPr>
          <w:trHeight w:val="10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150</w:t>
            </w:r>
          </w:p>
        </w:tc>
      </w:tr>
      <w:tr w:rsidR="00ED410B" w:rsidRPr="00ED410B" w:rsidTr="0051356D">
        <w:trPr>
          <w:trHeight w:val="48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150</w:t>
            </w:r>
          </w:p>
        </w:tc>
      </w:tr>
      <w:tr w:rsidR="00ED410B" w:rsidRPr="00ED410B" w:rsidTr="0051356D">
        <w:trPr>
          <w:trHeight w:val="80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150</w:t>
            </w:r>
          </w:p>
        </w:tc>
      </w:tr>
      <w:tr w:rsidR="00ED410B" w:rsidRPr="00ED410B" w:rsidTr="0051356D">
        <w:trPr>
          <w:trHeight w:val="16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808,3</w:t>
            </w:r>
          </w:p>
        </w:tc>
      </w:tr>
      <w:tr w:rsidR="00ED410B" w:rsidRPr="00ED410B" w:rsidTr="0051356D">
        <w:trPr>
          <w:trHeight w:val="9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808,3</w:t>
            </w:r>
          </w:p>
        </w:tc>
      </w:tr>
      <w:tr w:rsidR="00ED410B" w:rsidRPr="00ED410B" w:rsidTr="0051356D">
        <w:trPr>
          <w:trHeight w:val="57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226,2</w:t>
            </w:r>
          </w:p>
        </w:tc>
      </w:tr>
      <w:tr w:rsidR="00ED410B" w:rsidRPr="00ED410B" w:rsidTr="00ED410B">
        <w:trPr>
          <w:trHeight w:val="7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204,1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</w:t>
            </w:r>
          </w:p>
        </w:tc>
      </w:tr>
      <w:tr w:rsidR="00ED410B" w:rsidRPr="00ED410B" w:rsidTr="00ED410B">
        <w:trPr>
          <w:trHeight w:val="16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</w:t>
            </w:r>
          </w:p>
        </w:tc>
      </w:tr>
      <w:tr w:rsidR="00ED410B" w:rsidRPr="00ED410B" w:rsidTr="0051356D">
        <w:trPr>
          <w:trHeight w:val="34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27646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27646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26279</w:t>
            </w:r>
          </w:p>
        </w:tc>
      </w:tr>
      <w:tr w:rsidR="00ED410B" w:rsidRPr="00ED410B" w:rsidTr="00ED410B">
        <w:trPr>
          <w:trHeight w:val="14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26279</w:t>
            </w:r>
          </w:p>
        </w:tc>
      </w:tr>
      <w:tr w:rsidR="00ED410B" w:rsidRPr="00ED410B" w:rsidTr="00ED410B">
        <w:trPr>
          <w:trHeight w:val="39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26279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16264</w:t>
            </w:r>
          </w:p>
        </w:tc>
      </w:tr>
      <w:tr w:rsidR="00ED410B" w:rsidRPr="00ED410B" w:rsidTr="0051356D">
        <w:trPr>
          <w:trHeight w:val="70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</w:t>
            </w:r>
          </w:p>
        </w:tc>
      </w:tr>
      <w:tr w:rsidR="00ED410B" w:rsidRPr="00ED410B" w:rsidTr="0051356D">
        <w:trPr>
          <w:trHeight w:val="42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16214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Вознаграждение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5000</w:t>
            </w:r>
          </w:p>
        </w:tc>
      </w:tr>
      <w:tr w:rsidR="00ED410B" w:rsidRPr="00ED410B" w:rsidTr="00ED410B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5000</w:t>
            </w:r>
          </w:p>
        </w:tc>
      </w:tr>
      <w:tr w:rsidR="00ED410B" w:rsidRPr="00ED410B" w:rsidTr="0051356D">
        <w:trPr>
          <w:trHeight w:val="3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5015</w:t>
            </w:r>
          </w:p>
        </w:tc>
      </w:tr>
      <w:tr w:rsidR="00ED410B" w:rsidRPr="00ED410B" w:rsidTr="0051356D">
        <w:trPr>
          <w:trHeight w:val="59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5000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1367</w:t>
            </w:r>
          </w:p>
        </w:tc>
      </w:tr>
      <w:tr w:rsidR="00ED410B" w:rsidRPr="00ED410B" w:rsidTr="0051356D">
        <w:trPr>
          <w:trHeight w:val="13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1367</w:t>
            </w:r>
          </w:p>
        </w:tc>
      </w:tr>
      <w:tr w:rsidR="00ED410B" w:rsidRPr="00ED410B" w:rsidTr="00ED410B">
        <w:trPr>
          <w:trHeight w:val="113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Управление сельского хозяйства и продовольствия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5844,2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5844,2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5834,2</w:t>
            </w:r>
          </w:p>
        </w:tc>
      </w:tr>
      <w:tr w:rsidR="00ED410B" w:rsidRPr="00ED410B" w:rsidTr="0051356D">
        <w:trPr>
          <w:trHeight w:val="7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4468,7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4468,7</w:t>
            </w:r>
          </w:p>
        </w:tc>
      </w:tr>
      <w:tr w:rsidR="00ED410B" w:rsidRPr="00ED410B" w:rsidTr="0051356D">
        <w:trPr>
          <w:trHeight w:val="48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4468,7</w:t>
            </w:r>
          </w:p>
        </w:tc>
      </w:tr>
      <w:tr w:rsidR="00ED410B" w:rsidRPr="00ED410B" w:rsidTr="0051356D">
        <w:trPr>
          <w:trHeight w:val="75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4354,4</w:t>
            </w:r>
          </w:p>
        </w:tc>
      </w:tr>
      <w:tr w:rsidR="00ED410B" w:rsidRPr="00ED410B" w:rsidTr="0051356D">
        <w:trPr>
          <w:trHeight w:val="64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114,3</w:t>
            </w:r>
          </w:p>
        </w:tc>
      </w:tr>
      <w:tr w:rsidR="00ED410B" w:rsidRPr="00ED410B" w:rsidTr="0051356D">
        <w:trPr>
          <w:trHeight w:val="70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1365,5</w:t>
            </w:r>
          </w:p>
        </w:tc>
      </w:tr>
      <w:tr w:rsidR="00ED410B" w:rsidRPr="00ED410B" w:rsidTr="0051356D">
        <w:trPr>
          <w:trHeight w:val="57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1365,5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1365,5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1128,6</w:t>
            </w:r>
          </w:p>
        </w:tc>
      </w:tr>
      <w:tr w:rsidR="00ED410B" w:rsidRPr="00ED410B" w:rsidTr="0051356D">
        <w:trPr>
          <w:trHeight w:val="60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230,9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</w:t>
            </w:r>
          </w:p>
        </w:tc>
      </w:tr>
      <w:tr w:rsidR="00ED410B" w:rsidRPr="00ED410B" w:rsidTr="0051356D">
        <w:trPr>
          <w:trHeight w:val="34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3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6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Комитет по финансам, налоговой и кредитной политике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8886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8867,8</w:t>
            </w:r>
          </w:p>
        </w:tc>
      </w:tr>
      <w:tr w:rsidR="00ED410B" w:rsidRPr="00ED410B" w:rsidTr="00ED410B">
        <w:trPr>
          <w:trHeight w:val="9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8668,6</w:t>
            </w:r>
          </w:p>
        </w:tc>
      </w:tr>
      <w:tr w:rsidR="00ED410B" w:rsidRPr="00ED410B" w:rsidTr="0051356D">
        <w:trPr>
          <w:trHeight w:val="67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8668,6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8668,6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8668,6</w:t>
            </w:r>
          </w:p>
        </w:tc>
      </w:tr>
      <w:tr w:rsidR="00ED410B" w:rsidRPr="00ED410B" w:rsidTr="0051356D">
        <w:trPr>
          <w:trHeight w:val="13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8193,6</w:t>
            </w:r>
          </w:p>
        </w:tc>
      </w:tr>
      <w:tr w:rsidR="00ED410B" w:rsidRPr="00ED410B" w:rsidTr="0051356D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475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870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51356D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19,2</w:t>
            </w:r>
          </w:p>
        </w:tc>
      </w:tr>
      <w:tr w:rsidR="00ED410B" w:rsidRPr="00ED410B" w:rsidTr="0051356D">
        <w:trPr>
          <w:trHeight w:val="68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19,2</w:t>
            </w:r>
          </w:p>
        </w:tc>
      </w:tr>
      <w:tr w:rsidR="00ED410B" w:rsidRPr="00ED410B" w:rsidTr="0051356D">
        <w:trPr>
          <w:trHeight w:val="55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19,2</w:t>
            </w:r>
          </w:p>
        </w:tc>
      </w:tr>
      <w:tr w:rsidR="00ED410B" w:rsidRPr="00ED410B" w:rsidTr="0051356D">
        <w:trPr>
          <w:trHeight w:val="17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19,2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19,2</w:t>
            </w:r>
          </w:p>
        </w:tc>
      </w:tr>
      <w:tr w:rsidR="00ED410B" w:rsidRPr="00ED410B" w:rsidTr="0051356D">
        <w:trPr>
          <w:trHeight w:val="48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51356D">
        <w:trPr>
          <w:trHeight w:val="41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51356D">
        <w:trPr>
          <w:trHeight w:val="4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51356D">
        <w:trPr>
          <w:trHeight w:val="5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51356D">
        <w:trPr>
          <w:trHeight w:val="3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Комитет по экономике и управлению муниципальным имуществом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1323,8</w:t>
            </w:r>
          </w:p>
        </w:tc>
      </w:tr>
      <w:tr w:rsidR="00ED410B" w:rsidRPr="00ED410B" w:rsidTr="0051356D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1323,8</w:t>
            </w:r>
          </w:p>
        </w:tc>
      </w:tr>
      <w:tr w:rsidR="00ED410B" w:rsidRPr="00ED410B" w:rsidTr="0051356D">
        <w:trPr>
          <w:trHeight w:val="140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1323,8</w:t>
            </w:r>
          </w:p>
        </w:tc>
      </w:tr>
      <w:tr w:rsidR="00ED410B" w:rsidRPr="00ED410B" w:rsidTr="0051356D">
        <w:trPr>
          <w:trHeight w:val="858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1323,8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1323,8</w:t>
            </w:r>
          </w:p>
        </w:tc>
      </w:tr>
      <w:tr w:rsidR="00ED410B" w:rsidRPr="00ED410B" w:rsidTr="0051356D">
        <w:trPr>
          <w:trHeight w:val="4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1323,8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1297,7</w:t>
            </w:r>
          </w:p>
        </w:tc>
      </w:tr>
      <w:tr w:rsidR="00ED410B" w:rsidRPr="00ED410B" w:rsidTr="0051356D">
        <w:trPr>
          <w:trHeight w:val="4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 xml:space="preserve">Администрация муниципального округа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90952,618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45883,50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4324,7</w:t>
            </w:r>
          </w:p>
        </w:tc>
      </w:tr>
      <w:tr w:rsidR="00ED410B" w:rsidRPr="00ED410B" w:rsidTr="0051356D">
        <w:trPr>
          <w:trHeight w:val="70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4324,7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4324,7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4324,7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3741,9</w:t>
            </w:r>
          </w:p>
        </w:tc>
      </w:tr>
      <w:tr w:rsidR="00ED410B" w:rsidRPr="00ED410B" w:rsidTr="00ED410B">
        <w:trPr>
          <w:trHeight w:val="6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582,8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</w:t>
            </w:r>
          </w:p>
        </w:tc>
      </w:tr>
      <w:tr w:rsidR="00ED410B" w:rsidRPr="00ED410B" w:rsidTr="0051356D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</w:t>
            </w:r>
          </w:p>
        </w:tc>
      </w:tr>
      <w:tr w:rsidR="00ED410B" w:rsidRPr="00ED410B" w:rsidTr="0051356D">
        <w:trPr>
          <w:trHeight w:val="637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</w:t>
            </w:r>
          </w:p>
        </w:tc>
      </w:tr>
      <w:tr w:rsidR="00ED410B" w:rsidRPr="00ED410B" w:rsidTr="00ED410B">
        <w:trPr>
          <w:trHeight w:val="13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25517,2</w:t>
            </w:r>
          </w:p>
        </w:tc>
      </w:tr>
      <w:tr w:rsidR="00ED410B" w:rsidRPr="00ED410B" w:rsidTr="0051356D">
        <w:trPr>
          <w:trHeight w:val="6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25517,2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25517,2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18325,7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16786,2</w:t>
            </w:r>
          </w:p>
        </w:tc>
      </w:tr>
      <w:tr w:rsidR="00ED410B" w:rsidRPr="00ED410B" w:rsidTr="0051356D">
        <w:trPr>
          <w:trHeight w:val="64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1462,6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76,9</w:t>
            </w:r>
          </w:p>
        </w:tc>
      </w:tr>
      <w:tr w:rsidR="00ED410B" w:rsidRPr="00ED410B" w:rsidTr="00ED410B">
        <w:trPr>
          <w:trHeight w:val="13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7191,5</w:t>
            </w:r>
          </w:p>
        </w:tc>
      </w:tr>
      <w:tr w:rsidR="00ED410B" w:rsidRPr="00ED410B" w:rsidTr="00ED410B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7191,5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51356D">
        <w:trPr>
          <w:trHeight w:val="78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51356D">
        <w:trPr>
          <w:trHeight w:val="27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</w:t>
            </w:r>
            <w:r w:rsidRPr="00ED410B">
              <w:rPr>
                <w:lang w:val="ru-RU" w:eastAsia="ru-RU"/>
              </w:rPr>
              <w:lastRenderedPageBreak/>
              <w:t>юрисдикции в Российской Федерации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51356D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51356D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51356D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16016</w:t>
            </w:r>
          </w:p>
        </w:tc>
      </w:tr>
      <w:tr w:rsidR="00ED410B" w:rsidRPr="00ED410B" w:rsidTr="0051356D">
        <w:trPr>
          <w:trHeight w:val="59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</w:t>
            </w:r>
          </w:p>
        </w:tc>
      </w:tr>
      <w:tr w:rsidR="00ED410B" w:rsidRPr="00ED410B" w:rsidTr="0051356D">
        <w:trPr>
          <w:trHeight w:val="46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370,4</w:t>
            </w:r>
          </w:p>
        </w:tc>
      </w:tr>
      <w:tr w:rsidR="00ED410B" w:rsidRPr="00ED410B" w:rsidTr="0051356D">
        <w:trPr>
          <w:trHeight w:val="55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61,6</w:t>
            </w:r>
          </w:p>
        </w:tc>
      </w:tr>
      <w:tr w:rsidR="00ED410B" w:rsidRPr="00ED410B" w:rsidTr="0051356D">
        <w:trPr>
          <w:trHeight w:val="71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4418,5</w:t>
            </w:r>
          </w:p>
        </w:tc>
      </w:tr>
      <w:tr w:rsidR="00ED410B" w:rsidRPr="00ED410B" w:rsidTr="0051356D">
        <w:trPr>
          <w:trHeight w:val="58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4418,5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4418,5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2910,8</w:t>
            </w:r>
          </w:p>
        </w:tc>
      </w:tr>
      <w:tr w:rsidR="00ED410B" w:rsidRPr="00ED410B" w:rsidTr="0051356D">
        <w:trPr>
          <w:trHeight w:val="6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1479,2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</w:t>
            </w:r>
          </w:p>
        </w:tc>
      </w:tr>
      <w:tr w:rsidR="00ED410B" w:rsidRPr="00ED410B" w:rsidTr="0051356D">
        <w:trPr>
          <w:trHeight w:val="71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</w:t>
            </w:r>
          </w:p>
        </w:tc>
      </w:tr>
      <w:tr w:rsidR="00ED410B" w:rsidRPr="00ED410B" w:rsidTr="0051356D">
        <w:trPr>
          <w:trHeight w:val="74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"Укрепление общественного </w:t>
            </w:r>
            <w:r w:rsidRPr="00ED410B">
              <w:rPr>
                <w:lang w:val="ru-RU" w:eastAsia="ru-RU"/>
              </w:rPr>
              <w:lastRenderedPageBreak/>
              <w:t xml:space="preserve">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</w:t>
            </w:r>
          </w:p>
        </w:tc>
      </w:tr>
      <w:tr w:rsidR="00ED410B" w:rsidRPr="00ED410B" w:rsidTr="0051356D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</w:t>
            </w:r>
          </w:p>
        </w:tc>
      </w:tr>
      <w:tr w:rsidR="00ED410B" w:rsidRPr="00ED410B" w:rsidTr="0051356D">
        <w:trPr>
          <w:trHeight w:val="62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51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59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14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7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51356D">
        <w:trPr>
          <w:trHeight w:val="4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11138,5</w:t>
            </w:r>
          </w:p>
        </w:tc>
      </w:tr>
      <w:tr w:rsidR="00ED410B" w:rsidRPr="00ED410B" w:rsidTr="003A32C8">
        <w:trPr>
          <w:trHeight w:val="4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11138,5</w:t>
            </w:r>
          </w:p>
        </w:tc>
      </w:tr>
      <w:tr w:rsidR="00ED410B" w:rsidRPr="00ED410B" w:rsidTr="003A32C8">
        <w:trPr>
          <w:trHeight w:val="4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10567,5</w:t>
            </w:r>
          </w:p>
        </w:tc>
      </w:tr>
      <w:tr w:rsidR="00ED410B" w:rsidRPr="00ED410B" w:rsidTr="003A32C8">
        <w:trPr>
          <w:trHeight w:val="7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5929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4582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99 9 00 14710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56,5</w:t>
            </w:r>
          </w:p>
        </w:tc>
      </w:tr>
      <w:tr w:rsidR="00ED410B" w:rsidRPr="00ED410B" w:rsidTr="00ED410B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571</w:t>
            </w:r>
          </w:p>
        </w:tc>
      </w:tr>
      <w:tr w:rsidR="00ED410B" w:rsidRPr="00ED410B" w:rsidTr="003A32C8">
        <w:trPr>
          <w:trHeight w:val="73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571</w:t>
            </w:r>
          </w:p>
        </w:tc>
      </w:tr>
      <w:tr w:rsidR="00ED410B" w:rsidRPr="00ED410B" w:rsidTr="00ED410B">
        <w:trPr>
          <w:trHeight w:val="4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1193,1</w:t>
            </w:r>
          </w:p>
        </w:tc>
      </w:tr>
      <w:tr w:rsidR="00ED410B" w:rsidRPr="00ED410B" w:rsidTr="003A32C8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1193,1</w:t>
            </w:r>
          </w:p>
        </w:tc>
      </w:tr>
      <w:tr w:rsidR="00ED410B" w:rsidRPr="00ED410B" w:rsidTr="003A32C8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713,1</w:t>
            </w:r>
          </w:p>
        </w:tc>
      </w:tr>
      <w:tr w:rsidR="00ED410B" w:rsidRPr="00ED410B" w:rsidTr="003A32C8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713,1</w:t>
            </w:r>
          </w:p>
        </w:tc>
      </w:tr>
      <w:tr w:rsidR="00ED410B" w:rsidRPr="00ED410B" w:rsidTr="00ED410B">
        <w:trPr>
          <w:trHeight w:val="9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713,1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548</w:t>
            </w:r>
          </w:p>
        </w:tc>
      </w:tr>
      <w:tr w:rsidR="00ED410B" w:rsidRPr="00ED410B" w:rsidTr="003A32C8">
        <w:trPr>
          <w:trHeight w:val="69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165,1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480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480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480</w:t>
            </w:r>
          </w:p>
        </w:tc>
      </w:tr>
      <w:tr w:rsidR="00ED410B" w:rsidRPr="00ED410B" w:rsidTr="003A32C8">
        <w:trPr>
          <w:trHeight w:val="74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480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3518,1</w:t>
            </w:r>
          </w:p>
        </w:tc>
      </w:tr>
      <w:tr w:rsidR="00ED410B" w:rsidRPr="00ED410B" w:rsidTr="003A32C8">
        <w:trPr>
          <w:trHeight w:val="96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3508,1</w:t>
            </w:r>
          </w:p>
        </w:tc>
      </w:tr>
      <w:tr w:rsidR="00ED410B" w:rsidRPr="00ED410B" w:rsidTr="00ED410B">
        <w:trPr>
          <w:trHeight w:val="204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3508,1</w:t>
            </w:r>
          </w:p>
        </w:tc>
      </w:tr>
      <w:tr w:rsidR="00ED410B" w:rsidRPr="00ED410B" w:rsidTr="003A32C8">
        <w:trPr>
          <w:trHeight w:val="47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03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3508,1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3486,2</w:t>
            </w:r>
          </w:p>
        </w:tc>
      </w:tr>
      <w:tr w:rsidR="00ED410B" w:rsidRPr="00ED410B" w:rsidTr="003A32C8">
        <w:trPr>
          <w:trHeight w:val="63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21,9</w:t>
            </w:r>
          </w:p>
        </w:tc>
      </w:tr>
      <w:tr w:rsidR="00ED410B" w:rsidRPr="00ED410B" w:rsidTr="003A32C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3A32C8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3A32C8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3A32C8">
        <w:trPr>
          <w:trHeight w:val="65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3A32C8">
        <w:trPr>
          <w:trHeight w:val="50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3A32C8">
        <w:trPr>
          <w:trHeight w:val="38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ED410B">
        <w:trPr>
          <w:trHeight w:val="9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3A32C8">
        <w:trPr>
          <w:trHeight w:val="7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25293,10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100,00</w:t>
            </w:r>
          </w:p>
        </w:tc>
      </w:tr>
      <w:tr w:rsidR="00ED410B" w:rsidRPr="00ED410B" w:rsidTr="00ED410B">
        <w:trPr>
          <w:trHeight w:val="6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100,0</w:t>
            </w:r>
          </w:p>
        </w:tc>
      </w:tr>
      <w:tr w:rsidR="00ED410B" w:rsidRPr="00ED410B" w:rsidTr="003A32C8">
        <w:trPr>
          <w:trHeight w:val="71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3A32C8" w:rsidRDefault="00ED410B" w:rsidP="00ED410B">
            <w:pPr>
              <w:rPr>
                <w:lang w:val="ru-RU" w:eastAsia="ru-RU"/>
              </w:rPr>
            </w:pPr>
            <w:r w:rsidRPr="003A32C8">
              <w:rPr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100,0</w:t>
            </w:r>
          </w:p>
        </w:tc>
      </w:tr>
      <w:tr w:rsidR="00ED410B" w:rsidRPr="00ED410B" w:rsidTr="003A32C8">
        <w:trPr>
          <w:trHeight w:val="5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100,0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25193,10</w:t>
            </w:r>
          </w:p>
        </w:tc>
      </w:tr>
      <w:tr w:rsidR="00ED410B" w:rsidRPr="00ED410B" w:rsidTr="003A32C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25193,10</w:t>
            </w:r>
          </w:p>
        </w:tc>
      </w:tr>
      <w:tr w:rsidR="00ED410B" w:rsidRPr="00ED410B" w:rsidTr="003A32C8">
        <w:trPr>
          <w:trHeight w:val="72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30,00</w:t>
            </w:r>
          </w:p>
        </w:tc>
      </w:tr>
      <w:tr w:rsidR="00ED410B" w:rsidRPr="00ED410B" w:rsidTr="003A32C8">
        <w:trPr>
          <w:trHeight w:val="85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30,00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13338,10</w:t>
            </w:r>
          </w:p>
        </w:tc>
      </w:tr>
      <w:tr w:rsidR="00ED410B" w:rsidRPr="00ED410B" w:rsidTr="003A32C8">
        <w:trPr>
          <w:trHeight w:val="7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13338,10</w:t>
            </w:r>
          </w:p>
        </w:tc>
      </w:tr>
      <w:tr w:rsidR="00ED410B" w:rsidRPr="00ED410B" w:rsidTr="003A32C8">
        <w:trPr>
          <w:trHeight w:val="46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11825,00</w:t>
            </w:r>
          </w:p>
        </w:tc>
      </w:tr>
      <w:tr w:rsidR="00ED410B" w:rsidRPr="00ED410B" w:rsidTr="003A32C8">
        <w:trPr>
          <w:trHeight w:val="6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11825,00</w:t>
            </w:r>
          </w:p>
        </w:tc>
      </w:tr>
      <w:tr w:rsidR="00ED410B" w:rsidRPr="00ED410B" w:rsidTr="00ED410B">
        <w:trPr>
          <w:trHeight w:val="3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2785,7</w:t>
            </w:r>
          </w:p>
        </w:tc>
      </w:tr>
      <w:tr w:rsidR="00ED410B" w:rsidRPr="00ED410B" w:rsidTr="00ED410B">
        <w:trPr>
          <w:trHeight w:val="3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2077,7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2077,7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2077,7</w:t>
            </w:r>
          </w:p>
        </w:tc>
      </w:tr>
      <w:tr w:rsidR="00ED410B" w:rsidRPr="00ED410B" w:rsidTr="003A32C8">
        <w:trPr>
          <w:trHeight w:val="58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2077,7</w:t>
            </w:r>
          </w:p>
        </w:tc>
      </w:tr>
      <w:tr w:rsidR="00ED410B" w:rsidRPr="00ED410B" w:rsidTr="003A32C8">
        <w:trPr>
          <w:trHeight w:val="6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20,5</w:t>
            </w:r>
          </w:p>
        </w:tc>
      </w:tr>
      <w:tr w:rsidR="00ED410B" w:rsidRPr="00ED410B" w:rsidTr="00ED410B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2057,2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708</w:t>
            </w:r>
          </w:p>
        </w:tc>
      </w:tr>
      <w:tr w:rsidR="00ED410B" w:rsidRPr="00ED410B" w:rsidTr="003A32C8">
        <w:trPr>
          <w:trHeight w:val="67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708</w:t>
            </w:r>
          </w:p>
        </w:tc>
      </w:tr>
      <w:tr w:rsidR="00ED410B" w:rsidRPr="00ED410B" w:rsidTr="003A32C8">
        <w:trPr>
          <w:trHeight w:val="4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708</w:t>
            </w:r>
          </w:p>
        </w:tc>
      </w:tr>
      <w:tr w:rsidR="00ED410B" w:rsidRPr="00ED410B" w:rsidTr="003A32C8">
        <w:trPr>
          <w:trHeight w:val="177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708</w:t>
            </w:r>
          </w:p>
        </w:tc>
      </w:tr>
      <w:tr w:rsidR="00ED410B" w:rsidRPr="00ED410B" w:rsidTr="003A32C8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674,6</w:t>
            </w:r>
          </w:p>
        </w:tc>
      </w:tr>
      <w:tr w:rsidR="00ED410B" w:rsidRPr="00ED410B" w:rsidTr="003A32C8">
        <w:trPr>
          <w:trHeight w:val="75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33,4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11371,118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Доплаты к пенсиям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3A32C8">
        <w:trPr>
          <w:trHeight w:val="49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10004,518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2394</w:t>
            </w:r>
          </w:p>
        </w:tc>
      </w:tr>
      <w:tr w:rsidR="00ED410B" w:rsidRPr="00ED410B" w:rsidTr="00ED410B">
        <w:trPr>
          <w:trHeight w:val="13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2394</w:t>
            </w:r>
          </w:p>
        </w:tc>
      </w:tr>
      <w:tr w:rsidR="00ED410B" w:rsidRPr="00ED410B" w:rsidTr="00ED410B">
        <w:trPr>
          <w:trHeight w:val="6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2394</w:t>
            </w:r>
          </w:p>
        </w:tc>
      </w:tr>
      <w:tr w:rsidR="00ED410B" w:rsidRPr="00ED410B" w:rsidTr="003A32C8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"Комплексное развитие сельских территорий Табунского района Алтайского края"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7265,518</w:t>
            </w:r>
          </w:p>
        </w:tc>
      </w:tr>
      <w:tr w:rsidR="00ED410B" w:rsidRPr="00ED410B" w:rsidTr="003A32C8">
        <w:trPr>
          <w:trHeight w:val="27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Расходы на обеспечение комплексного развития сельских территорий (целевые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</w:t>
            </w:r>
            <w:r w:rsidRPr="00ED410B">
              <w:rPr>
                <w:lang w:val="ru-RU" w:eastAsia="ru-RU"/>
              </w:rPr>
              <w:lastRenderedPageBreak/>
              <w:t>нуждающимся в улучшении жилищных условий)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7265,518</w:t>
            </w:r>
          </w:p>
        </w:tc>
      </w:tr>
      <w:tr w:rsidR="00ED410B" w:rsidRPr="00ED410B" w:rsidTr="003A32C8">
        <w:trPr>
          <w:trHeight w:val="6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7265,518</w:t>
            </w:r>
          </w:p>
        </w:tc>
      </w:tr>
      <w:tr w:rsidR="00ED410B" w:rsidRPr="00ED410B" w:rsidTr="00ED410B">
        <w:trPr>
          <w:trHeight w:val="4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345</w:t>
            </w:r>
          </w:p>
        </w:tc>
      </w:tr>
      <w:tr w:rsidR="00ED410B" w:rsidRPr="00ED410B" w:rsidTr="00ED410B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345</w:t>
            </w:r>
          </w:p>
        </w:tc>
      </w:tr>
      <w:tr w:rsidR="00ED410B" w:rsidRPr="00ED410B" w:rsidTr="00ED410B">
        <w:trPr>
          <w:trHeight w:val="23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345</w:t>
            </w:r>
          </w:p>
        </w:tc>
      </w:tr>
      <w:tr w:rsidR="00ED410B" w:rsidRPr="00ED410B" w:rsidTr="003A32C8">
        <w:trPr>
          <w:trHeight w:val="134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345</w:t>
            </w:r>
          </w:p>
        </w:tc>
      </w:tr>
      <w:tr w:rsidR="00ED410B" w:rsidRPr="00ED410B" w:rsidTr="00ED410B">
        <w:trPr>
          <w:trHeight w:val="99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Территориальное управление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65649,872</w:t>
            </w:r>
          </w:p>
        </w:tc>
      </w:tr>
      <w:tr w:rsidR="00ED410B" w:rsidRPr="00ED410B" w:rsidTr="003A32C8">
        <w:trPr>
          <w:trHeight w:val="25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34869,6</w:t>
            </w:r>
          </w:p>
        </w:tc>
      </w:tr>
      <w:tr w:rsidR="00ED410B" w:rsidRPr="00ED410B" w:rsidTr="00ED410B">
        <w:trPr>
          <w:trHeight w:val="13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6233</w:t>
            </w:r>
          </w:p>
        </w:tc>
      </w:tr>
      <w:tr w:rsidR="00ED410B" w:rsidRPr="00ED410B" w:rsidTr="003A32C8">
        <w:trPr>
          <w:trHeight w:val="7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6233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6233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6233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6200</w:t>
            </w:r>
          </w:p>
        </w:tc>
      </w:tr>
      <w:tr w:rsidR="00ED410B" w:rsidRPr="00ED410B" w:rsidTr="003A32C8">
        <w:trPr>
          <w:trHeight w:val="67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33</w:t>
            </w:r>
          </w:p>
        </w:tc>
      </w:tr>
      <w:tr w:rsidR="00ED410B" w:rsidRPr="00ED410B" w:rsidTr="003A32C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3A32C8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28636,6</w:t>
            </w:r>
          </w:p>
        </w:tc>
      </w:tr>
      <w:tr w:rsidR="00ED410B" w:rsidRPr="00ED410B" w:rsidTr="003A32C8">
        <w:trPr>
          <w:trHeight w:val="70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28035,1</w:t>
            </w:r>
          </w:p>
        </w:tc>
      </w:tr>
      <w:tr w:rsidR="00ED410B" w:rsidRPr="00ED410B" w:rsidTr="003A32C8">
        <w:trPr>
          <w:trHeight w:val="42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28035,1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25630,5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22198,5</w:t>
            </w:r>
          </w:p>
        </w:tc>
      </w:tr>
      <w:tr w:rsidR="00ED410B" w:rsidRPr="00ED410B" w:rsidTr="003A32C8">
        <w:trPr>
          <w:trHeight w:val="32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3432</w:t>
            </w:r>
          </w:p>
        </w:tc>
      </w:tr>
      <w:tr w:rsidR="00ED410B" w:rsidRPr="00ED410B" w:rsidTr="00ED410B">
        <w:trPr>
          <w:trHeight w:val="19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2404,6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2004,6</w:t>
            </w:r>
          </w:p>
        </w:tc>
      </w:tr>
      <w:tr w:rsidR="00ED410B" w:rsidRPr="00ED410B" w:rsidTr="003A32C8">
        <w:trPr>
          <w:trHeight w:val="6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400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340,2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340,2</w:t>
            </w:r>
          </w:p>
        </w:tc>
      </w:tr>
      <w:tr w:rsidR="00ED410B" w:rsidRPr="00ED410B" w:rsidTr="003A32C8">
        <w:trPr>
          <w:trHeight w:val="62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340,2</w:t>
            </w:r>
          </w:p>
        </w:tc>
      </w:tr>
      <w:tr w:rsidR="00ED410B" w:rsidRPr="00ED410B" w:rsidTr="003A32C8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261,3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261,3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231,3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231,3</w:t>
            </w:r>
          </w:p>
        </w:tc>
      </w:tr>
      <w:tr w:rsidR="00ED410B" w:rsidRPr="00ED410B" w:rsidTr="003A32C8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Расходы, связанные с публикацией правовых актов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</w:t>
            </w:r>
          </w:p>
        </w:tc>
      </w:tr>
      <w:tr w:rsidR="00ED410B" w:rsidRPr="00ED410B" w:rsidTr="003A32C8">
        <w:trPr>
          <w:trHeight w:val="701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</w:t>
            </w:r>
          </w:p>
        </w:tc>
      </w:tr>
      <w:tr w:rsidR="00ED410B" w:rsidRPr="00ED410B" w:rsidTr="003A32C8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9254,5</w:t>
            </w:r>
          </w:p>
        </w:tc>
      </w:tr>
      <w:tr w:rsidR="00ED410B" w:rsidRPr="00ED410B" w:rsidTr="00ED410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9254,5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2019,6</w:t>
            </w:r>
          </w:p>
        </w:tc>
      </w:tr>
      <w:tr w:rsidR="00ED410B" w:rsidRPr="00ED410B" w:rsidTr="00ED410B">
        <w:trPr>
          <w:trHeight w:val="9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2019,6</w:t>
            </w:r>
          </w:p>
        </w:tc>
      </w:tr>
      <w:tr w:rsidR="00ED410B" w:rsidRPr="00ED410B" w:rsidTr="00ED410B">
        <w:trPr>
          <w:trHeight w:val="13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дороги в с. Сереброполь)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2019,6</w:t>
            </w:r>
          </w:p>
        </w:tc>
      </w:tr>
      <w:tr w:rsidR="00ED410B" w:rsidRPr="00ED410B" w:rsidTr="003A32C8">
        <w:trPr>
          <w:trHeight w:val="59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2019,6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7234,9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7234,9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4020,7</w:t>
            </w:r>
          </w:p>
        </w:tc>
      </w:tr>
      <w:tr w:rsidR="00ED410B" w:rsidRPr="00ED410B" w:rsidTr="003A32C8">
        <w:trPr>
          <w:trHeight w:val="62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4020,7</w:t>
            </w:r>
          </w:p>
        </w:tc>
      </w:tr>
      <w:tr w:rsidR="00ED410B" w:rsidRPr="00ED410B" w:rsidTr="00ED410B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3214,2</w:t>
            </w:r>
          </w:p>
        </w:tc>
      </w:tr>
      <w:tr w:rsidR="00ED410B" w:rsidRPr="00ED410B" w:rsidTr="003A32C8">
        <w:trPr>
          <w:trHeight w:val="67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3214,2</w:t>
            </w:r>
          </w:p>
        </w:tc>
      </w:tr>
      <w:tr w:rsidR="00ED410B" w:rsidRPr="00ED410B" w:rsidTr="00ED410B">
        <w:trPr>
          <w:trHeight w:val="5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14264,553</w:t>
            </w:r>
          </w:p>
        </w:tc>
      </w:tr>
      <w:tr w:rsidR="00ED410B" w:rsidRPr="00ED410B" w:rsidTr="00ED410B">
        <w:trPr>
          <w:trHeight w:val="4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14264,553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Муниципальная программа "Формирование современной городской среды"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3A32C8">
        <w:trPr>
          <w:trHeight w:val="56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И4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3A32C8">
        <w:trPr>
          <w:trHeight w:val="5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3A32C8">
        <w:trPr>
          <w:trHeight w:val="70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956</w:t>
            </w:r>
          </w:p>
        </w:tc>
      </w:tr>
      <w:tr w:rsidR="00ED410B" w:rsidRPr="00ED410B" w:rsidTr="00ED410B">
        <w:trPr>
          <w:trHeight w:val="157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956</w:t>
            </w:r>
          </w:p>
        </w:tc>
      </w:tr>
      <w:tr w:rsidR="00ED410B" w:rsidRPr="00ED410B" w:rsidTr="003A32C8">
        <w:trPr>
          <w:trHeight w:val="62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956</w:t>
            </w:r>
          </w:p>
        </w:tc>
      </w:tr>
      <w:tr w:rsidR="00ED410B" w:rsidRPr="00ED410B" w:rsidTr="003A32C8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1134,453</w:t>
            </w:r>
          </w:p>
        </w:tc>
      </w:tr>
      <w:tr w:rsidR="00ED410B" w:rsidRPr="00ED410B" w:rsidTr="003A32C8">
        <w:trPr>
          <w:trHeight w:val="97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1134,453</w:t>
            </w:r>
          </w:p>
        </w:tc>
      </w:tr>
      <w:tr w:rsidR="00ED410B" w:rsidRPr="00ED410B" w:rsidTr="003A32C8">
        <w:trPr>
          <w:trHeight w:val="13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(благоустройство кладбища в с. Саратовка)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1134,453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1134,453</w:t>
            </w:r>
          </w:p>
        </w:tc>
      </w:tr>
      <w:tr w:rsidR="00ED410B" w:rsidRPr="00ED410B" w:rsidTr="003A32C8">
        <w:trPr>
          <w:trHeight w:val="46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4146,82727</w:t>
            </w:r>
          </w:p>
        </w:tc>
      </w:tr>
      <w:tr w:rsidR="00ED410B" w:rsidRPr="00ED410B" w:rsidTr="003A32C8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4146,82727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Уличное освещение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651,4</w:t>
            </w:r>
          </w:p>
        </w:tc>
      </w:tr>
      <w:tr w:rsidR="00ED410B" w:rsidRPr="00ED410B" w:rsidTr="003A32C8">
        <w:trPr>
          <w:trHeight w:val="47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651,4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Озеленение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177,5</w:t>
            </w:r>
          </w:p>
        </w:tc>
      </w:tr>
      <w:tr w:rsidR="00ED410B" w:rsidRPr="00ED410B" w:rsidTr="003A32C8">
        <w:trPr>
          <w:trHeight w:val="7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177,5</w:t>
            </w:r>
          </w:p>
        </w:tc>
      </w:tr>
      <w:tr w:rsidR="00ED410B" w:rsidRPr="00ED410B" w:rsidTr="003A32C8">
        <w:trPr>
          <w:trHeight w:val="3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526</w:t>
            </w:r>
          </w:p>
        </w:tc>
      </w:tr>
      <w:tr w:rsidR="00ED410B" w:rsidRPr="00ED410B" w:rsidTr="003A32C8">
        <w:trPr>
          <w:trHeight w:val="70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526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1378,92727</w:t>
            </w:r>
          </w:p>
        </w:tc>
      </w:tr>
      <w:tr w:rsidR="00ED410B" w:rsidRPr="00ED410B" w:rsidTr="003A32C8">
        <w:trPr>
          <w:trHeight w:val="7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1378,92727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Сбор и удаление твердых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</w:t>
            </w:r>
          </w:p>
        </w:tc>
      </w:tr>
      <w:tr w:rsidR="00ED410B" w:rsidRPr="00ED410B" w:rsidTr="003A32C8">
        <w:trPr>
          <w:trHeight w:val="5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</w:t>
            </w:r>
          </w:p>
        </w:tc>
      </w:tr>
      <w:tr w:rsidR="00ED410B" w:rsidRPr="00ED410B" w:rsidTr="003A32C8">
        <w:trPr>
          <w:trHeight w:val="71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Сбор и удаление твердых отходов (расходы, направленные на ликвидацию накопленного вреда)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</w:t>
            </w:r>
          </w:p>
        </w:tc>
      </w:tr>
      <w:tr w:rsidR="00ED410B" w:rsidRPr="00ED410B" w:rsidTr="003A32C8">
        <w:trPr>
          <w:trHeight w:val="4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</w:t>
            </w:r>
          </w:p>
        </w:tc>
      </w:tr>
      <w:tr w:rsidR="00ED410B" w:rsidRPr="00ED410B" w:rsidTr="003A32C8">
        <w:trPr>
          <w:trHeight w:val="15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7261,219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7261,219</w:t>
            </w:r>
          </w:p>
        </w:tc>
      </w:tr>
      <w:tr w:rsidR="00ED410B" w:rsidRPr="00ED410B" w:rsidTr="003A32C8">
        <w:trPr>
          <w:trHeight w:val="65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4062,1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4062,1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4062,1</w:t>
            </w:r>
          </w:p>
        </w:tc>
      </w:tr>
      <w:tr w:rsidR="00ED410B" w:rsidRPr="00ED410B" w:rsidTr="003A32C8">
        <w:trPr>
          <w:trHeight w:val="51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4062,1</w:t>
            </w:r>
          </w:p>
        </w:tc>
      </w:tr>
      <w:tr w:rsidR="00ED410B" w:rsidRPr="00ED410B" w:rsidTr="00ED410B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721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721</w:t>
            </w:r>
          </w:p>
        </w:tc>
      </w:tr>
      <w:tr w:rsidR="00ED410B" w:rsidRPr="00ED410B" w:rsidTr="003A32C8">
        <w:trPr>
          <w:trHeight w:val="7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721</w:t>
            </w:r>
          </w:p>
        </w:tc>
      </w:tr>
      <w:tr w:rsidR="00ED410B" w:rsidRPr="00ED410B" w:rsidTr="003A32C8">
        <w:trPr>
          <w:trHeight w:val="47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151,1</w:t>
            </w:r>
          </w:p>
        </w:tc>
      </w:tr>
      <w:tr w:rsidR="00ED410B" w:rsidRPr="00ED410B" w:rsidTr="003A32C8">
        <w:trPr>
          <w:trHeight w:val="13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151,1</w:t>
            </w:r>
          </w:p>
        </w:tc>
      </w:tr>
      <w:tr w:rsidR="00ED410B" w:rsidRPr="00ED410B" w:rsidTr="003A32C8">
        <w:trPr>
          <w:trHeight w:val="70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151,1</w:t>
            </w:r>
          </w:p>
        </w:tc>
      </w:tr>
      <w:tr w:rsidR="00ED410B" w:rsidRPr="00ED410B" w:rsidTr="00ED410B">
        <w:trPr>
          <w:trHeight w:val="100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2327,019</w:t>
            </w:r>
          </w:p>
        </w:tc>
      </w:tr>
      <w:tr w:rsidR="00ED410B" w:rsidRPr="00ED410B" w:rsidTr="00ED410B">
        <w:trPr>
          <w:trHeight w:val="100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2327,019</w:t>
            </w:r>
          </w:p>
        </w:tc>
      </w:tr>
      <w:tr w:rsidR="00ED410B" w:rsidRPr="00ED410B" w:rsidTr="00ED410B">
        <w:trPr>
          <w:trHeight w:val="133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дома культуры в с. Хорошее)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2327,019</w:t>
            </w:r>
          </w:p>
        </w:tc>
      </w:tr>
      <w:tr w:rsidR="00ED410B" w:rsidRPr="00ED410B" w:rsidTr="003A32C8">
        <w:trPr>
          <w:trHeight w:val="786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CD4833" w:rsidP="00ED410B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2327,019</w:t>
            </w:r>
          </w:p>
        </w:tc>
      </w:tr>
      <w:tr w:rsidR="00ED410B" w:rsidRPr="00ED410B" w:rsidTr="003A32C8">
        <w:trPr>
          <w:trHeight w:val="79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 xml:space="preserve">Контрольно-счетный орган муниципального округа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ED410B">
              <w:rPr>
                <w:b/>
                <w:bCs/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ED410B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ED410B">
        <w:trPr>
          <w:trHeight w:val="108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3A32C8">
        <w:trPr>
          <w:trHeight w:val="6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ED410B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1130,8</w:t>
            </w:r>
          </w:p>
        </w:tc>
      </w:tr>
      <w:tr w:rsidR="00ED410B" w:rsidRPr="00ED410B" w:rsidTr="00ED410B">
        <w:trPr>
          <w:trHeight w:val="4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539307,402</w:t>
            </w:r>
          </w:p>
        </w:tc>
      </w:tr>
    </w:tbl>
    <w:p w:rsidR="00BA7073" w:rsidRDefault="009C47E1" w:rsidP="009C47E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3A32C8" w:rsidRDefault="003A32C8" w:rsidP="00FE4C62">
      <w:pPr>
        <w:ind w:firstLine="708"/>
        <w:jc w:val="both"/>
        <w:rPr>
          <w:sz w:val="28"/>
          <w:szCs w:val="28"/>
          <w:lang w:val="ru-RU"/>
        </w:rPr>
      </w:pPr>
    </w:p>
    <w:p w:rsidR="003A32C8" w:rsidRDefault="003A32C8" w:rsidP="00FE4C62">
      <w:pPr>
        <w:ind w:firstLine="708"/>
        <w:jc w:val="both"/>
        <w:rPr>
          <w:sz w:val="28"/>
          <w:szCs w:val="28"/>
          <w:lang w:val="ru-RU"/>
        </w:rPr>
      </w:pPr>
    </w:p>
    <w:p w:rsidR="003A32C8" w:rsidRDefault="003A32C8" w:rsidP="00FE4C62">
      <w:pPr>
        <w:ind w:firstLine="708"/>
        <w:jc w:val="both"/>
        <w:rPr>
          <w:sz w:val="28"/>
          <w:szCs w:val="28"/>
          <w:lang w:val="ru-RU"/>
        </w:rPr>
      </w:pPr>
    </w:p>
    <w:p w:rsidR="003A32C8" w:rsidRDefault="003A32C8" w:rsidP="00FE4C62">
      <w:pPr>
        <w:ind w:firstLine="708"/>
        <w:jc w:val="both"/>
        <w:rPr>
          <w:sz w:val="28"/>
          <w:szCs w:val="28"/>
          <w:lang w:val="ru-RU"/>
        </w:rPr>
      </w:pPr>
    </w:p>
    <w:p w:rsidR="003A32C8" w:rsidRDefault="003A32C8" w:rsidP="00FE4C62">
      <w:pPr>
        <w:ind w:firstLine="708"/>
        <w:jc w:val="both"/>
        <w:rPr>
          <w:sz w:val="28"/>
          <w:szCs w:val="28"/>
          <w:lang w:val="ru-RU"/>
        </w:rPr>
      </w:pPr>
    </w:p>
    <w:p w:rsidR="005E2194" w:rsidRPr="00FD0161" w:rsidRDefault="00EF1C57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D410B">
        <w:rPr>
          <w:sz w:val="28"/>
          <w:szCs w:val="28"/>
          <w:lang w:val="ru-RU"/>
        </w:rPr>
        <w:t>5</w:t>
      </w:r>
      <w:r w:rsidR="00FE4C62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6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10011" w:type="dxa"/>
        <w:tblInd w:w="93" w:type="dxa"/>
        <w:tblLook w:val="04A0" w:firstRow="1" w:lastRow="0" w:firstColumn="1" w:lastColumn="0" w:noHBand="0" w:noVBand="1"/>
      </w:tblPr>
      <w:tblGrid>
        <w:gridCol w:w="5260"/>
        <w:gridCol w:w="1843"/>
        <w:gridCol w:w="576"/>
        <w:gridCol w:w="456"/>
        <w:gridCol w:w="510"/>
        <w:gridCol w:w="1366"/>
      </w:tblGrid>
      <w:tr w:rsidR="00ED410B" w:rsidRPr="00ED410B" w:rsidTr="00ED410B">
        <w:trPr>
          <w:trHeight w:val="37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  <w:bookmarkStart w:id="22" w:name="RANGE!A1:F269"/>
            <w:bookmarkStart w:id="23" w:name="RANGE!A1:F266"/>
            <w:bookmarkStart w:id="24" w:name="RANGE!A1:F275"/>
            <w:bookmarkStart w:id="25" w:name="RANGE!A1:F291"/>
            <w:bookmarkStart w:id="26" w:name="RANGE!A1:F292"/>
            <w:bookmarkStart w:id="27" w:name="RANGE!A1:F293"/>
            <w:bookmarkStart w:id="28" w:name="RANGE!A1:F252"/>
            <w:bookmarkStart w:id="29" w:name="RANGE!A1:F253"/>
            <w:bookmarkStart w:id="30" w:name="RANGE!A1:F299"/>
            <w:bookmarkStart w:id="31" w:name="RANGE!A1:F273"/>
            <w:bookmarkStart w:id="32" w:name="RANGE!A1:F280"/>
            <w:bookmarkStart w:id="33" w:name="RANGE!A1:F278"/>
            <w:bookmarkStart w:id="34" w:name="RANGE!A1:F282"/>
            <w:bookmarkStart w:id="35" w:name="RANGE!A1:F284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</w:p>
        </w:tc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«</w:t>
            </w:r>
            <w:r w:rsidRPr="00ED410B">
              <w:rPr>
                <w:sz w:val="20"/>
                <w:szCs w:val="20"/>
                <w:lang w:val="ru-RU" w:eastAsia="ru-RU"/>
              </w:rPr>
              <w:t>ПРИЛОЖЕНИЕ № 6</w:t>
            </w:r>
          </w:p>
        </w:tc>
      </w:tr>
      <w:tr w:rsidR="00ED410B" w:rsidRPr="00ED410B" w:rsidTr="00ED410B">
        <w:trPr>
          <w:trHeight w:val="33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 xml:space="preserve">к решению Совета депутатов муниципального </w:t>
            </w:r>
          </w:p>
        </w:tc>
      </w:tr>
      <w:tr w:rsidR="00ED410B" w:rsidRPr="00ED410B" w:rsidTr="00ED410B">
        <w:trPr>
          <w:trHeight w:val="33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округа Табунский район Алтайского края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"О бюджете муниципального округа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Табунский район Алтайского края на 2026 год</w:t>
            </w:r>
          </w:p>
        </w:tc>
      </w:tr>
      <w:tr w:rsidR="00ED410B" w:rsidRPr="00ED410B" w:rsidTr="00ED410B">
        <w:trPr>
          <w:trHeight w:val="28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0"/>
                <w:szCs w:val="20"/>
                <w:lang w:val="ru-RU" w:eastAsia="ru-RU"/>
              </w:rPr>
            </w:pPr>
            <w:r w:rsidRPr="00ED410B">
              <w:rPr>
                <w:sz w:val="20"/>
                <w:szCs w:val="20"/>
                <w:lang w:val="ru-RU" w:eastAsia="ru-RU"/>
              </w:rPr>
              <w:t>и на плановый период 2027 и 2028 годов"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</w:p>
        </w:tc>
      </w:tr>
      <w:tr w:rsidR="00ED410B" w:rsidRPr="00ED410B" w:rsidTr="00ED410B">
        <w:trPr>
          <w:trHeight w:val="315"/>
        </w:trPr>
        <w:tc>
          <w:tcPr>
            <w:tcW w:w="100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Распределение бюджетных ассигнований по целевым статьям (муниципальным программам</w:t>
            </w:r>
          </w:p>
        </w:tc>
      </w:tr>
      <w:tr w:rsidR="00ED410B" w:rsidRPr="00ED410B" w:rsidTr="00ED410B">
        <w:trPr>
          <w:trHeight w:val="315"/>
        </w:trPr>
        <w:tc>
          <w:tcPr>
            <w:tcW w:w="100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Табунского района и непрограммным направлениям деятельности), группам (группам </w:t>
            </w:r>
          </w:p>
        </w:tc>
      </w:tr>
      <w:tr w:rsidR="00ED410B" w:rsidRPr="00ED410B" w:rsidTr="00ED410B">
        <w:trPr>
          <w:trHeight w:val="315"/>
        </w:trPr>
        <w:tc>
          <w:tcPr>
            <w:tcW w:w="100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 подгруппам) видов расходов классификации расходов бюджета муниципального округа на 2026 год</w:t>
            </w:r>
          </w:p>
        </w:tc>
      </w:tr>
      <w:tr w:rsidR="00ED410B" w:rsidRPr="00ED410B" w:rsidTr="00ED410B">
        <w:trPr>
          <w:trHeight w:val="22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</w:p>
        </w:tc>
      </w:tr>
      <w:tr w:rsidR="00ED410B" w:rsidRPr="00ED410B" w:rsidTr="00ED410B">
        <w:trPr>
          <w:trHeight w:val="315"/>
        </w:trPr>
        <w:tc>
          <w:tcPr>
            <w:tcW w:w="86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сумма, тыс.рублей</w:t>
            </w:r>
          </w:p>
        </w:tc>
      </w:tr>
      <w:tr w:rsidR="00ED410B" w:rsidRPr="00ED410B" w:rsidTr="00ED410B">
        <w:trPr>
          <w:trHeight w:val="2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10B" w:rsidRPr="00ED410B" w:rsidRDefault="00ED410B" w:rsidP="00ED410B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ED410B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ED410B" w:rsidRPr="00ED410B" w:rsidTr="00ED410B">
        <w:trPr>
          <w:trHeight w:val="9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61713,2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59129,5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45617,3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24283,9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9324,4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4354,4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3567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1814,3</w:t>
            </w:r>
          </w:p>
        </w:tc>
      </w:tr>
      <w:tr w:rsidR="00ED410B" w:rsidRPr="00ED410B" w:rsidTr="003A32C8">
        <w:trPr>
          <w:trHeight w:val="6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1495,6</w:t>
            </w:r>
          </w:p>
        </w:tc>
      </w:tr>
      <w:tr w:rsidR="00ED410B" w:rsidRPr="00ED410B" w:rsidTr="003A32C8">
        <w:trPr>
          <w:trHeight w:val="64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475</w:t>
            </w:r>
          </w:p>
        </w:tc>
      </w:tr>
      <w:tr w:rsidR="00ED410B" w:rsidRPr="00ED410B" w:rsidTr="003A32C8">
        <w:trPr>
          <w:trHeight w:val="64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114,3</w:t>
            </w:r>
          </w:p>
        </w:tc>
      </w:tr>
      <w:tr w:rsidR="00ED410B" w:rsidRPr="00ED410B" w:rsidTr="003A32C8">
        <w:trPr>
          <w:trHeight w:val="701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78,4</w:t>
            </w:r>
          </w:p>
        </w:tc>
      </w:tr>
      <w:tr w:rsidR="00ED410B" w:rsidRPr="00ED410B" w:rsidTr="003A32C8">
        <w:trPr>
          <w:trHeight w:val="71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</w:t>
            </w:r>
          </w:p>
        </w:tc>
      </w:tr>
      <w:tr w:rsidR="00ED410B" w:rsidRPr="00ED410B" w:rsidTr="00ED410B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103</w:t>
            </w:r>
          </w:p>
        </w:tc>
      </w:tr>
      <w:tr w:rsidR="00ED410B" w:rsidRPr="00ED410B" w:rsidTr="00ED410B">
        <w:trPr>
          <w:trHeight w:val="3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4324,7</w:t>
            </w:r>
          </w:p>
        </w:tc>
      </w:tr>
      <w:tr w:rsidR="00ED410B" w:rsidRPr="00ED410B" w:rsidTr="00ED410B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3741,9</w:t>
            </w:r>
          </w:p>
        </w:tc>
      </w:tr>
      <w:tr w:rsidR="00ED410B" w:rsidRPr="00ED410B" w:rsidTr="00ED410B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582,8</w:t>
            </w:r>
          </w:p>
        </w:tc>
      </w:tr>
      <w:tr w:rsidR="00ED410B" w:rsidRPr="00ED410B" w:rsidTr="00ED410B">
        <w:trPr>
          <w:trHeight w:val="107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9187,5</w:t>
            </w:r>
          </w:p>
        </w:tc>
      </w:tr>
      <w:tr w:rsidR="00ED410B" w:rsidRPr="00ED410B" w:rsidTr="003A32C8">
        <w:trPr>
          <w:trHeight w:val="41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7191,5</w:t>
            </w:r>
          </w:p>
        </w:tc>
      </w:tr>
      <w:tr w:rsidR="00ED410B" w:rsidRPr="00ED410B" w:rsidTr="003A32C8">
        <w:trPr>
          <w:trHeight w:val="43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1322</w:t>
            </w:r>
          </w:p>
        </w:tc>
      </w:tr>
      <w:tr w:rsidR="00ED410B" w:rsidRPr="00ED410B" w:rsidTr="00ED410B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674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2583,7</w:t>
            </w:r>
          </w:p>
        </w:tc>
      </w:tr>
      <w:tr w:rsidR="00ED410B" w:rsidRPr="00ED410B" w:rsidTr="00ED410B">
        <w:trPr>
          <w:trHeight w:val="71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713,1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548</w:t>
            </w:r>
          </w:p>
        </w:tc>
      </w:tr>
      <w:tr w:rsidR="00ED410B" w:rsidRPr="00ED410B" w:rsidTr="003A32C8">
        <w:trPr>
          <w:trHeight w:val="66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165,1</w:t>
            </w:r>
          </w:p>
        </w:tc>
      </w:tr>
      <w:tr w:rsidR="00ED410B" w:rsidRPr="00ED410B" w:rsidTr="00ED410B">
        <w:trPr>
          <w:trHeight w:val="97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3A32C8">
        <w:trPr>
          <w:trHeight w:val="71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22,6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432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370,4</w:t>
            </w:r>
          </w:p>
        </w:tc>
      </w:tr>
      <w:tr w:rsidR="00ED410B" w:rsidRPr="00ED410B" w:rsidTr="003A32C8">
        <w:trPr>
          <w:trHeight w:val="75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61,6</w:t>
            </w:r>
          </w:p>
        </w:tc>
      </w:tr>
      <w:tr w:rsidR="00ED410B" w:rsidRPr="00ED410B" w:rsidTr="003A32C8">
        <w:trPr>
          <w:trHeight w:val="132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1416</w:t>
            </w:r>
          </w:p>
        </w:tc>
      </w:tr>
      <w:tr w:rsidR="00ED410B" w:rsidRPr="00ED410B" w:rsidTr="003A32C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1330,6</w:t>
            </w:r>
          </w:p>
        </w:tc>
      </w:tr>
      <w:tr w:rsidR="00ED410B" w:rsidRPr="00ED410B" w:rsidTr="003A32C8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85,4</w:t>
            </w:r>
          </w:p>
        </w:tc>
      </w:tr>
      <w:tr w:rsidR="00ED410B" w:rsidRPr="00ED410B" w:rsidTr="00ED410B">
        <w:trPr>
          <w:trHeight w:val="6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70104,5</w:t>
            </w:r>
          </w:p>
        </w:tc>
      </w:tr>
      <w:tr w:rsidR="00ED410B" w:rsidRPr="00ED410B" w:rsidTr="00ED410B">
        <w:trPr>
          <w:trHeight w:val="69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12339,6</w:t>
            </w:r>
          </w:p>
        </w:tc>
      </w:tr>
      <w:tr w:rsidR="00ED410B" w:rsidRPr="00ED410B" w:rsidTr="00ED410B">
        <w:trPr>
          <w:trHeight w:val="9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12339,6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5201,1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3782,5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3356</w:t>
            </w:r>
          </w:p>
        </w:tc>
      </w:tr>
      <w:tr w:rsidR="00ED410B" w:rsidRPr="00ED410B" w:rsidTr="00ED410B">
        <w:trPr>
          <w:trHeight w:val="76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10896,1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4062,1</w:t>
            </w:r>
          </w:p>
        </w:tc>
      </w:tr>
      <w:tr w:rsidR="00ED410B" w:rsidRPr="00ED410B" w:rsidTr="00ED410B">
        <w:trPr>
          <w:trHeight w:val="74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4062,1</w:t>
            </w:r>
          </w:p>
        </w:tc>
      </w:tr>
      <w:tr w:rsidR="00ED410B" w:rsidRPr="00ED410B" w:rsidTr="00ED410B">
        <w:trPr>
          <w:trHeight w:val="75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6834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6834</w:t>
            </w:r>
          </w:p>
        </w:tc>
      </w:tr>
      <w:tr w:rsidR="00ED410B" w:rsidRPr="00ED410B" w:rsidTr="00ED410B">
        <w:trPr>
          <w:trHeight w:val="72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ED410B">
        <w:trPr>
          <w:trHeight w:val="8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2750</w:t>
            </w:r>
          </w:p>
        </w:tc>
      </w:tr>
      <w:tr w:rsidR="00ED410B" w:rsidRPr="00ED410B" w:rsidTr="00ED410B">
        <w:trPr>
          <w:trHeight w:val="41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44118,8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Учреждения (группы) по обеспечению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33556,6</w:t>
            </w:r>
          </w:p>
        </w:tc>
      </w:tr>
      <w:tr w:rsidR="00ED410B" w:rsidRPr="00ED410B" w:rsidTr="003A32C8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25109,3</w:t>
            </w:r>
          </w:p>
        </w:tc>
      </w:tr>
      <w:tr w:rsidR="00ED410B" w:rsidRPr="00ED410B" w:rsidTr="003A32C8">
        <w:trPr>
          <w:trHeight w:val="6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1128,6</w:t>
            </w:r>
          </w:p>
        </w:tc>
      </w:tr>
      <w:tr w:rsidR="00ED410B" w:rsidRPr="00ED410B" w:rsidTr="003A32C8">
        <w:trPr>
          <w:trHeight w:val="6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2129,7</w:t>
            </w:r>
          </w:p>
        </w:tc>
      </w:tr>
      <w:tr w:rsidR="00ED410B" w:rsidRPr="00ED410B" w:rsidTr="00ED410B">
        <w:trPr>
          <w:trHeight w:val="8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4911,2</w:t>
            </w:r>
          </w:p>
        </w:tc>
      </w:tr>
      <w:tr w:rsidR="00ED410B" w:rsidRPr="00ED410B" w:rsidTr="00ED410B">
        <w:trPr>
          <w:trHeight w:val="74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230,9</w:t>
            </w:r>
          </w:p>
        </w:tc>
      </w:tr>
      <w:tr w:rsidR="00ED410B" w:rsidRPr="00ED410B" w:rsidTr="00ED410B">
        <w:trPr>
          <w:trHeight w:val="84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</w:t>
            </w:r>
          </w:p>
        </w:tc>
      </w:tr>
      <w:tr w:rsidR="00ED410B" w:rsidRPr="00ED410B" w:rsidTr="00ED410B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28,5</w:t>
            </w:r>
          </w:p>
        </w:tc>
      </w:tr>
      <w:tr w:rsidR="00ED410B" w:rsidRPr="00ED410B" w:rsidTr="00ED410B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</w:t>
            </w:r>
          </w:p>
        </w:tc>
      </w:tr>
      <w:tr w:rsidR="00ED410B" w:rsidRPr="00ED410B" w:rsidTr="00ED410B">
        <w:trPr>
          <w:trHeight w:val="3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11,4</w:t>
            </w:r>
          </w:p>
        </w:tc>
      </w:tr>
      <w:tr w:rsidR="00ED410B" w:rsidRPr="00ED410B" w:rsidTr="00ED410B">
        <w:trPr>
          <w:trHeight w:val="169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10562,2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2023,8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7016</w:t>
            </w:r>
          </w:p>
        </w:tc>
      </w:tr>
      <w:tr w:rsidR="00ED410B" w:rsidRPr="00ED410B" w:rsidTr="00ED410B">
        <w:trPr>
          <w:trHeight w:val="84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400</w:t>
            </w:r>
          </w:p>
        </w:tc>
      </w:tr>
      <w:tr w:rsidR="00ED410B" w:rsidRPr="00ED410B" w:rsidTr="00ED410B">
        <w:trPr>
          <w:trHeight w:val="74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1118,4</w:t>
            </w:r>
          </w:p>
        </w:tc>
      </w:tr>
      <w:tr w:rsidR="00ED410B" w:rsidRPr="00ED410B" w:rsidTr="00ED410B">
        <w:trPr>
          <w:trHeight w:val="3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</w:t>
            </w:r>
          </w:p>
        </w:tc>
      </w:tr>
      <w:tr w:rsidR="00ED410B" w:rsidRPr="00ED410B" w:rsidTr="00ED410B">
        <w:trPr>
          <w:trHeight w:val="162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3508,1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3508,1</w:t>
            </w:r>
          </w:p>
        </w:tc>
      </w:tr>
      <w:tr w:rsidR="00ED410B" w:rsidRPr="00ED410B" w:rsidTr="003A32C8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3486,2</w:t>
            </w:r>
          </w:p>
        </w:tc>
      </w:tr>
      <w:tr w:rsidR="00ED410B" w:rsidRPr="00ED410B" w:rsidTr="003A32C8">
        <w:trPr>
          <w:trHeight w:val="91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21,9</w:t>
            </w:r>
          </w:p>
        </w:tc>
      </w:tr>
      <w:tr w:rsidR="00ED410B" w:rsidRPr="00ED410B" w:rsidTr="003A32C8">
        <w:trPr>
          <w:trHeight w:val="729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4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75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69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</w:t>
            </w:r>
          </w:p>
        </w:tc>
      </w:tr>
      <w:tr w:rsidR="00ED410B" w:rsidRPr="00ED410B" w:rsidTr="00011294">
        <w:trPr>
          <w:trHeight w:val="63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53,1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11,9</w:t>
            </w:r>
          </w:p>
        </w:tc>
      </w:tr>
      <w:tr w:rsidR="00ED410B" w:rsidRPr="00ED410B" w:rsidTr="00011294">
        <w:trPr>
          <w:trHeight w:val="66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</w:t>
            </w:r>
          </w:p>
        </w:tc>
      </w:tr>
      <w:tr w:rsidR="00ED410B" w:rsidRPr="00ED410B" w:rsidTr="00011294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</w:t>
            </w:r>
          </w:p>
        </w:tc>
      </w:tr>
      <w:tr w:rsidR="00ED410B" w:rsidRPr="00ED410B" w:rsidTr="003A32C8">
        <w:trPr>
          <w:trHeight w:val="54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421,8</w:t>
            </w:r>
          </w:p>
        </w:tc>
      </w:tr>
      <w:tr w:rsidR="00ED410B" w:rsidRPr="00ED410B" w:rsidTr="00011294">
        <w:trPr>
          <w:trHeight w:val="68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100,0</w:t>
            </w:r>
          </w:p>
        </w:tc>
      </w:tr>
      <w:tr w:rsidR="00ED410B" w:rsidRPr="00ED410B" w:rsidTr="003A32C8">
        <w:trPr>
          <w:trHeight w:val="69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100,0</w:t>
            </w:r>
          </w:p>
        </w:tc>
      </w:tr>
      <w:tr w:rsidR="00ED410B" w:rsidRPr="00ED410B" w:rsidTr="003A32C8">
        <w:trPr>
          <w:trHeight w:val="8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322</w:t>
            </w:r>
          </w:p>
        </w:tc>
      </w:tr>
      <w:tr w:rsidR="00ED410B" w:rsidRPr="00ED410B" w:rsidTr="003A32C8">
        <w:trPr>
          <w:trHeight w:val="31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321,8</w:t>
            </w:r>
          </w:p>
        </w:tc>
      </w:tr>
      <w:tr w:rsidR="00ED410B" w:rsidRPr="00ED410B" w:rsidTr="003A32C8">
        <w:trPr>
          <w:trHeight w:val="5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76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color w:val="000000"/>
                <w:lang w:val="ru-RU" w:eastAsia="ru-RU"/>
              </w:rPr>
            </w:pPr>
            <w:r w:rsidRPr="00ED410B">
              <w:rPr>
                <w:color w:val="000000"/>
                <w:lang w:val="ru-RU" w:eastAsia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И4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ED410B">
        <w:trPr>
          <w:trHeight w:val="9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8027,27273</w:t>
            </w:r>
          </w:p>
        </w:tc>
      </w:tr>
      <w:tr w:rsidR="00ED410B" w:rsidRPr="00ED410B" w:rsidTr="003A32C8">
        <w:trPr>
          <w:trHeight w:val="56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32621,20</w:t>
            </w:r>
          </w:p>
        </w:tc>
      </w:tr>
      <w:tr w:rsidR="00ED410B" w:rsidRPr="00ED410B" w:rsidTr="00ED410B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30,00</w:t>
            </w:r>
          </w:p>
        </w:tc>
      </w:tr>
      <w:tr w:rsidR="00ED410B" w:rsidRPr="00ED410B" w:rsidTr="00ED410B">
        <w:trPr>
          <w:trHeight w:val="9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30,00</w:t>
            </w:r>
          </w:p>
        </w:tc>
      </w:tr>
      <w:tr w:rsidR="00ED410B" w:rsidRPr="00ED410B" w:rsidTr="00011294">
        <w:trPr>
          <w:trHeight w:val="93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13338,10</w:t>
            </w:r>
          </w:p>
        </w:tc>
      </w:tr>
      <w:tr w:rsidR="00ED410B" w:rsidRPr="00ED410B" w:rsidTr="003A32C8">
        <w:trPr>
          <w:trHeight w:val="58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13338,10</w:t>
            </w:r>
          </w:p>
        </w:tc>
      </w:tr>
      <w:tr w:rsidR="00ED410B" w:rsidRPr="00ED410B" w:rsidTr="00011294">
        <w:trPr>
          <w:trHeight w:val="114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956</w:t>
            </w:r>
          </w:p>
        </w:tc>
      </w:tr>
      <w:tr w:rsidR="00ED410B" w:rsidRPr="00ED410B" w:rsidTr="003A32C8">
        <w:trPr>
          <w:trHeight w:val="9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956</w:t>
            </w:r>
          </w:p>
        </w:tc>
      </w:tr>
      <w:tr w:rsidR="00ED410B" w:rsidRPr="00ED410B" w:rsidTr="003A32C8">
        <w:trPr>
          <w:trHeight w:val="62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Расходы, осуществляемые в целях соблюдения предельных (максимальных) индексов </w:t>
            </w:r>
            <w:r w:rsidRPr="00ED410B">
              <w:rPr>
                <w:lang w:val="ru-RU" w:eastAsia="ru-RU"/>
              </w:rPr>
              <w:lastRenderedPageBreak/>
              <w:t>изменения размера вносимой гражданами платы за коммунальные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43 0 00 S1210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2394,00</w:t>
            </w:r>
          </w:p>
        </w:tc>
      </w:tr>
      <w:tr w:rsidR="00ED410B" w:rsidRPr="00ED410B" w:rsidTr="003A32C8">
        <w:trPr>
          <w:trHeight w:val="6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2394,00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15903,10</w:t>
            </w:r>
          </w:p>
        </w:tc>
      </w:tr>
      <w:tr w:rsidR="00ED410B" w:rsidRPr="00ED410B" w:rsidTr="00011294">
        <w:trPr>
          <w:trHeight w:val="8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ST190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340,20</w:t>
            </w:r>
          </w:p>
        </w:tc>
      </w:tr>
      <w:tr w:rsidR="00ED410B" w:rsidRPr="00ED410B" w:rsidTr="00011294">
        <w:trPr>
          <w:trHeight w:val="6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11825,00</w:t>
            </w:r>
          </w:p>
        </w:tc>
      </w:tr>
      <w:tr w:rsidR="00ED410B" w:rsidRPr="00ED410B" w:rsidTr="00011294">
        <w:trPr>
          <w:trHeight w:val="68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ST190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721,00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250,30</w:t>
            </w:r>
          </w:p>
        </w:tc>
      </w:tr>
      <w:tr w:rsidR="00ED410B" w:rsidRPr="00ED410B" w:rsidTr="00ED410B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2766,60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26116,312</w:t>
            </w:r>
          </w:p>
        </w:tc>
      </w:tr>
      <w:tr w:rsidR="00ED410B" w:rsidRPr="00ED410B" w:rsidTr="00011294">
        <w:trPr>
          <w:trHeight w:val="5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2843,8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2843,8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11681,7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11681,7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1083,1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1083,1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Библиотеки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8805,5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8805,5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1400,1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1169,8</w:t>
            </w:r>
          </w:p>
        </w:tc>
      </w:tr>
      <w:tr w:rsidR="00ED410B" w:rsidRPr="00ED410B" w:rsidTr="00011294">
        <w:trPr>
          <w:trHeight w:val="70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230,3</w:t>
            </w:r>
          </w:p>
        </w:tc>
      </w:tr>
      <w:tr w:rsidR="00ED410B" w:rsidRPr="00ED410B" w:rsidTr="00011294">
        <w:trPr>
          <w:trHeight w:val="7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151,1</w:t>
            </w:r>
          </w:p>
        </w:tc>
      </w:tr>
      <w:tr w:rsidR="00ED410B" w:rsidRPr="00ED410B" w:rsidTr="00011294">
        <w:trPr>
          <w:trHeight w:val="72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151,1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</w:t>
            </w:r>
          </w:p>
        </w:tc>
      </w:tr>
      <w:tr w:rsidR="00ED410B" w:rsidRPr="00ED410B" w:rsidTr="003A32C8">
        <w:trPr>
          <w:trHeight w:val="66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</w:t>
            </w:r>
          </w:p>
        </w:tc>
      </w:tr>
      <w:tr w:rsidR="00ED410B" w:rsidRPr="00ED410B" w:rsidTr="003A32C8">
        <w:trPr>
          <w:trHeight w:val="51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Государственная поддержка отрасли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L5190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101,012</w:t>
            </w:r>
          </w:p>
        </w:tc>
      </w:tr>
      <w:tr w:rsidR="00ED410B" w:rsidRPr="00ED410B" w:rsidTr="003A32C8">
        <w:trPr>
          <w:trHeight w:val="63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101,012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101,012</w:t>
            </w:r>
          </w:p>
        </w:tc>
      </w:tr>
      <w:tr w:rsidR="00ED410B" w:rsidRPr="00ED410B" w:rsidTr="00011294">
        <w:trPr>
          <w:trHeight w:val="61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12756,590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68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22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комплексного развития сельских территорий (целевые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7265,518</w:t>
            </w:r>
          </w:p>
        </w:tc>
      </w:tr>
      <w:tr w:rsidR="00ED410B" w:rsidRPr="00ED410B" w:rsidTr="00ED410B">
        <w:trPr>
          <w:trHeight w:val="6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7265,518</w:t>
            </w:r>
          </w:p>
        </w:tc>
      </w:tr>
      <w:tr w:rsidR="00ED410B" w:rsidRPr="00ED410B" w:rsidTr="00ED410B">
        <w:trPr>
          <w:trHeight w:val="8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5481,072</w:t>
            </w:r>
          </w:p>
        </w:tc>
      </w:tr>
      <w:tr w:rsidR="00ED410B" w:rsidRPr="00ED410B" w:rsidTr="00011294">
        <w:trPr>
          <w:trHeight w:val="103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дороги в с. Сереброполь)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2019,6</w:t>
            </w:r>
          </w:p>
        </w:tc>
      </w:tr>
      <w:tr w:rsidR="00ED410B" w:rsidRPr="00ED410B" w:rsidTr="00011294">
        <w:trPr>
          <w:trHeight w:val="771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2019,6</w:t>
            </w:r>
          </w:p>
        </w:tc>
      </w:tr>
      <w:tr w:rsidR="00ED410B" w:rsidRPr="00ED410B" w:rsidTr="00011294">
        <w:trPr>
          <w:trHeight w:val="924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(благоустройство кладбища в с. Саратовка)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1134,453</w:t>
            </w:r>
          </w:p>
        </w:tc>
      </w:tr>
      <w:tr w:rsidR="00ED410B" w:rsidRPr="00ED410B" w:rsidTr="00011294">
        <w:trPr>
          <w:trHeight w:val="79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1134,453</w:t>
            </w:r>
          </w:p>
        </w:tc>
      </w:tr>
      <w:tr w:rsidR="00ED410B" w:rsidRPr="00ED410B" w:rsidTr="00011294">
        <w:trPr>
          <w:trHeight w:val="109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дома культуры в с. Хорошее)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2327,019</w:t>
            </w:r>
          </w:p>
        </w:tc>
      </w:tr>
      <w:tr w:rsidR="00ED410B" w:rsidRPr="00ED410B" w:rsidTr="003A32C8">
        <w:trPr>
          <w:trHeight w:val="684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2327,019</w:t>
            </w:r>
          </w:p>
        </w:tc>
      </w:tr>
      <w:tr w:rsidR="00ED410B" w:rsidRPr="00ED410B" w:rsidTr="003A32C8">
        <w:trPr>
          <w:trHeight w:val="66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286660,1</w:t>
            </w:r>
          </w:p>
        </w:tc>
      </w:tr>
      <w:tr w:rsidR="00ED410B" w:rsidRPr="00ED410B" w:rsidTr="003A32C8">
        <w:trPr>
          <w:trHeight w:val="1173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55585,9</w:t>
            </w:r>
          </w:p>
        </w:tc>
      </w:tr>
      <w:tr w:rsidR="00ED410B" w:rsidRPr="00ED410B" w:rsidTr="00ED410B">
        <w:trPr>
          <w:trHeight w:val="6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21518,9</w:t>
            </w:r>
          </w:p>
        </w:tc>
      </w:tr>
      <w:tr w:rsidR="00ED410B" w:rsidRPr="00ED410B" w:rsidTr="00011294">
        <w:trPr>
          <w:trHeight w:val="74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20,5</w:t>
            </w:r>
          </w:p>
        </w:tc>
      </w:tr>
      <w:tr w:rsidR="00ED410B" w:rsidRPr="00ED410B" w:rsidTr="00ED410B">
        <w:trPr>
          <w:trHeight w:val="40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2057,2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19441,2</w:t>
            </w:r>
          </w:p>
        </w:tc>
      </w:tr>
      <w:tr w:rsidR="00ED410B" w:rsidRPr="00ED410B" w:rsidTr="00011294">
        <w:trPr>
          <w:trHeight w:val="112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34067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34067</w:t>
            </w:r>
          </w:p>
        </w:tc>
      </w:tr>
      <w:tr w:rsidR="00ED410B" w:rsidRPr="00ED410B" w:rsidTr="00ED410B">
        <w:trPr>
          <w:trHeight w:val="9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197498,9</w:t>
            </w:r>
          </w:p>
        </w:tc>
      </w:tr>
      <w:tr w:rsidR="00ED410B" w:rsidRPr="00ED410B" w:rsidTr="00011294">
        <w:trPr>
          <w:trHeight w:val="45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21990,2</w:t>
            </w:r>
          </w:p>
        </w:tc>
      </w:tr>
      <w:tr w:rsidR="00ED410B" w:rsidRPr="00ED410B" w:rsidTr="00ED410B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21990,2</w:t>
            </w:r>
          </w:p>
        </w:tc>
      </w:tr>
      <w:tr w:rsidR="00ED410B" w:rsidRPr="00ED410B" w:rsidTr="00ED410B">
        <w:trPr>
          <w:trHeight w:val="6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150</w:t>
            </w:r>
          </w:p>
        </w:tc>
      </w:tr>
      <w:tr w:rsidR="00ED410B" w:rsidRPr="00ED410B" w:rsidTr="003A32C8">
        <w:trPr>
          <w:trHeight w:val="75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150</w:t>
            </w:r>
          </w:p>
        </w:tc>
      </w:tr>
      <w:tr w:rsidR="00ED410B" w:rsidRPr="00ED410B" w:rsidTr="00011294">
        <w:trPr>
          <w:trHeight w:val="187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146252</w:t>
            </w:r>
          </w:p>
        </w:tc>
      </w:tr>
      <w:tr w:rsidR="00ED410B" w:rsidRPr="00ED410B" w:rsidTr="00ED410B">
        <w:trPr>
          <w:trHeight w:val="67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46</w:t>
            </w:r>
          </w:p>
        </w:tc>
      </w:tr>
      <w:tr w:rsidR="00ED410B" w:rsidRPr="00ED410B" w:rsidTr="00ED410B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146206</w:t>
            </w:r>
          </w:p>
        </w:tc>
      </w:tr>
      <w:tr w:rsidR="00ED410B" w:rsidRPr="00ED410B" w:rsidTr="003A32C8">
        <w:trPr>
          <w:trHeight w:val="10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6735,6</w:t>
            </w:r>
          </w:p>
        </w:tc>
      </w:tr>
      <w:tr w:rsidR="00ED410B" w:rsidRPr="00ED410B" w:rsidTr="003A32C8">
        <w:trPr>
          <w:trHeight w:val="1497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6735,6</w:t>
            </w:r>
          </w:p>
        </w:tc>
      </w:tr>
      <w:tr w:rsidR="00ED410B" w:rsidRPr="00ED410B" w:rsidTr="003A32C8">
        <w:trPr>
          <w:trHeight w:val="4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6735,6</w:t>
            </w:r>
          </w:p>
        </w:tc>
      </w:tr>
      <w:tr w:rsidR="00ED410B" w:rsidRPr="00ED410B" w:rsidTr="00011294">
        <w:trPr>
          <w:trHeight w:val="124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1422,3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1422,3</w:t>
            </w:r>
          </w:p>
        </w:tc>
      </w:tr>
      <w:tr w:rsidR="00ED410B" w:rsidRPr="00ED410B" w:rsidTr="00011294">
        <w:trPr>
          <w:trHeight w:val="65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3025,3</w:t>
            </w:r>
          </w:p>
        </w:tc>
      </w:tr>
      <w:tr w:rsidR="00ED410B" w:rsidRPr="00ED410B" w:rsidTr="00ED410B">
        <w:trPr>
          <w:trHeight w:val="3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3025,3</w:t>
            </w:r>
          </w:p>
        </w:tc>
      </w:tr>
      <w:tr w:rsidR="00ED410B" w:rsidRPr="00ED410B" w:rsidTr="00ED410B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17923,5</w:t>
            </w:r>
          </w:p>
        </w:tc>
      </w:tr>
      <w:tr w:rsidR="00ED410B" w:rsidRPr="00ED410B" w:rsidTr="00011294">
        <w:trPr>
          <w:trHeight w:val="178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229</w:t>
            </w:r>
          </w:p>
        </w:tc>
      </w:tr>
      <w:tr w:rsidR="00ED410B" w:rsidRPr="00ED410B" w:rsidTr="00011294">
        <w:trPr>
          <w:trHeight w:val="239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229</w:t>
            </w:r>
          </w:p>
        </w:tc>
      </w:tr>
      <w:tr w:rsidR="00ED410B" w:rsidRPr="00ED410B" w:rsidTr="00ED410B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229</w:t>
            </w:r>
          </w:p>
        </w:tc>
      </w:tr>
      <w:tr w:rsidR="00ED410B" w:rsidRPr="00ED410B" w:rsidTr="00011294">
        <w:trPr>
          <w:trHeight w:val="144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504,5</w:t>
            </w:r>
          </w:p>
        </w:tc>
      </w:tr>
      <w:tr w:rsidR="00ED410B" w:rsidRPr="00ED410B" w:rsidTr="003A32C8">
        <w:trPr>
          <w:trHeight w:val="169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504,5</w:t>
            </w:r>
          </w:p>
        </w:tc>
      </w:tr>
      <w:tr w:rsidR="00ED410B" w:rsidRPr="00ED410B" w:rsidTr="003A32C8">
        <w:trPr>
          <w:trHeight w:val="4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504,5</w:t>
            </w:r>
          </w:p>
        </w:tc>
      </w:tr>
      <w:tr w:rsidR="00ED410B" w:rsidRPr="00ED410B" w:rsidTr="003A32C8">
        <w:trPr>
          <w:trHeight w:val="2296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17190</w:t>
            </w:r>
          </w:p>
        </w:tc>
      </w:tr>
      <w:tr w:rsidR="00ED410B" w:rsidRPr="00ED410B" w:rsidTr="00011294">
        <w:trPr>
          <w:trHeight w:val="282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17190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17190</w:t>
            </w:r>
          </w:p>
        </w:tc>
      </w:tr>
      <w:tr w:rsidR="00ED410B" w:rsidRPr="00ED410B" w:rsidTr="00011294">
        <w:trPr>
          <w:trHeight w:val="122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5186</w:t>
            </w:r>
          </w:p>
        </w:tc>
      </w:tr>
      <w:tr w:rsidR="00ED410B" w:rsidRPr="00ED410B" w:rsidTr="00011294">
        <w:trPr>
          <w:trHeight w:val="11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3982,7</w:t>
            </w:r>
          </w:p>
        </w:tc>
      </w:tr>
      <w:tr w:rsidR="00ED410B" w:rsidRPr="00ED410B" w:rsidTr="003A32C8">
        <w:trPr>
          <w:trHeight w:val="31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3982,7</w:t>
            </w:r>
          </w:p>
        </w:tc>
      </w:tr>
      <w:tr w:rsidR="00ED410B" w:rsidRPr="00ED410B" w:rsidTr="00011294">
        <w:trPr>
          <w:trHeight w:val="95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228</w:t>
            </w:r>
          </w:p>
        </w:tc>
      </w:tr>
      <w:tr w:rsidR="00ED410B" w:rsidRPr="00ED410B" w:rsidTr="00ED410B">
        <w:trPr>
          <w:trHeight w:val="3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228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</w:tr>
      <w:tr w:rsidR="00ED410B" w:rsidRPr="00ED410B" w:rsidTr="00ED410B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167</w:t>
            </w:r>
          </w:p>
        </w:tc>
      </w:tr>
      <w:tr w:rsidR="00ED410B" w:rsidRPr="00ED410B" w:rsidTr="00011294">
        <w:trPr>
          <w:trHeight w:val="61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808,3</w:t>
            </w:r>
          </w:p>
        </w:tc>
      </w:tr>
      <w:tr w:rsidR="00ED410B" w:rsidRPr="00ED410B" w:rsidTr="003A32C8">
        <w:trPr>
          <w:trHeight w:val="76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226,2</w:t>
            </w:r>
          </w:p>
        </w:tc>
      </w:tr>
      <w:tr w:rsidR="00ED410B" w:rsidRPr="00ED410B" w:rsidTr="003A32C8">
        <w:trPr>
          <w:trHeight w:val="72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204,1</w:t>
            </w:r>
          </w:p>
        </w:tc>
      </w:tr>
      <w:tr w:rsidR="00ED410B" w:rsidRPr="00ED410B" w:rsidTr="003A32C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378</w:t>
            </w:r>
          </w:p>
        </w:tc>
      </w:tr>
      <w:tr w:rsidR="00ED410B" w:rsidRPr="00ED410B" w:rsidTr="00011294">
        <w:trPr>
          <w:trHeight w:val="143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849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849</w:t>
            </w:r>
          </w:p>
        </w:tc>
      </w:tr>
      <w:tr w:rsidR="00ED410B" w:rsidRPr="00ED410B" w:rsidTr="00ED410B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</w:t>
            </w:r>
          </w:p>
        </w:tc>
      </w:tr>
      <w:tr w:rsidR="00ED410B" w:rsidRPr="00ED410B" w:rsidTr="00ED410B"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160</w:t>
            </w:r>
          </w:p>
        </w:tc>
      </w:tr>
      <w:tr w:rsidR="00ED410B" w:rsidRPr="00ED410B" w:rsidTr="00ED410B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600</w:t>
            </w:r>
          </w:p>
        </w:tc>
      </w:tr>
      <w:tr w:rsidR="00ED410B" w:rsidRPr="00ED410B" w:rsidTr="00ED410B">
        <w:trPr>
          <w:trHeight w:val="3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</w:t>
            </w:r>
          </w:p>
        </w:tc>
      </w:tr>
      <w:tr w:rsidR="00ED410B" w:rsidRPr="00ED410B" w:rsidTr="00011294">
        <w:trPr>
          <w:trHeight w:val="110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1261,3</w:t>
            </w:r>
          </w:p>
        </w:tc>
      </w:tr>
      <w:tr w:rsidR="00ED410B" w:rsidRPr="00ED410B" w:rsidTr="00ED410B">
        <w:trPr>
          <w:trHeight w:val="6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1261,3</w:t>
            </w:r>
          </w:p>
        </w:tc>
      </w:tr>
      <w:tr w:rsidR="00ED410B" w:rsidRPr="00ED410B" w:rsidTr="00ED410B">
        <w:trPr>
          <w:trHeight w:val="4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328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933,3</w:t>
            </w:r>
          </w:p>
        </w:tc>
      </w:tr>
      <w:tr w:rsidR="00ED410B" w:rsidRPr="00ED410B" w:rsidTr="00011294">
        <w:trPr>
          <w:trHeight w:val="6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26279</w:t>
            </w:r>
          </w:p>
        </w:tc>
      </w:tr>
      <w:tr w:rsidR="00ED410B" w:rsidRPr="00ED410B" w:rsidTr="00011294">
        <w:trPr>
          <w:trHeight w:val="284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10B" w:rsidRPr="00ED410B" w:rsidRDefault="00ED410B" w:rsidP="00ED410B">
            <w:pPr>
              <w:jc w:val="both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26279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16264</w:t>
            </w:r>
          </w:p>
        </w:tc>
      </w:tr>
      <w:tr w:rsidR="00ED410B" w:rsidRPr="00ED410B" w:rsidTr="00011294">
        <w:trPr>
          <w:trHeight w:val="71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16214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Вознаграждение приемному родителю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5000</w:t>
            </w:r>
          </w:p>
        </w:tc>
      </w:tr>
      <w:tr w:rsidR="00ED410B" w:rsidRPr="00ED410B" w:rsidTr="00011294">
        <w:trPr>
          <w:trHeight w:val="47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5000</w:t>
            </w:r>
          </w:p>
        </w:tc>
      </w:tr>
      <w:tr w:rsidR="00ED410B" w:rsidRPr="00ED410B" w:rsidTr="00011294">
        <w:trPr>
          <w:trHeight w:val="48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5015</w:t>
            </w:r>
          </w:p>
        </w:tc>
      </w:tr>
      <w:tr w:rsidR="00ED410B" w:rsidRPr="00ED410B" w:rsidTr="00011294">
        <w:trPr>
          <w:trHeight w:val="68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15</w:t>
            </w:r>
          </w:p>
        </w:tc>
      </w:tr>
      <w:tr w:rsidR="00ED410B" w:rsidRPr="00ED410B" w:rsidTr="00ED410B">
        <w:trPr>
          <w:trHeight w:val="6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5000</w:t>
            </w:r>
          </w:p>
        </w:tc>
      </w:tr>
      <w:tr w:rsidR="00ED410B" w:rsidRPr="00ED410B" w:rsidTr="00011294">
        <w:trPr>
          <w:trHeight w:val="70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011294">
        <w:trPr>
          <w:trHeight w:val="43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011294">
        <w:trPr>
          <w:trHeight w:val="65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011294">
        <w:trPr>
          <w:trHeight w:val="44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011294">
        <w:trPr>
          <w:trHeight w:val="79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</w:t>
            </w:r>
          </w:p>
        </w:tc>
      </w:tr>
      <w:tr w:rsidR="00ED410B" w:rsidRPr="00ED410B" w:rsidTr="00011294">
        <w:trPr>
          <w:trHeight w:val="83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7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</w:tr>
      <w:tr w:rsidR="00ED410B" w:rsidRPr="00ED410B" w:rsidTr="00011294">
        <w:trPr>
          <w:trHeight w:val="77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9775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9571,9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9571,9</w:t>
            </w:r>
          </w:p>
        </w:tc>
      </w:tr>
      <w:tr w:rsidR="00ED410B" w:rsidRPr="00ED410B" w:rsidTr="00ED410B">
        <w:trPr>
          <w:trHeight w:val="6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203,1</w:t>
            </w:r>
          </w:p>
        </w:tc>
      </w:tr>
      <w:tr w:rsidR="00ED410B" w:rsidRPr="00ED410B" w:rsidTr="00011294">
        <w:trPr>
          <w:trHeight w:val="70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203,1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3078,6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3078,6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Доплаты к пенсиям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ED410B">
        <w:trPr>
          <w:trHeight w:val="6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1366,6</w:t>
            </w:r>
          </w:p>
        </w:tc>
      </w:tr>
      <w:tr w:rsidR="00ED410B" w:rsidRPr="00ED410B" w:rsidTr="00011294">
        <w:trPr>
          <w:trHeight w:val="122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1367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1367</w:t>
            </w:r>
          </w:p>
        </w:tc>
      </w:tr>
      <w:tr w:rsidR="00ED410B" w:rsidRPr="00ED410B" w:rsidTr="00011294">
        <w:trPr>
          <w:trHeight w:val="18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345</w:t>
            </w:r>
          </w:p>
        </w:tc>
      </w:tr>
      <w:tr w:rsidR="00ED410B" w:rsidRPr="00ED410B" w:rsidTr="00011294">
        <w:trPr>
          <w:trHeight w:val="103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345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7442,9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7234,9</w:t>
            </w:r>
          </w:p>
        </w:tc>
      </w:tr>
      <w:tr w:rsidR="00ED410B" w:rsidRPr="00ED410B" w:rsidTr="00011294">
        <w:trPr>
          <w:trHeight w:val="63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4020,7</w:t>
            </w:r>
          </w:p>
        </w:tc>
      </w:tr>
      <w:tr w:rsidR="00ED410B" w:rsidRPr="00ED410B" w:rsidTr="00011294">
        <w:trPr>
          <w:trHeight w:val="77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4020,7</w:t>
            </w:r>
          </w:p>
        </w:tc>
      </w:tr>
      <w:tr w:rsidR="00ED410B" w:rsidRPr="00ED410B" w:rsidTr="00011294">
        <w:trPr>
          <w:trHeight w:val="64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3214,2</w:t>
            </w:r>
          </w:p>
        </w:tc>
      </w:tr>
      <w:tr w:rsidR="00ED410B" w:rsidRPr="00ED410B" w:rsidTr="00011294">
        <w:trPr>
          <w:trHeight w:val="70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3214,2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3A32C8">
        <w:trPr>
          <w:trHeight w:val="25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011294">
        <w:trPr>
          <w:trHeight w:val="65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208</w:t>
            </w:r>
          </w:p>
        </w:tc>
      </w:tr>
      <w:tr w:rsidR="00ED410B" w:rsidRPr="00ED410B" w:rsidTr="00011294">
        <w:trPr>
          <w:trHeight w:val="47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4146,82727</w:t>
            </w:r>
          </w:p>
        </w:tc>
      </w:tr>
      <w:tr w:rsidR="00ED410B" w:rsidRPr="00ED410B" w:rsidTr="00011294">
        <w:trPr>
          <w:trHeight w:val="48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4146,82727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Уличное освещение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651,4</w:t>
            </w:r>
          </w:p>
        </w:tc>
      </w:tr>
      <w:tr w:rsidR="00ED410B" w:rsidRPr="00ED410B" w:rsidTr="003A32C8">
        <w:trPr>
          <w:trHeight w:val="6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651,4</w:t>
            </w:r>
          </w:p>
        </w:tc>
      </w:tr>
      <w:tr w:rsidR="00ED410B" w:rsidRPr="00ED410B" w:rsidTr="003A32C8">
        <w:trPr>
          <w:trHeight w:val="31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Озеленение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177,5</w:t>
            </w:r>
          </w:p>
        </w:tc>
      </w:tr>
      <w:tr w:rsidR="00ED410B" w:rsidRPr="00ED410B" w:rsidTr="003A32C8">
        <w:trPr>
          <w:trHeight w:val="68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177,5</w:t>
            </w:r>
          </w:p>
        </w:tc>
      </w:tr>
      <w:tr w:rsidR="00ED410B" w:rsidRPr="00ED410B" w:rsidTr="003A32C8">
        <w:trPr>
          <w:trHeight w:val="31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526</w:t>
            </w:r>
          </w:p>
        </w:tc>
      </w:tr>
      <w:tr w:rsidR="00ED410B" w:rsidRPr="00ED410B" w:rsidTr="00011294">
        <w:trPr>
          <w:trHeight w:val="27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526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1378,92727</w:t>
            </w:r>
          </w:p>
        </w:tc>
      </w:tr>
      <w:tr w:rsidR="00ED410B" w:rsidRPr="00ED410B" w:rsidTr="00011294">
        <w:trPr>
          <w:trHeight w:val="84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1378,92727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Сбор и удаление твердых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</w:t>
            </w:r>
          </w:p>
        </w:tc>
      </w:tr>
      <w:tr w:rsidR="00ED410B" w:rsidRPr="00ED410B" w:rsidTr="00011294">
        <w:trPr>
          <w:trHeight w:val="65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80</w:t>
            </w:r>
          </w:p>
        </w:tc>
      </w:tr>
      <w:tr w:rsidR="00ED410B" w:rsidRPr="00ED410B" w:rsidTr="00011294">
        <w:trPr>
          <w:trHeight w:val="70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Сбор и удаление твердых отходов (расходы, направленные на ликвидацию накопленного вреда)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</w:t>
            </w:r>
          </w:p>
        </w:tc>
      </w:tr>
      <w:tr w:rsidR="00ED410B" w:rsidRPr="00ED410B" w:rsidTr="00011294">
        <w:trPr>
          <w:trHeight w:val="70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1333</w:t>
            </w:r>
          </w:p>
        </w:tc>
      </w:tr>
      <w:tr w:rsidR="00ED410B" w:rsidRPr="00ED410B" w:rsidTr="00ED410B">
        <w:trPr>
          <w:trHeight w:val="63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12078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660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660</w:t>
            </w:r>
          </w:p>
        </w:tc>
      </w:tr>
      <w:tr w:rsidR="00ED410B" w:rsidRPr="00ED410B" w:rsidTr="00011294">
        <w:trPr>
          <w:trHeight w:val="73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480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Резервные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180</w:t>
            </w:r>
          </w:p>
        </w:tc>
      </w:tr>
      <w:tr w:rsidR="00ED410B" w:rsidRPr="00ED410B" w:rsidTr="00011294">
        <w:trPr>
          <w:trHeight w:val="47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011294">
        <w:trPr>
          <w:trHeight w:val="48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730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18,2</w:t>
            </w:r>
          </w:p>
        </w:tc>
      </w:tr>
      <w:tr w:rsidR="00ED410B" w:rsidRPr="00ED410B" w:rsidTr="00011294">
        <w:trPr>
          <w:trHeight w:val="378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11399,8</w:t>
            </w:r>
          </w:p>
        </w:tc>
      </w:tr>
      <w:tr w:rsidR="00ED410B" w:rsidRPr="00ED410B" w:rsidTr="00011294">
        <w:trPr>
          <w:trHeight w:val="303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10798,8</w:t>
            </w:r>
          </w:p>
        </w:tc>
      </w:tr>
      <w:tr w:rsidR="00ED410B" w:rsidRPr="00ED410B" w:rsidTr="00011294">
        <w:trPr>
          <w:trHeight w:val="6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5929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4582</w:t>
            </w:r>
          </w:p>
        </w:tc>
      </w:tr>
      <w:tr w:rsidR="00ED410B" w:rsidRPr="00ED410B" w:rsidTr="00ED410B">
        <w:trPr>
          <w:trHeight w:val="31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287,8</w:t>
            </w:r>
          </w:p>
        </w:tc>
      </w:tr>
      <w:tr w:rsidR="00ED410B" w:rsidRPr="00ED410B" w:rsidTr="00011294">
        <w:trPr>
          <w:trHeight w:val="412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601</w:t>
            </w:r>
          </w:p>
        </w:tc>
      </w:tr>
      <w:tr w:rsidR="00ED410B" w:rsidRPr="00ED410B" w:rsidTr="00011294">
        <w:trPr>
          <w:trHeight w:val="806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lang w:val="ru-RU" w:eastAsia="ru-RU"/>
              </w:rPr>
            </w:pPr>
            <w:r w:rsidRPr="00ED410B">
              <w:rPr>
                <w:lang w:val="ru-RU" w:eastAsia="ru-RU"/>
              </w:rPr>
              <w:t>601</w:t>
            </w:r>
          </w:p>
        </w:tc>
      </w:tr>
      <w:tr w:rsidR="00ED410B" w:rsidRPr="00ED410B" w:rsidTr="00ED410B">
        <w:trPr>
          <w:trHeight w:val="39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10B" w:rsidRPr="00ED410B" w:rsidRDefault="00ED410B" w:rsidP="00ED410B">
            <w:pPr>
              <w:jc w:val="center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10B" w:rsidRPr="00ED410B" w:rsidRDefault="00ED410B" w:rsidP="00ED410B">
            <w:pPr>
              <w:jc w:val="right"/>
              <w:rPr>
                <w:b/>
                <w:bCs/>
                <w:lang w:val="ru-RU" w:eastAsia="ru-RU"/>
              </w:rPr>
            </w:pPr>
            <w:r w:rsidRPr="00ED410B">
              <w:rPr>
                <w:b/>
                <w:bCs/>
                <w:lang w:val="ru-RU" w:eastAsia="ru-RU"/>
              </w:rPr>
              <w:t>539307,402</w:t>
            </w:r>
          </w:p>
        </w:tc>
      </w:tr>
    </w:tbl>
    <w:p w:rsidR="00011294" w:rsidRDefault="00A43A47" w:rsidP="000112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36" w:name="RANGE!A1:F294"/>
      <w:bookmarkStart w:id="37" w:name="RANGE!A1:F296"/>
      <w:bookmarkEnd w:id="36"/>
      <w:bookmarkEnd w:id="37"/>
      <w:r w:rsidR="004B7B4A">
        <w:rPr>
          <w:sz w:val="28"/>
          <w:szCs w:val="28"/>
          <w:lang w:val="ru-RU"/>
        </w:rPr>
        <w:t>»</w:t>
      </w:r>
      <w:r w:rsidR="007A7071">
        <w:rPr>
          <w:sz w:val="28"/>
          <w:szCs w:val="28"/>
          <w:lang w:val="ru-RU"/>
        </w:rPr>
        <w:t>.</w:t>
      </w:r>
    </w:p>
    <w:p w:rsidR="00011294" w:rsidRDefault="00011294" w:rsidP="00011294">
      <w:pPr>
        <w:rPr>
          <w:sz w:val="28"/>
          <w:szCs w:val="28"/>
          <w:lang w:val="ru-RU"/>
        </w:rPr>
      </w:pPr>
    </w:p>
    <w:p w:rsidR="00011294" w:rsidRDefault="00011294" w:rsidP="00011294">
      <w:pPr>
        <w:rPr>
          <w:sz w:val="28"/>
          <w:szCs w:val="28"/>
          <w:lang w:val="ru-RU"/>
        </w:rPr>
      </w:pPr>
    </w:p>
    <w:p w:rsidR="00A5704A" w:rsidRDefault="00011294" w:rsidP="000112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745747">
        <w:rPr>
          <w:sz w:val="28"/>
          <w:szCs w:val="28"/>
          <w:lang w:val="ru-RU"/>
        </w:rPr>
        <w:t xml:space="preserve">лава </w:t>
      </w:r>
      <w:r w:rsidR="00872005">
        <w:rPr>
          <w:sz w:val="28"/>
          <w:szCs w:val="28"/>
          <w:lang w:val="ru-RU"/>
        </w:rPr>
        <w:t xml:space="preserve">муниципального округа  </w:t>
      </w:r>
      <w:r w:rsidR="00994485">
        <w:rPr>
          <w:sz w:val="28"/>
          <w:szCs w:val="28"/>
          <w:lang w:val="ru-RU"/>
        </w:rPr>
        <w:t xml:space="preserve">                                  </w:t>
      </w:r>
      <w:r w:rsidR="00872005">
        <w:rPr>
          <w:sz w:val="28"/>
          <w:szCs w:val="28"/>
          <w:lang w:val="ru-RU"/>
        </w:rPr>
        <w:t xml:space="preserve">                          </w:t>
      </w:r>
      <w:r w:rsidR="00A5704A">
        <w:rPr>
          <w:sz w:val="28"/>
          <w:szCs w:val="28"/>
          <w:lang w:val="ru-RU"/>
        </w:rPr>
        <w:t xml:space="preserve">      П.В. Литке</w:t>
      </w:r>
    </w:p>
    <w:p w:rsidR="00892BCC" w:rsidRPr="001E3E5F" w:rsidRDefault="00011294" w:rsidP="0001129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</w:t>
      </w:r>
      <w:r w:rsidR="00B45450" w:rsidRPr="00B45450">
        <w:rPr>
          <w:sz w:val="28"/>
          <w:szCs w:val="28"/>
          <w:lang w:val="ru-RU"/>
        </w:rPr>
        <w:t>.</w:t>
      </w:r>
      <w:r w:rsidR="00872005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8</w:t>
      </w:r>
      <w:r w:rsidR="00B45450" w:rsidRPr="00B45450">
        <w:rPr>
          <w:sz w:val="28"/>
          <w:szCs w:val="28"/>
          <w:lang w:val="ru-RU"/>
        </w:rPr>
        <w:t>.202</w:t>
      </w:r>
      <w:r w:rsidR="00872005">
        <w:rPr>
          <w:sz w:val="28"/>
          <w:szCs w:val="28"/>
          <w:lang w:val="ru-RU"/>
        </w:rPr>
        <w:t>6</w:t>
      </w:r>
      <w:r w:rsidR="00B45450" w:rsidRPr="00B45450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 xml:space="preserve">  </w:t>
      </w:r>
      <w:r w:rsidR="00A5704A">
        <w:rPr>
          <w:sz w:val="28"/>
          <w:szCs w:val="28"/>
          <w:lang w:val="ru-RU"/>
        </w:rPr>
        <w:t>32</w:t>
      </w:r>
      <w:r w:rsidR="00101E7C">
        <w:rPr>
          <w:sz w:val="28"/>
          <w:szCs w:val="28"/>
          <w:lang w:val="ru-RU"/>
        </w:rPr>
        <w:t>-г</w:t>
      </w:r>
    </w:p>
    <w:sectPr w:rsidR="00892BCC" w:rsidRPr="001E3E5F" w:rsidSect="00373350">
      <w:pgSz w:w="11906" w:h="16838"/>
      <w:pgMar w:top="907" w:right="709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E4F" w:rsidRDefault="00835E4F" w:rsidP="004B7916">
      <w:r>
        <w:separator/>
      </w:r>
    </w:p>
  </w:endnote>
  <w:endnote w:type="continuationSeparator" w:id="0">
    <w:p w:rsidR="00835E4F" w:rsidRDefault="00835E4F" w:rsidP="004B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E4F" w:rsidRDefault="00835E4F" w:rsidP="004B7916">
      <w:r>
        <w:separator/>
      </w:r>
    </w:p>
  </w:footnote>
  <w:footnote w:type="continuationSeparator" w:id="0">
    <w:p w:rsidR="00835E4F" w:rsidRDefault="00835E4F" w:rsidP="004B7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47"/>
    <w:rsid w:val="00003808"/>
    <w:rsid w:val="00005172"/>
    <w:rsid w:val="000058F4"/>
    <w:rsid w:val="00006E66"/>
    <w:rsid w:val="000102A2"/>
    <w:rsid w:val="00011294"/>
    <w:rsid w:val="00014AA0"/>
    <w:rsid w:val="0001525E"/>
    <w:rsid w:val="0001794A"/>
    <w:rsid w:val="00026867"/>
    <w:rsid w:val="00027702"/>
    <w:rsid w:val="00031672"/>
    <w:rsid w:val="000338D8"/>
    <w:rsid w:val="00035B9E"/>
    <w:rsid w:val="0004406E"/>
    <w:rsid w:val="00045966"/>
    <w:rsid w:val="00050CFA"/>
    <w:rsid w:val="000567F9"/>
    <w:rsid w:val="00060292"/>
    <w:rsid w:val="000614D2"/>
    <w:rsid w:val="000634DE"/>
    <w:rsid w:val="00065E97"/>
    <w:rsid w:val="00072C9A"/>
    <w:rsid w:val="000743F1"/>
    <w:rsid w:val="00081322"/>
    <w:rsid w:val="00084321"/>
    <w:rsid w:val="00093653"/>
    <w:rsid w:val="0009452C"/>
    <w:rsid w:val="000A00FD"/>
    <w:rsid w:val="000A0B9E"/>
    <w:rsid w:val="000A2BBA"/>
    <w:rsid w:val="000A39B6"/>
    <w:rsid w:val="000A42CC"/>
    <w:rsid w:val="000A6149"/>
    <w:rsid w:val="000A6BD8"/>
    <w:rsid w:val="000B5F3F"/>
    <w:rsid w:val="000B6D86"/>
    <w:rsid w:val="000C244C"/>
    <w:rsid w:val="000C46BC"/>
    <w:rsid w:val="000C75CA"/>
    <w:rsid w:val="000C7A89"/>
    <w:rsid w:val="000D052B"/>
    <w:rsid w:val="000D0E86"/>
    <w:rsid w:val="000D635F"/>
    <w:rsid w:val="000E439E"/>
    <w:rsid w:val="000F0530"/>
    <w:rsid w:val="000F3721"/>
    <w:rsid w:val="000F41BD"/>
    <w:rsid w:val="000F7995"/>
    <w:rsid w:val="0010072B"/>
    <w:rsid w:val="001009D1"/>
    <w:rsid w:val="00101E7C"/>
    <w:rsid w:val="00105294"/>
    <w:rsid w:val="00106070"/>
    <w:rsid w:val="00111BB5"/>
    <w:rsid w:val="00115C78"/>
    <w:rsid w:val="00123E24"/>
    <w:rsid w:val="00132013"/>
    <w:rsid w:val="001517C5"/>
    <w:rsid w:val="00152358"/>
    <w:rsid w:val="0015363E"/>
    <w:rsid w:val="0015368E"/>
    <w:rsid w:val="00157562"/>
    <w:rsid w:val="001649C2"/>
    <w:rsid w:val="0017175E"/>
    <w:rsid w:val="00175BD3"/>
    <w:rsid w:val="00182FF0"/>
    <w:rsid w:val="00183A3E"/>
    <w:rsid w:val="001853D7"/>
    <w:rsid w:val="00187CE7"/>
    <w:rsid w:val="0019225C"/>
    <w:rsid w:val="0019429C"/>
    <w:rsid w:val="00196A8E"/>
    <w:rsid w:val="001978E8"/>
    <w:rsid w:val="001A642C"/>
    <w:rsid w:val="001B51DF"/>
    <w:rsid w:val="001B6435"/>
    <w:rsid w:val="001C0A73"/>
    <w:rsid w:val="001C15CB"/>
    <w:rsid w:val="001C216F"/>
    <w:rsid w:val="001C397B"/>
    <w:rsid w:val="001C7DE5"/>
    <w:rsid w:val="001D0D47"/>
    <w:rsid w:val="001D26AF"/>
    <w:rsid w:val="001D2EE4"/>
    <w:rsid w:val="001E0481"/>
    <w:rsid w:val="001E0F5F"/>
    <w:rsid w:val="001E324E"/>
    <w:rsid w:val="001E3505"/>
    <w:rsid w:val="001E3E5F"/>
    <w:rsid w:val="001E4A66"/>
    <w:rsid w:val="001F6C88"/>
    <w:rsid w:val="00204F69"/>
    <w:rsid w:val="00206E91"/>
    <w:rsid w:val="00207614"/>
    <w:rsid w:val="002246E4"/>
    <w:rsid w:val="00226487"/>
    <w:rsid w:val="00226FD3"/>
    <w:rsid w:val="0023073A"/>
    <w:rsid w:val="00235A66"/>
    <w:rsid w:val="0023708C"/>
    <w:rsid w:val="00243339"/>
    <w:rsid w:val="00244B42"/>
    <w:rsid w:val="00246022"/>
    <w:rsid w:val="00256082"/>
    <w:rsid w:val="00262D8A"/>
    <w:rsid w:val="00267A33"/>
    <w:rsid w:val="00270704"/>
    <w:rsid w:val="00272664"/>
    <w:rsid w:val="00274418"/>
    <w:rsid w:val="002810CA"/>
    <w:rsid w:val="002906C5"/>
    <w:rsid w:val="00296E50"/>
    <w:rsid w:val="0029731A"/>
    <w:rsid w:val="002A1A81"/>
    <w:rsid w:val="002A2528"/>
    <w:rsid w:val="002A2EC8"/>
    <w:rsid w:val="002A6DC8"/>
    <w:rsid w:val="002B3330"/>
    <w:rsid w:val="002B3DF1"/>
    <w:rsid w:val="002B7254"/>
    <w:rsid w:val="002C67D1"/>
    <w:rsid w:val="002C6A38"/>
    <w:rsid w:val="002D2647"/>
    <w:rsid w:val="002D4DF8"/>
    <w:rsid w:val="002D51CE"/>
    <w:rsid w:val="002D7A00"/>
    <w:rsid w:val="002E08A9"/>
    <w:rsid w:val="002E1A2C"/>
    <w:rsid w:val="002E436D"/>
    <w:rsid w:val="002E692F"/>
    <w:rsid w:val="002E70AC"/>
    <w:rsid w:val="002F070F"/>
    <w:rsid w:val="002F3332"/>
    <w:rsid w:val="002F505B"/>
    <w:rsid w:val="002F5447"/>
    <w:rsid w:val="002F5DF5"/>
    <w:rsid w:val="0030094F"/>
    <w:rsid w:val="00306CC2"/>
    <w:rsid w:val="00315040"/>
    <w:rsid w:val="00316C6B"/>
    <w:rsid w:val="00322E2A"/>
    <w:rsid w:val="00324E69"/>
    <w:rsid w:val="0032695B"/>
    <w:rsid w:val="00327334"/>
    <w:rsid w:val="00331E69"/>
    <w:rsid w:val="00333304"/>
    <w:rsid w:val="00333802"/>
    <w:rsid w:val="003350E7"/>
    <w:rsid w:val="00336A10"/>
    <w:rsid w:val="00337B1D"/>
    <w:rsid w:val="0034097B"/>
    <w:rsid w:val="00340C69"/>
    <w:rsid w:val="00341239"/>
    <w:rsid w:val="003467A4"/>
    <w:rsid w:val="00347A7F"/>
    <w:rsid w:val="00350C13"/>
    <w:rsid w:val="003570DD"/>
    <w:rsid w:val="00363C07"/>
    <w:rsid w:val="00365EED"/>
    <w:rsid w:val="00366880"/>
    <w:rsid w:val="00367D19"/>
    <w:rsid w:val="00373350"/>
    <w:rsid w:val="00380736"/>
    <w:rsid w:val="003807E2"/>
    <w:rsid w:val="003841D2"/>
    <w:rsid w:val="00390642"/>
    <w:rsid w:val="003955F4"/>
    <w:rsid w:val="003968F7"/>
    <w:rsid w:val="003A32C8"/>
    <w:rsid w:val="003B01C5"/>
    <w:rsid w:val="003C169B"/>
    <w:rsid w:val="003C1E1A"/>
    <w:rsid w:val="003C4503"/>
    <w:rsid w:val="003C65E6"/>
    <w:rsid w:val="003C6C68"/>
    <w:rsid w:val="003D21B4"/>
    <w:rsid w:val="003D5A83"/>
    <w:rsid w:val="003E02FE"/>
    <w:rsid w:val="003E150F"/>
    <w:rsid w:val="003E7A52"/>
    <w:rsid w:val="003F22B4"/>
    <w:rsid w:val="00401E36"/>
    <w:rsid w:val="00405D7F"/>
    <w:rsid w:val="004137A2"/>
    <w:rsid w:val="0041757A"/>
    <w:rsid w:val="00420B29"/>
    <w:rsid w:val="00422289"/>
    <w:rsid w:val="004229D8"/>
    <w:rsid w:val="00423D44"/>
    <w:rsid w:val="00424492"/>
    <w:rsid w:val="00425E59"/>
    <w:rsid w:val="00426FA1"/>
    <w:rsid w:val="00435124"/>
    <w:rsid w:val="004434DD"/>
    <w:rsid w:val="00450B48"/>
    <w:rsid w:val="00452C78"/>
    <w:rsid w:val="00460C8D"/>
    <w:rsid w:val="0046534E"/>
    <w:rsid w:val="004667AE"/>
    <w:rsid w:val="00466FA0"/>
    <w:rsid w:val="00471276"/>
    <w:rsid w:val="004776E5"/>
    <w:rsid w:val="0048144A"/>
    <w:rsid w:val="00481BF6"/>
    <w:rsid w:val="004919D5"/>
    <w:rsid w:val="00494705"/>
    <w:rsid w:val="004A2A9A"/>
    <w:rsid w:val="004A433C"/>
    <w:rsid w:val="004B06B0"/>
    <w:rsid w:val="004B7916"/>
    <w:rsid w:val="004B7B4A"/>
    <w:rsid w:val="004C0B29"/>
    <w:rsid w:val="004C4689"/>
    <w:rsid w:val="004D259D"/>
    <w:rsid w:val="004D4A61"/>
    <w:rsid w:val="004E39F5"/>
    <w:rsid w:val="004E646E"/>
    <w:rsid w:val="004F01F5"/>
    <w:rsid w:val="00500A8D"/>
    <w:rsid w:val="005029F5"/>
    <w:rsid w:val="00505545"/>
    <w:rsid w:val="0051356D"/>
    <w:rsid w:val="00514A3B"/>
    <w:rsid w:val="00515740"/>
    <w:rsid w:val="00516FBC"/>
    <w:rsid w:val="00520F96"/>
    <w:rsid w:val="00523BD9"/>
    <w:rsid w:val="00525257"/>
    <w:rsid w:val="00527A77"/>
    <w:rsid w:val="00531DB6"/>
    <w:rsid w:val="00532E14"/>
    <w:rsid w:val="0054135D"/>
    <w:rsid w:val="00543921"/>
    <w:rsid w:val="00544498"/>
    <w:rsid w:val="00552C0E"/>
    <w:rsid w:val="00554489"/>
    <w:rsid w:val="005554C9"/>
    <w:rsid w:val="0056393E"/>
    <w:rsid w:val="00567CA1"/>
    <w:rsid w:val="00574CF5"/>
    <w:rsid w:val="00581F6E"/>
    <w:rsid w:val="00583918"/>
    <w:rsid w:val="0059076E"/>
    <w:rsid w:val="00594CAD"/>
    <w:rsid w:val="00597994"/>
    <w:rsid w:val="005A0D54"/>
    <w:rsid w:val="005A18AC"/>
    <w:rsid w:val="005A1A19"/>
    <w:rsid w:val="005A1E48"/>
    <w:rsid w:val="005B32FA"/>
    <w:rsid w:val="005C1B6D"/>
    <w:rsid w:val="005C40A1"/>
    <w:rsid w:val="005C4125"/>
    <w:rsid w:val="005D25A6"/>
    <w:rsid w:val="005D36EA"/>
    <w:rsid w:val="005D39FB"/>
    <w:rsid w:val="005D7D92"/>
    <w:rsid w:val="005E2194"/>
    <w:rsid w:val="005E301F"/>
    <w:rsid w:val="005E4D55"/>
    <w:rsid w:val="005E7A2F"/>
    <w:rsid w:val="005F25F6"/>
    <w:rsid w:val="006076F6"/>
    <w:rsid w:val="006175E9"/>
    <w:rsid w:val="00621FEF"/>
    <w:rsid w:val="00622DCC"/>
    <w:rsid w:val="006252EA"/>
    <w:rsid w:val="00631547"/>
    <w:rsid w:val="00637FA4"/>
    <w:rsid w:val="0064071A"/>
    <w:rsid w:val="00650E71"/>
    <w:rsid w:val="00656889"/>
    <w:rsid w:val="0065754C"/>
    <w:rsid w:val="00661F82"/>
    <w:rsid w:val="0066348A"/>
    <w:rsid w:val="006670D4"/>
    <w:rsid w:val="0067518C"/>
    <w:rsid w:val="0067531F"/>
    <w:rsid w:val="006806F4"/>
    <w:rsid w:val="00680BE3"/>
    <w:rsid w:val="00681993"/>
    <w:rsid w:val="00682A54"/>
    <w:rsid w:val="006857B2"/>
    <w:rsid w:val="00686D59"/>
    <w:rsid w:val="0068711F"/>
    <w:rsid w:val="006935BB"/>
    <w:rsid w:val="00693A2F"/>
    <w:rsid w:val="00696320"/>
    <w:rsid w:val="006A1169"/>
    <w:rsid w:val="006A20BE"/>
    <w:rsid w:val="006A2E82"/>
    <w:rsid w:val="006B0532"/>
    <w:rsid w:val="006B1189"/>
    <w:rsid w:val="006B78EC"/>
    <w:rsid w:val="006E0AF2"/>
    <w:rsid w:val="006E6A89"/>
    <w:rsid w:val="006F034F"/>
    <w:rsid w:val="006F18D2"/>
    <w:rsid w:val="006F384B"/>
    <w:rsid w:val="006F70B1"/>
    <w:rsid w:val="006F7A19"/>
    <w:rsid w:val="00700476"/>
    <w:rsid w:val="007048F1"/>
    <w:rsid w:val="00712912"/>
    <w:rsid w:val="00716A96"/>
    <w:rsid w:val="00726EF5"/>
    <w:rsid w:val="0072730B"/>
    <w:rsid w:val="0073195C"/>
    <w:rsid w:val="00733429"/>
    <w:rsid w:val="00745747"/>
    <w:rsid w:val="00746342"/>
    <w:rsid w:val="00753CF9"/>
    <w:rsid w:val="00753FBE"/>
    <w:rsid w:val="0075552E"/>
    <w:rsid w:val="00755CC5"/>
    <w:rsid w:val="00757310"/>
    <w:rsid w:val="007609BC"/>
    <w:rsid w:val="00760B23"/>
    <w:rsid w:val="00760D31"/>
    <w:rsid w:val="00761311"/>
    <w:rsid w:val="00761335"/>
    <w:rsid w:val="0077453E"/>
    <w:rsid w:val="00774A0C"/>
    <w:rsid w:val="0078300F"/>
    <w:rsid w:val="007830C2"/>
    <w:rsid w:val="00794E36"/>
    <w:rsid w:val="00797D66"/>
    <w:rsid w:val="007A500A"/>
    <w:rsid w:val="007A5947"/>
    <w:rsid w:val="007A5C6C"/>
    <w:rsid w:val="007A7071"/>
    <w:rsid w:val="007B1781"/>
    <w:rsid w:val="007B17DE"/>
    <w:rsid w:val="007B7E5A"/>
    <w:rsid w:val="007C3E97"/>
    <w:rsid w:val="007C678B"/>
    <w:rsid w:val="007C7DB7"/>
    <w:rsid w:val="007D13C6"/>
    <w:rsid w:val="007D2479"/>
    <w:rsid w:val="007D2553"/>
    <w:rsid w:val="007D524E"/>
    <w:rsid w:val="007D657F"/>
    <w:rsid w:val="007E538E"/>
    <w:rsid w:val="007F0D41"/>
    <w:rsid w:val="007F3A0B"/>
    <w:rsid w:val="007F4E81"/>
    <w:rsid w:val="007F5CE3"/>
    <w:rsid w:val="007F7704"/>
    <w:rsid w:val="008010EC"/>
    <w:rsid w:val="00803DCA"/>
    <w:rsid w:val="00805318"/>
    <w:rsid w:val="0082194A"/>
    <w:rsid w:val="00822825"/>
    <w:rsid w:val="00835E4F"/>
    <w:rsid w:val="008403D0"/>
    <w:rsid w:val="0084545A"/>
    <w:rsid w:val="0084682B"/>
    <w:rsid w:val="008547C9"/>
    <w:rsid w:val="00871EBA"/>
    <w:rsid w:val="00872005"/>
    <w:rsid w:val="0088049A"/>
    <w:rsid w:val="00881A78"/>
    <w:rsid w:val="008918FA"/>
    <w:rsid w:val="00892BCC"/>
    <w:rsid w:val="008938D5"/>
    <w:rsid w:val="008972F7"/>
    <w:rsid w:val="008974BD"/>
    <w:rsid w:val="008978CD"/>
    <w:rsid w:val="00897F3A"/>
    <w:rsid w:val="008A0726"/>
    <w:rsid w:val="008A4729"/>
    <w:rsid w:val="008A6970"/>
    <w:rsid w:val="008B7452"/>
    <w:rsid w:val="008C026B"/>
    <w:rsid w:val="008C2BA8"/>
    <w:rsid w:val="008C450C"/>
    <w:rsid w:val="008C77AC"/>
    <w:rsid w:val="008D4C4B"/>
    <w:rsid w:val="008D747F"/>
    <w:rsid w:val="008D760C"/>
    <w:rsid w:val="008E311E"/>
    <w:rsid w:val="008E5FD1"/>
    <w:rsid w:val="008E6B51"/>
    <w:rsid w:val="008F0C43"/>
    <w:rsid w:val="008F3C8E"/>
    <w:rsid w:val="008F78C0"/>
    <w:rsid w:val="00902A40"/>
    <w:rsid w:val="0091199C"/>
    <w:rsid w:val="00914D9C"/>
    <w:rsid w:val="009164A1"/>
    <w:rsid w:val="00921271"/>
    <w:rsid w:val="009245AD"/>
    <w:rsid w:val="009247AF"/>
    <w:rsid w:val="00930400"/>
    <w:rsid w:val="00945161"/>
    <w:rsid w:val="009451F3"/>
    <w:rsid w:val="00945E24"/>
    <w:rsid w:val="009468A3"/>
    <w:rsid w:val="00946F68"/>
    <w:rsid w:val="00952A3B"/>
    <w:rsid w:val="00955361"/>
    <w:rsid w:val="00956F4C"/>
    <w:rsid w:val="009604A4"/>
    <w:rsid w:val="009733A5"/>
    <w:rsid w:val="00973DFA"/>
    <w:rsid w:val="009741F4"/>
    <w:rsid w:val="009818E8"/>
    <w:rsid w:val="00982127"/>
    <w:rsid w:val="00990C8C"/>
    <w:rsid w:val="00994485"/>
    <w:rsid w:val="00996A0F"/>
    <w:rsid w:val="009A0824"/>
    <w:rsid w:val="009A322D"/>
    <w:rsid w:val="009B341C"/>
    <w:rsid w:val="009B645C"/>
    <w:rsid w:val="009B647B"/>
    <w:rsid w:val="009B7FB7"/>
    <w:rsid w:val="009C47E1"/>
    <w:rsid w:val="009C543D"/>
    <w:rsid w:val="009D2BF7"/>
    <w:rsid w:val="009D4E38"/>
    <w:rsid w:val="009E08E5"/>
    <w:rsid w:val="009F224C"/>
    <w:rsid w:val="009F6D12"/>
    <w:rsid w:val="00A0283F"/>
    <w:rsid w:val="00A17264"/>
    <w:rsid w:val="00A17503"/>
    <w:rsid w:val="00A17944"/>
    <w:rsid w:val="00A21320"/>
    <w:rsid w:val="00A23CA7"/>
    <w:rsid w:val="00A25527"/>
    <w:rsid w:val="00A25770"/>
    <w:rsid w:val="00A265AB"/>
    <w:rsid w:val="00A27AF9"/>
    <w:rsid w:val="00A3193E"/>
    <w:rsid w:val="00A31D3C"/>
    <w:rsid w:val="00A33DDD"/>
    <w:rsid w:val="00A40D99"/>
    <w:rsid w:val="00A41C96"/>
    <w:rsid w:val="00A43A47"/>
    <w:rsid w:val="00A473CA"/>
    <w:rsid w:val="00A524B4"/>
    <w:rsid w:val="00A53394"/>
    <w:rsid w:val="00A5406C"/>
    <w:rsid w:val="00A5704A"/>
    <w:rsid w:val="00A638AD"/>
    <w:rsid w:val="00A65C9A"/>
    <w:rsid w:val="00A71678"/>
    <w:rsid w:val="00A729C1"/>
    <w:rsid w:val="00A75864"/>
    <w:rsid w:val="00A82F83"/>
    <w:rsid w:val="00A835C3"/>
    <w:rsid w:val="00A87E8C"/>
    <w:rsid w:val="00A9206F"/>
    <w:rsid w:val="00A92B31"/>
    <w:rsid w:val="00A9490A"/>
    <w:rsid w:val="00A94F57"/>
    <w:rsid w:val="00A96AC6"/>
    <w:rsid w:val="00AA1377"/>
    <w:rsid w:val="00AA2264"/>
    <w:rsid w:val="00AA22A6"/>
    <w:rsid w:val="00AA39F6"/>
    <w:rsid w:val="00AA7E17"/>
    <w:rsid w:val="00AB2A4F"/>
    <w:rsid w:val="00AB2EFC"/>
    <w:rsid w:val="00AB4384"/>
    <w:rsid w:val="00AB67F9"/>
    <w:rsid w:val="00AC0A85"/>
    <w:rsid w:val="00AC3E36"/>
    <w:rsid w:val="00AC41F4"/>
    <w:rsid w:val="00AC6CF6"/>
    <w:rsid w:val="00AC79CA"/>
    <w:rsid w:val="00AD11DE"/>
    <w:rsid w:val="00AD4118"/>
    <w:rsid w:val="00AD744B"/>
    <w:rsid w:val="00AE1BE0"/>
    <w:rsid w:val="00AE529F"/>
    <w:rsid w:val="00AF1568"/>
    <w:rsid w:val="00B00505"/>
    <w:rsid w:val="00B01424"/>
    <w:rsid w:val="00B052AB"/>
    <w:rsid w:val="00B06FEC"/>
    <w:rsid w:val="00B10DD6"/>
    <w:rsid w:val="00B11D8A"/>
    <w:rsid w:val="00B20960"/>
    <w:rsid w:val="00B35011"/>
    <w:rsid w:val="00B42E08"/>
    <w:rsid w:val="00B45450"/>
    <w:rsid w:val="00B46CAA"/>
    <w:rsid w:val="00B501BF"/>
    <w:rsid w:val="00B51E1D"/>
    <w:rsid w:val="00B678CF"/>
    <w:rsid w:val="00B72DEC"/>
    <w:rsid w:val="00B77B52"/>
    <w:rsid w:val="00B8098D"/>
    <w:rsid w:val="00B86988"/>
    <w:rsid w:val="00B93978"/>
    <w:rsid w:val="00B9705A"/>
    <w:rsid w:val="00BA11F5"/>
    <w:rsid w:val="00BA3BED"/>
    <w:rsid w:val="00BA7073"/>
    <w:rsid w:val="00BA745D"/>
    <w:rsid w:val="00BB25E0"/>
    <w:rsid w:val="00BB54DB"/>
    <w:rsid w:val="00BB649C"/>
    <w:rsid w:val="00BD120A"/>
    <w:rsid w:val="00BD24D0"/>
    <w:rsid w:val="00BD63E9"/>
    <w:rsid w:val="00BE1741"/>
    <w:rsid w:val="00BE4257"/>
    <w:rsid w:val="00BE7416"/>
    <w:rsid w:val="00BF2BB9"/>
    <w:rsid w:val="00BF7EB4"/>
    <w:rsid w:val="00C123DB"/>
    <w:rsid w:val="00C125C4"/>
    <w:rsid w:val="00C127F5"/>
    <w:rsid w:val="00C14668"/>
    <w:rsid w:val="00C2265D"/>
    <w:rsid w:val="00C40E28"/>
    <w:rsid w:val="00C46307"/>
    <w:rsid w:val="00C55130"/>
    <w:rsid w:val="00C60664"/>
    <w:rsid w:val="00C60D45"/>
    <w:rsid w:val="00C61E9E"/>
    <w:rsid w:val="00C638FB"/>
    <w:rsid w:val="00C651D5"/>
    <w:rsid w:val="00C66C00"/>
    <w:rsid w:val="00C70E59"/>
    <w:rsid w:val="00C715F1"/>
    <w:rsid w:val="00C73073"/>
    <w:rsid w:val="00C7704A"/>
    <w:rsid w:val="00C85BE5"/>
    <w:rsid w:val="00C9205D"/>
    <w:rsid w:val="00C9513F"/>
    <w:rsid w:val="00CA2037"/>
    <w:rsid w:val="00CA2FBC"/>
    <w:rsid w:val="00CA5D5E"/>
    <w:rsid w:val="00CB021F"/>
    <w:rsid w:val="00CB34CE"/>
    <w:rsid w:val="00CB3FD5"/>
    <w:rsid w:val="00CB47E3"/>
    <w:rsid w:val="00CD14AD"/>
    <w:rsid w:val="00CD321C"/>
    <w:rsid w:val="00CD4833"/>
    <w:rsid w:val="00CD68BB"/>
    <w:rsid w:val="00CE253D"/>
    <w:rsid w:val="00CE30C3"/>
    <w:rsid w:val="00CE4434"/>
    <w:rsid w:val="00CE5AD7"/>
    <w:rsid w:val="00CE7BC2"/>
    <w:rsid w:val="00CE7E38"/>
    <w:rsid w:val="00CF4C53"/>
    <w:rsid w:val="00CF6F83"/>
    <w:rsid w:val="00D01DB7"/>
    <w:rsid w:val="00D01EF8"/>
    <w:rsid w:val="00D03FB1"/>
    <w:rsid w:val="00D04FA5"/>
    <w:rsid w:val="00D072CF"/>
    <w:rsid w:val="00D11F42"/>
    <w:rsid w:val="00D14AF8"/>
    <w:rsid w:val="00D1632C"/>
    <w:rsid w:val="00D22557"/>
    <w:rsid w:val="00D23FF8"/>
    <w:rsid w:val="00D25674"/>
    <w:rsid w:val="00D26881"/>
    <w:rsid w:val="00D32188"/>
    <w:rsid w:val="00D3625A"/>
    <w:rsid w:val="00D371CE"/>
    <w:rsid w:val="00D4089A"/>
    <w:rsid w:val="00D465EC"/>
    <w:rsid w:val="00D46E82"/>
    <w:rsid w:val="00D5183D"/>
    <w:rsid w:val="00D5514B"/>
    <w:rsid w:val="00D6014C"/>
    <w:rsid w:val="00D63184"/>
    <w:rsid w:val="00D6487D"/>
    <w:rsid w:val="00D722D6"/>
    <w:rsid w:val="00D76554"/>
    <w:rsid w:val="00D779E4"/>
    <w:rsid w:val="00D86109"/>
    <w:rsid w:val="00D86BE4"/>
    <w:rsid w:val="00D90C9A"/>
    <w:rsid w:val="00D91AA3"/>
    <w:rsid w:val="00D91B22"/>
    <w:rsid w:val="00D9429B"/>
    <w:rsid w:val="00D94C00"/>
    <w:rsid w:val="00D9622B"/>
    <w:rsid w:val="00DA02CD"/>
    <w:rsid w:val="00DA618C"/>
    <w:rsid w:val="00DC2891"/>
    <w:rsid w:val="00DC4951"/>
    <w:rsid w:val="00DC6DBC"/>
    <w:rsid w:val="00DD424B"/>
    <w:rsid w:val="00DD50AB"/>
    <w:rsid w:val="00DD63F0"/>
    <w:rsid w:val="00DE054F"/>
    <w:rsid w:val="00DE3D3A"/>
    <w:rsid w:val="00DF021F"/>
    <w:rsid w:val="00E052FB"/>
    <w:rsid w:val="00E129DB"/>
    <w:rsid w:val="00E136FF"/>
    <w:rsid w:val="00E17538"/>
    <w:rsid w:val="00E20F21"/>
    <w:rsid w:val="00E2201D"/>
    <w:rsid w:val="00E2624F"/>
    <w:rsid w:val="00E268EB"/>
    <w:rsid w:val="00E27E11"/>
    <w:rsid w:val="00E32B36"/>
    <w:rsid w:val="00E3697D"/>
    <w:rsid w:val="00E428BA"/>
    <w:rsid w:val="00E448D6"/>
    <w:rsid w:val="00E4776B"/>
    <w:rsid w:val="00E572CE"/>
    <w:rsid w:val="00E679E5"/>
    <w:rsid w:val="00E708EA"/>
    <w:rsid w:val="00E758A0"/>
    <w:rsid w:val="00E76F53"/>
    <w:rsid w:val="00E81BCF"/>
    <w:rsid w:val="00E84868"/>
    <w:rsid w:val="00E864D1"/>
    <w:rsid w:val="00E87213"/>
    <w:rsid w:val="00E921C7"/>
    <w:rsid w:val="00E93E6F"/>
    <w:rsid w:val="00EA1D59"/>
    <w:rsid w:val="00EA21E0"/>
    <w:rsid w:val="00EB1408"/>
    <w:rsid w:val="00EB467D"/>
    <w:rsid w:val="00EB7A77"/>
    <w:rsid w:val="00EC129F"/>
    <w:rsid w:val="00EC292E"/>
    <w:rsid w:val="00EC4E7E"/>
    <w:rsid w:val="00EC71F6"/>
    <w:rsid w:val="00ED0822"/>
    <w:rsid w:val="00ED410B"/>
    <w:rsid w:val="00EE5A6F"/>
    <w:rsid w:val="00EE7F59"/>
    <w:rsid w:val="00EF0BF8"/>
    <w:rsid w:val="00EF1323"/>
    <w:rsid w:val="00EF1C57"/>
    <w:rsid w:val="00EF214A"/>
    <w:rsid w:val="00EF228C"/>
    <w:rsid w:val="00EF6481"/>
    <w:rsid w:val="00F0354F"/>
    <w:rsid w:val="00F04D6B"/>
    <w:rsid w:val="00F07CDE"/>
    <w:rsid w:val="00F1651D"/>
    <w:rsid w:val="00F24851"/>
    <w:rsid w:val="00F26065"/>
    <w:rsid w:val="00F33AC8"/>
    <w:rsid w:val="00F61F65"/>
    <w:rsid w:val="00F64A42"/>
    <w:rsid w:val="00F65242"/>
    <w:rsid w:val="00F75B74"/>
    <w:rsid w:val="00F75CBF"/>
    <w:rsid w:val="00F800A2"/>
    <w:rsid w:val="00F85131"/>
    <w:rsid w:val="00F93D2A"/>
    <w:rsid w:val="00F94736"/>
    <w:rsid w:val="00F948B0"/>
    <w:rsid w:val="00FA45D6"/>
    <w:rsid w:val="00FA5C58"/>
    <w:rsid w:val="00FA7115"/>
    <w:rsid w:val="00FB3AE8"/>
    <w:rsid w:val="00FB3ECA"/>
    <w:rsid w:val="00FC6F3C"/>
    <w:rsid w:val="00FC7923"/>
    <w:rsid w:val="00FD0161"/>
    <w:rsid w:val="00FD0674"/>
    <w:rsid w:val="00FD148F"/>
    <w:rsid w:val="00FD3CA0"/>
    <w:rsid w:val="00FD5D2A"/>
    <w:rsid w:val="00FD6616"/>
    <w:rsid w:val="00FE2273"/>
    <w:rsid w:val="00FE43CF"/>
    <w:rsid w:val="00FE4C62"/>
    <w:rsid w:val="00FF0C99"/>
    <w:rsid w:val="00FF6E2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0598E-7B71-4464-8427-C2116D9A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47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830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9705A"/>
    <w:pPr>
      <w:keepNext/>
      <w:jc w:val="center"/>
      <w:outlineLvl w:val="2"/>
    </w:pPr>
    <w:rPr>
      <w:b/>
      <w:caps/>
      <w:spacing w:val="50"/>
      <w:sz w:val="30"/>
      <w:szCs w:val="20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830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semiHidden/>
    <w:rsid w:val="0078300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B9705A"/>
    <w:rPr>
      <w:b/>
      <w:caps/>
      <w:spacing w:val="50"/>
      <w:sz w:val="30"/>
    </w:rPr>
  </w:style>
  <w:style w:type="character" w:customStyle="1" w:styleId="40">
    <w:name w:val="Заголовок 4 Знак"/>
    <w:link w:val="4"/>
    <w:semiHidden/>
    <w:rsid w:val="0078300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3">
    <w:name w:val="Normal (Web)"/>
    <w:basedOn w:val="a"/>
    <w:rsid w:val="001D0D47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4">
    <w:name w:val="Plain Text"/>
    <w:basedOn w:val="a"/>
    <w:rsid w:val="001D0D47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styleId="a5">
    <w:name w:val="annotation reference"/>
    <w:semiHidden/>
    <w:rsid w:val="001D0D47"/>
    <w:rPr>
      <w:sz w:val="16"/>
      <w:szCs w:val="16"/>
    </w:rPr>
  </w:style>
  <w:style w:type="paragraph" w:styleId="a6">
    <w:name w:val="annotation text"/>
    <w:basedOn w:val="a"/>
    <w:semiHidden/>
    <w:rsid w:val="001D0D47"/>
    <w:rPr>
      <w:sz w:val="20"/>
      <w:szCs w:val="20"/>
    </w:rPr>
  </w:style>
  <w:style w:type="paragraph" w:styleId="a7">
    <w:name w:val="Balloon Text"/>
    <w:basedOn w:val="a"/>
    <w:semiHidden/>
    <w:rsid w:val="001D0D47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B9705A"/>
    <w:pPr>
      <w:jc w:val="center"/>
    </w:pPr>
    <w:rPr>
      <w:sz w:val="26"/>
      <w:szCs w:val="20"/>
      <w:lang w:val="ru-RU" w:eastAsia="ru-RU"/>
    </w:rPr>
  </w:style>
  <w:style w:type="character" w:customStyle="1" w:styleId="a9">
    <w:name w:val="Подзаголовок Знак"/>
    <w:link w:val="a8"/>
    <w:rsid w:val="00B9705A"/>
    <w:rPr>
      <w:sz w:val="26"/>
    </w:rPr>
  </w:style>
  <w:style w:type="paragraph" w:styleId="aa">
    <w:name w:val="header"/>
    <w:basedOn w:val="a"/>
    <w:link w:val="ab"/>
    <w:rsid w:val="004B79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B7916"/>
    <w:rPr>
      <w:sz w:val="24"/>
      <w:szCs w:val="24"/>
      <w:lang w:val="en-US" w:eastAsia="en-US"/>
    </w:rPr>
  </w:style>
  <w:style w:type="paragraph" w:styleId="ac">
    <w:name w:val="footer"/>
    <w:basedOn w:val="a"/>
    <w:link w:val="ad"/>
    <w:rsid w:val="004B79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4B7916"/>
    <w:rPr>
      <w:sz w:val="24"/>
      <w:szCs w:val="24"/>
      <w:lang w:val="en-US" w:eastAsia="en-US"/>
    </w:rPr>
  </w:style>
  <w:style w:type="table" w:styleId="ae">
    <w:name w:val="Table Grid"/>
    <w:basedOn w:val="a1"/>
    <w:rsid w:val="00A43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A43A47"/>
    <w:rPr>
      <w:color w:val="0000FF"/>
      <w:u w:val="single"/>
    </w:rPr>
  </w:style>
  <w:style w:type="character" w:styleId="af0">
    <w:name w:val="FollowedHyperlink"/>
    <w:uiPriority w:val="99"/>
    <w:unhideWhenUsed/>
    <w:rsid w:val="00A43A47"/>
    <w:rPr>
      <w:color w:val="800080"/>
      <w:u w:val="single"/>
    </w:rPr>
  </w:style>
  <w:style w:type="paragraph" w:customStyle="1" w:styleId="xl66">
    <w:name w:val="xl66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67">
    <w:name w:val="xl67"/>
    <w:basedOn w:val="a"/>
    <w:rsid w:val="002E08A9"/>
    <w:pP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8">
    <w:name w:val="xl68"/>
    <w:basedOn w:val="a"/>
    <w:rsid w:val="002E08A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9">
    <w:name w:val="xl6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0">
    <w:name w:val="xl7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1">
    <w:name w:val="xl7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3">
    <w:name w:val="xl7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4">
    <w:name w:val="xl7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75">
    <w:name w:val="xl75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6">
    <w:name w:val="xl7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7">
    <w:name w:val="xl7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8">
    <w:name w:val="xl7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9">
    <w:name w:val="xl7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0">
    <w:name w:val="xl8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1">
    <w:name w:val="xl8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2">
    <w:name w:val="xl8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ru-RU" w:eastAsia="ru-RU"/>
    </w:rPr>
  </w:style>
  <w:style w:type="paragraph" w:customStyle="1" w:styleId="xl83">
    <w:name w:val="xl8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84">
    <w:name w:val="xl8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86">
    <w:name w:val="xl8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88">
    <w:name w:val="xl8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9">
    <w:name w:val="xl89"/>
    <w:basedOn w:val="a"/>
    <w:rsid w:val="002E08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0">
    <w:name w:val="xl9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1">
    <w:name w:val="xl9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2">
    <w:name w:val="xl9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3">
    <w:name w:val="xl9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4">
    <w:name w:val="xl9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5">
    <w:name w:val="xl9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96">
    <w:name w:val="xl96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97">
    <w:name w:val="xl9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8">
    <w:name w:val="xl9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9">
    <w:name w:val="xl9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0">
    <w:name w:val="xl10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1">
    <w:name w:val="xl10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2">
    <w:name w:val="xl10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3">
    <w:name w:val="xl103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04">
    <w:name w:val="xl104"/>
    <w:basedOn w:val="a"/>
    <w:rsid w:val="00AA13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05">
    <w:name w:val="xl10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6">
    <w:name w:val="xl10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7">
    <w:name w:val="xl10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8">
    <w:name w:val="xl10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9">
    <w:name w:val="xl10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10">
    <w:name w:val="xl11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11">
    <w:name w:val="xl11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ru-RU" w:eastAsia="ru-RU"/>
    </w:rPr>
  </w:style>
  <w:style w:type="paragraph" w:customStyle="1" w:styleId="xl112">
    <w:name w:val="xl11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3">
    <w:name w:val="xl113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ru-RU" w:eastAsia="ru-RU"/>
    </w:rPr>
  </w:style>
  <w:style w:type="paragraph" w:customStyle="1" w:styleId="xl114">
    <w:name w:val="xl114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5">
    <w:name w:val="xl11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6">
    <w:name w:val="xl11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7">
    <w:name w:val="xl117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8">
    <w:name w:val="xl11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9">
    <w:name w:val="xl119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120">
    <w:name w:val="xl12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lang w:val="ru-RU" w:eastAsia="ru-RU"/>
    </w:rPr>
  </w:style>
  <w:style w:type="paragraph" w:styleId="21">
    <w:name w:val="Body Text 2"/>
    <w:basedOn w:val="a"/>
    <w:link w:val="22"/>
    <w:rsid w:val="00AB2EFC"/>
    <w:pPr>
      <w:spacing w:after="120" w:line="480" w:lineRule="auto"/>
    </w:pPr>
  </w:style>
  <w:style w:type="character" w:customStyle="1" w:styleId="22">
    <w:name w:val="Основной текст 2 Знак"/>
    <w:link w:val="21"/>
    <w:rsid w:val="00AB2EFC"/>
    <w:rPr>
      <w:sz w:val="24"/>
      <w:szCs w:val="24"/>
      <w:lang w:val="en-US" w:eastAsia="en-US"/>
    </w:rPr>
  </w:style>
  <w:style w:type="character" w:customStyle="1" w:styleId="10">
    <w:name w:val="10 пж Знак"/>
    <w:link w:val="100"/>
    <w:locked/>
    <w:rsid w:val="003C6C68"/>
  </w:style>
  <w:style w:type="paragraph" w:customStyle="1" w:styleId="100">
    <w:name w:val="10 пж"/>
    <w:basedOn w:val="a"/>
    <w:link w:val="10"/>
    <w:rsid w:val="003C6C68"/>
    <w:pPr>
      <w:jc w:val="center"/>
    </w:pPr>
    <w:rPr>
      <w:sz w:val="20"/>
      <w:szCs w:val="20"/>
      <w:lang w:val="ru-RU" w:eastAsia="ru-RU"/>
    </w:rPr>
  </w:style>
  <w:style w:type="paragraph" w:customStyle="1" w:styleId="xl121">
    <w:name w:val="xl121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122">
    <w:name w:val="xl122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ConsPlusTitle">
    <w:name w:val="ConsPlusTitle"/>
    <w:rsid w:val="000743F1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2E71-D549-45F5-BCAC-D6C06F11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13174</Words>
  <Characters>75092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Microsoft</Company>
  <LinksUpToDate>false</LinksUpToDate>
  <CharactersWithSpaces>88090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cp:lastModifiedBy>Евгений</cp:lastModifiedBy>
  <cp:revision>3</cp:revision>
  <cp:lastPrinted>2026-08-31T04:23:00Z</cp:lastPrinted>
  <dcterms:created xsi:type="dcterms:W3CDTF">2026-09-03T03:26:00Z</dcterms:created>
  <dcterms:modified xsi:type="dcterms:W3CDTF">2026-09-03T03:27:00Z</dcterms:modified>
</cp:coreProperties>
</file>